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EAADD" w14:textId="77777777" w:rsidR="00D84484" w:rsidRPr="00260E3E" w:rsidRDefault="00A75B1E" w:rsidP="00D84484">
      <w:pPr>
        <w:pStyle w:val="Johdanto-otsikko"/>
        <w:rPr>
          <w:color w:val="0000FF"/>
        </w:rPr>
      </w:pPr>
      <w:r w:rsidRPr="00A959BC">
        <w:br w:type="page"/>
      </w:r>
      <w:bookmarkStart w:id="0" w:name="_Toc197960068"/>
      <w:bookmarkStart w:id="1" w:name="Johdanto"/>
      <w:r w:rsidR="00D84484" w:rsidRPr="00260E3E">
        <w:rPr>
          <w:color w:val="0000FF"/>
        </w:rPr>
        <w:lastRenderedPageBreak/>
        <w:t>Johdanto</w:t>
      </w:r>
      <w:bookmarkEnd w:id="0"/>
    </w:p>
    <w:bookmarkEnd w:id="1"/>
    <w:p w14:paraId="49BDB182" w14:textId="77777777" w:rsidR="00D84484" w:rsidRDefault="00D84484" w:rsidP="00D84484">
      <w:pPr>
        <w:pStyle w:val="BodyText"/>
      </w:pPr>
      <w:r>
        <w:t xml:space="preserve">Voit lähettää e-mailin minulle napsauttamalla </w:t>
      </w:r>
      <w:hyperlink r:id="rId9" w:history="1">
        <w:r w:rsidRPr="00D84484">
          <w:rPr>
            <w:rStyle w:val="Hyperlink"/>
          </w:rPr>
          <w:t>tätä linkkiä</w:t>
        </w:r>
      </w:hyperlink>
      <w:r>
        <w:t>.</w:t>
      </w:r>
    </w:p>
    <w:p w14:paraId="0D4F9E2C" w14:textId="77777777" w:rsidR="00D84484" w:rsidRDefault="00D84484" w:rsidP="00D84484">
      <w:pPr>
        <w:pStyle w:val="BodyText"/>
      </w:pPr>
    </w:p>
    <w:p w14:paraId="5A160D1C" w14:textId="77777777" w:rsidR="00D84484" w:rsidRDefault="00D84484" w:rsidP="00D84484">
      <w:pPr>
        <w:pStyle w:val="BodyText"/>
      </w:pPr>
    </w:p>
    <w:p w14:paraId="1B01CA1C" w14:textId="77777777" w:rsidR="00D84484" w:rsidRDefault="00D84484" w:rsidP="00D84484">
      <w:pPr>
        <w:pStyle w:val="BodyText"/>
        <w:sectPr w:rsidR="00D84484" w:rsidSect="00247F3D">
          <w:headerReference w:type="even" r:id="rId10"/>
          <w:headerReference w:type="default" r:id="rId11"/>
          <w:footerReference w:type="default" r:id="rId12"/>
          <w:pgSz w:w="11907" w:h="16840" w:code="9"/>
          <w:pgMar w:top="567" w:right="851" w:bottom="737" w:left="1134" w:header="567" w:footer="737" w:gutter="0"/>
          <w:pgNumType w:start="0"/>
          <w:cols w:space="708"/>
          <w:titlePg/>
          <w:docGrid w:linePitch="354"/>
        </w:sectPr>
      </w:pPr>
    </w:p>
    <w:p w14:paraId="37C4A5B0" w14:textId="045FEF0E" w:rsidR="009577E2" w:rsidRPr="00260E3E" w:rsidRDefault="009577E2" w:rsidP="00A959BC">
      <w:pPr>
        <w:pStyle w:val="SisOtsikko"/>
        <w:pageBreakBefore w:val="0"/>
        <w:rPr>
          <w:color w:val="0000FF"/>
        </w:rPr>
      </w:pPr>
      <w:r w:rsidRPr="00260E3E">
        <w:rPr>
          <w:color w:val="0000FF"/>
        </w:rPr>
        <w:lastRenderedPageBreak/>
        <w:t>Käyttö</w:t>
      </w:r>
    </w:p>
    <w:p w14:paraId="38AD5C73" w14:textId="49DA3D83" w:rsidR="00247F3D" w:rsidRDefault="00D84484" w:rsidP="00903D7C">
      <w:pPr>
        <w:pStyle w:val="BodyText"/>
      </w:pPr>
      <w:r>
        <w:t xml:space="preserve">Tässä viitataan aiempaan kirjanmerkkiin (sivu </w:t>
      </w:r>
      <w:bookmarkStart w:id="2" w:name="_GoBack"/>
      <w:r w:rsidRPr="00D84484">
        <w:rPr>
          <w:color w:val="0000FF"/>
        </w:rPr>
        <w:fldChar w:fldCharType="begin"/>
      </w:r>
      <w:r w:rsidRPr="00D84484">
        <w:rPr>
          <w:color w:val="0000FF"/>
        </w:rPr>
        <w:instrText xml:space="preserve"> PAGEREF Johdanto \h </w:instrText>
      </w:r>
      <w:r w:rsidRPr="00D84484">
        <w:rPr>
          <w:color w:val="0000FF"/>
        </w:rPr>
      </w:r>
      <w:r w:rsidRPr="00D84484">
        <w:rPr>
          <w:color w:val="0000FF"/>
        </w:rPr>
        <w:fldChar w:fldCharType="separate"/>
      </w:r>
      <w:r w:rsidRPr="00D84484">
        <w:rPr>
          <w:noProof/>
          <w:color w:val="0000FF"/>
        </w:rPr>
        <w:t>1</w:t>
      </w:r>
      <w:r w:rsidRPr="00D84484">
        <w:rPr>
          <w:color w:val="0000FF"/>
        </w:rPr>
        <w:fldChar w:fldCharType="end"/>
      </w:r>
      <w:bookmarkEnd w:id="2"/>
      <w:r>
        <w:t>) ja suluissa oleva sivunumero toimii linkkinä viitattuun kohtaan.</w:t>
      </w:r>
    </w:p>
    <w:sectPr w:rsidR="00247F3D" w:rsidSect="00260E3E">
      <w:headerReference w:type="even" r:id="rId13"/>
      <w:headerReference w:type="default" r:id="rId14"/>
      <w:footerReference w:type="default" r:id="rId15"/>
      <w:pgSz w:w="11907" w:h="16840" w:code="9"/>
      <w:pgMar w:top="567" w:right="851" w:bottom="737" w:left="1134" w:header="567" w:footer="737" w:gutter="0"/>
      <w:pgNumType w:start="1"/>
      <w:cols w:space="708"/>
      <w:docGrid w:linePitch="35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 Ignorable="w14">
  <wne:keymaps>
    <wne:keymap wne:kcmPrimary="0253">
      <wne:fci wne:fciName="StartWorkflow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AEF0F2" w14:textId="77777777" w:rsidR="00F14CC3" w:rsidRDefault="00F14CC3">
      <w:r>
        <w:separator/>
      </w:r>
    </w:p>
    <w:p w14:paraId="725E4249" w14:textId="77777777" w:rsidR="00F14CC3" w:rsidRDefault="00F14CC3"/>
  </w:endnote>
  <w:endnote w:type="continuationSeparator" w:id="0">
    <w:p w14:paraId="2130CD37" w14:textId="77777777" w:rsidR="00F14CC3" w:rsidRDefault="00F14CC3">
      <w:r>
        <w:continuationSeparator/>
      </w:r>
    </w:p>
    <w:p w14:paraId="683D7937" w14:textId="77777777" w:rsidR="00F14CC3" w:rsidRDefault="00F14C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1A3D90" w14:textId="77777777" w:rsidR="00D84484" w:rsidRPr="00260E3E" w:rsidRDefault="00D84484" w:rsidP="00260E3E">
    <w:pPr>
      <w:pStyle w:val="Footer"/>
      <w:pBdr>
        <w:between w:val="single" w:sz="12" w:space="1" w:color="0000FF"/>
      </w:pBdr>
      <w:rPr>
        <w:color w:val="FFFFFF" w:themeColor="background1"/>
      </w:rPr>
    </w:pPr>
    <w:r w:rsidRPr="00260E3E">
      <w:rPr>
        <w:color w:val="FFFFFF" w:themeColor="background1"/>
      </w:rPr>
      <w:t>KJK</w:t>
    </w:r>
  </w:p>
  <w:p w14:paraId="55B89F78" w14:textId="77777777" w:rsidR="00D84484" w:rsidRPr="00260E3E" w:rsidRDefault="00D84484" w:rsidP="00260E3E">
    <w:pPr>
      <w:pStyle w:val="Footer"/>
      <w:pBdr>
        <w:between w:val="single" w:sz="12" w:space="1" w:color="0000FF"/>
      </w:pBdr>
      <w:rPr>
        <w:color w:val="0000FF"/>
      </w:rPr>
    </w:pPr>
    <w:r w:rsidRPr="00260E3E">
      <w:rPr>
        <w:color w:val="0000FF"/>
      </w:rPr>
      <w:t xml:space="preserve">© </w:t>
    </w:r>
    <w:r w:rsidRPr="00260E3E">
      <w:rPr>
        <w:color w:val="0000FF"/>
      </w:rPr>
      <w:t>Kari J Keinonen</w:t>
    </w:r>
    <w:r>
      <w:rPr>
        <w:color w:val="0000FF"/>
      </w:rPr>
      <w:tab/>
    </w:r>
    <w:r>
      <w:rPr>
        <w:color w:val="0000FF"/>
      </w:rPr>
      <w:fldChar w:fldCharType="begin"/>
    </w:r>
    <w:r>
      <w:rPr>
        <w:color w:val="0000FF"/>
      </w:rPr>
      <w:instrText xml:space="preserve"> PAGE  \* Arabic  \* MERGEFORMAT </w:instrText>
    </w:r>
    <w:r>
      <w:rPr>
        <w:color w:val="0000FF"/>
      </w:rPr>
      <w:fldChar w:fldCharType="separate"/>
    </w:r>
    <w:r>
      <w:rPr>
        <w:noProof/>
        <w:color w:val="0000FF"/>
      </w:rPr>
      <w:t>1</w:t>
    </w:r>
    <w:r>
      <w:rPr>
        <w:color w:val="0000FF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A0C72" w14:textId="77777777" w:rsidR="00A556E0" w:rsidRPr="00260E3E" w:rsidRDefault="00A75B1E" w:rsidP="00260E3E">
    <w:pPr>
      <w:pStyle w:val="Footer"/>
      <w:pBdr>
        <w:between w:val="single" w:sz="12" w:space="1" w:color="0000FF"/>
      </w:pBdr>
      <w:rPr>
        <w:color w:val="FFFFFF" w:themeColor="background1"/>
      </w:rPr>
    </w:pPr>
    <w:r w:rsidRPr="00260E3E">
      <w:rPr>
        <w:color w:val="FFFFFF" w:themeColor="background1"/>
      </w:rPr>
      <w:t>KJK</w:t>
    </w:r>
  </w:p>
  <w:p w14:paraId="624C2C4E" w14:textId="62950B6D" w:rsidR="00A556E0" w:rsidRPr="00260E3E" w:rsidRDefault="00915E83" w:rsidP="00260E3E">
    <w:pPr>
      <w:pStyle w:val="Footer"/>
      <w:pBdr>
        <w:between w:val="single" w:sz="12" w:space="1" w:color="0000FF"/>
      </w:pBdr>
      <w:rPr>
        <w:color w:val="0000FF"/>
      </w:rPr>
    </w:pPr>
    <w:r w:rsidRPr="00260E3E">
      <w:rPr>
        <w:color w:val="0000FF"/>
      </w:rPr>
      <w:t xml:space="preserve">© </w:t>
    </w:r>
    <w:r w:rsidRPr="00260E3E">
      <w:rPr>
        <w:color w:val="0000FF"/>
      </w:rPr>
      <w:t xml:space="preserve">Kari </w:t>
    </w:r>
    <w:r w:rsidR="00C5393F" w:rsidRPr="00260E3E">
      <w:rPr>
        <w:color w:val="0000FF"/>
      </w:rPr>
      <w:t xml:space="preserve">J </w:t>
    </w:r>
    <w:r w:rsidRPr="00260E3E">
      <w:rPr>
        <w:color w:val="0000FF"/>
      </w:rPr>
      <w:t>Keinonen</w:t>
    </w:r>
    <w:r w:rsidR="00247F3D">
      <w:rPr>
        <w:color w:val="0000FF"/>
      </w:rPr>
      <w:tab/>
    </w:r>
    <w:r w:rsidR="00247F3D">
      <w:rPr>
        <w:color w:val="0000FF"/>
      </w:rPr>
      <w:fldChar w:fldCharType="begin"/>
    </w:r>
    <w:r w:rsidR="00247F3D">
      <w:rPr>
        <w:color w:val="0000FF"/>
      </w:rPr>
      <w:instrText xml:space="preserve"> PAGE  \* Arabic  \* MERGEFORMAT </w:instrText>
    </w:r>
    <w:r w:rsidR="00247F3D">
      <w:rPr>
        <w:color w:val="0000FF"/>
      </w:rPr>
      <w:fldChar w:fldCharType="separate"/>
    </w:r>
    <w:r w:rsidR="00D84484">
      <w:rPr>
        <w:noProof/>
        <w:color w:val="0000FF"/>
      </w:rPr>
      <w:t>1</w:t>
    </w:r>
    <w:r w:rsidR="00247F3D">
      <w:rPr>
        <w:color w:val="0000F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9F0E39" w14:textId="77777777" w:rsidR="00F14CC3" w:rsidRDefault="00F14CC3">
      <w:r>
        <w:separator/>
      </w:r>
    </w:p>
    <w:p w14:paraId="06F15CA7" w14:textId="77777777" w:rsidR="00F14CC3" w:rsidRDefault="00F14CC3"/>
  </w:footnote>
  <w:footnote w:type="continuationSeparator" w:id="0">
    <w:p w14:paraId="5B9C166B" w14:textId="77777777" w:rsidR="00F14CC3" w:rsidRDefault="00F14CC3">
      <w:r>
        <w:continuationSeparator/>
      </w:r>
    </w:p>
    <w:p w14:paraId="0E14FF6F" w14:textId="77777777" w:rsidR="00F14CC3" w:rsidRDefault="00F14C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34CF8" w14:textId="77777777" w:rsidR="00D84484" w:rsidRDefault="00D8448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3532" o:spid="_x0000_s2113" type="#_x0000_t75" style="position:absolute;margin-left:0;margin-top:0;width:495.7pt;height:85.7pt;z-index:-251631104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EBA73" w14:textId="77777777" w:rsidR="00D84484" w:rsidRPr="00744417" w:rsidRDefault="00D84484" w:rsidP="00260E3E">
    <w:pPr>
      <w:pStyle w:val="Header"/>
      <w:rPr>
        <w:color w:val="0000FF"/>
      </w:rPr>
    </w:pPr>
    <w:r>
      <w:rPr>
        <w:noProof/>
      </w:rPr>
      <w:drawing>
        <wp:anchor distT="0" distB="0" distL="114300" distR="114300" simplePos="0" relativeHeight="251686400" behindDoc="0" locked="0" layoutInCell="1" allowOverlap="1" wp14:editId="44FBEF5C">
          <wp:simplePos x="0" y="0"/>
          <wp:positionH relativeFrom="column">
            <wp:posOffset>-10030</wp:posOffset>
          </wp:positionH>
          <wp:positionV relativeFrom="paragraph">
            <wp:posOffset>-7620</wp:posOffset>
          </wp:positionV>
          <wp:extent cx="2777490" cy="478790"/>
          <wp:effectExtent l="0" t="0" r="0" b="0"/>
          <wp:wrapNone/>
          <wp:docPr id="7686" name="Picture 7686" descr="S:\047) Win 7 opintomateriaalit\02) AB Word 2010 - E\Word-2010-ab-e-aputiedostot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S:\047) Win 7 opintomateriaalit\02) AB Word 2010 - E\Word-2010-ab-e-aputiedostot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749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 mc:Ignorable="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 mc:Ignorable="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44417">
      <w:rPr>
        <w:color w:val="0000FF"/>
      </w:rPr>
      <w:t>Word 2007</w:t>
    </w:r>
  </w:p>
  <w:p w14:paraId="0FA3903E" w14:textId="77777777" w:rsidR="00D84484" w:rsidRPr="00B0026B" w:rsidRDefault="00D84484" w:rsidP="00260E3E">
    <w:pPr>
      <w:pStyle w:val="Header"/>
      <w:rPr>
        <w:sz w:val="14"/>
        <w:szCs w:val="16"/>
      </w:rPr>
    </w:pPr>
  </w:p>
  <w:p w14:paraId="10E1526C" w14:textId="77777777" w:rsidR="00D84484" w:rsidRPr="00580346" w:rsidRDefault="00D84484" w:rsidP="00260E3E">
    <w:pPr>
      <w:pStyle w:val="Header"/>
      <w:pBdr>
        <w:between w:val="single" w:sz="12" w:space="1" w:color="0000FF"/>
      </w:pBdr>
      <w:rPr>
        <w:color w:val="FFFFFF"/>
        <w:sz w:val="16"/>
      </w:rPr>
    </w:pPr>
    <w:r w:rsidRPr="00580346">
      <w:rPr>
        <w:color w:val="FFFFFF"/>
        <w:sz w:val="16"/>
      </w:rPr>
      <w:t>KJK</w:t>
    </w:r>
  </w:p>
  <w:p w14:paraId="2F23C00B" w14:textId="77777777" w:rsidR="00D84484" w:rsidRPr="00580346" w:rsidRDefault="00D84484" w:rsidP="00A556E0">
    <w:pPr>
      <w:pStyle w:val="Header"/>
      <w:pBdr>
        <w:between w:val="single" w:sz="12" w:space="1" w:color="215A9C"/>
      </w:pBdr>
      <w:rPr>
        <w:color w:val="FFFFFF"/>
        <w:sz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3536" o:spid="_x0000_s2114" type="#_x0000_t75" style="position:absolute;margin-left:131.25pt;margin-top:314.5pt;width:331.1pt;height:57.25pt;rotation:-2433338fd;z-index:-251629056;mso-position-horizontal-relative:margin;mso-position-vertical-relative:margin" o:allowincell="f">
          <v:imagedata r:id="rId2" o:title="logo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77418" w14:textId="77777777" w:rsidR="00744417" w:rsidRDefault="0074441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4" type="#_x0000_t75" style="position:absolute;margin-left:0;margin-top:0;width:495.7pt;height:85.7pt;z-index:-251642368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1EBA83" w14:textId="77777777" w:rsidR="00260E3E" w:rsidRPr="00744417" w:rsidRDefault="00260E3E" w:rsidP="00260E3E">
    <w:pPr>
      <w:pStyle w:val="Header"/>
      <w:rPr>
        <w:color w:val="0000FF"/>
      </w:rPr>
    </w:pPr>
    <w:r>
      <w:rPr>
        <w:noProof/>
      </w:rPr>
      <w:drawing>
        <wp:anchor distT="0" distB="0" distL="114300" distR="114300" simplePos="0" relativeHeight="251682304" behindDoc="0" locked="0" layoutInCell="1" allowOverlap="1" wp14:editId="289A741B">
          <wp:simplePos x="0" y="0"/>
          <wp:positionH relativeFrom="column">
            <wp:posOffset>-10030</wp:posOffset>
          </wp:positionH>
          <wp:positionV relativeFrom="paragraph">
            <wp:posOffset>-7620</wp:posOffset>
          </wp:positionV>
          <wp:extent cx="2777490" cy="478790"/>
          <wp:effectExtent l="0" t="0" r="0" b="0"/>
          <wp:wrapNone/>
          <wp:docPr id="7685" name="Picture 7685" descr="S:\047) Win 7 opintomateriaalit\02) AB Word 2010 - E\Word-2010-ab-e-aputiedostot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S:\047) Win 7 opintomateriaalit\02) AB Word 2010 - E\Word-2010-ab-e-aputiedostot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749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 mc:Ignorable="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 mc:Ignorable="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44417">
      <w:rPr>
        <w:color w:val="0000FF"/>
      </w:rPr>
      <w:t>Word 2007</w:t>
    </w:r>
  </w:p>
  <w:p w14:paraId="67E61C6A" w14:textId="77777777" w:rsidR="00260E3E" w:rsidRPr="00B0026B" w:rsidRDefault="00260E3E" w:rsidP="00260E3E">
    <w:pPr>
      <w:pStyle w:val="Header"/>
      <w:rPr>
        <w:sz w:val="14"/>
        <w:szCs w:val="16"/>
      </w:rPr>
    </w:pPr>
  </w:p>
  <w:p w14:paraId="01DCECC6" w14:textId="1821E5F0" w:rsidR="00260E3E" w:rsidRPr="00580346" w:rsidRDefault="00260E3E" w:rsidP="00260E3E">
    <w:pPr>
      <w:pStyle w:val="Header"/>
      <w:pBdr>
        <w:between w:val="single" w:sz="12" w:space="1" w:color="0000FF"/>
      </w:pBdr>
      <w:rPr>
        <w:color w:val="FFFFFF"/>
        <w:sz w:val="16"/>
      </w:rPr>
    </w:pPr>
    <w:r w:rsidRPr="00580346">
      <w:rPr>
        <w:color w:val="FFFFFF"/>
        <w:sz w:val="16"/>
      </w:rPr>
      <w:t>KJK</w:t>
    </w:r>
  </w:p>
  <w:p w14:paraId="0D5C4668" w14:textId="677ED584" w:rsidR="00A556E0" w:rsidRPr="00580346" w:rsidRDefault="00260E3E" w:rsidP="00A556E0">
    <w:pPr>
      <w:pStyle w:val="Header"/>
      <w:pBdr>
        <w:between w:val="single" w:sz="12" w:space="1" w:color="215A9C"/>
      </w:pBdr>
      <w:rPr>
        <w:color w:val="FFFFFF"/>
        <w:sz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2" type="#_x0000_t75" style="position:absolute;margin-left:131.25pt;margin-top:314.5pt;width:331.1pt;height:57.25pt;rotation:-2433338fd;z-index:-251633152;mso-position-horizontal-relative:margin;mso-position-vertical-relative:margin" o:allowincell="f">
          <v:imagedata r:id="rId2" o:title="logo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06" type="#_x0000_t75" style="width:3in;height:3in" o:bullet="t"/>
    </w:pict>
  </w:numPicBullet>
  <w:numPicBullet w:numPicBulletId="1">
    <w:pict>
      <v:shape id="_x0000_i1307" type="#_x0000_t75" style="width:3in;height:3in" o:bullet="t"/>
    </w:pict>
  </w:numPicBullet>
  <w:numPicBullet w:numPicBulletId="2">
    <w:pict>
      <v:shape id="_x0000_i1308" type="#_x0000_t75" style="width:3in;height:3in" o:bullet="t"/>
    </w:pict>
  </w:numPicBullet>
  <w:numPicBullet w:numPicBulletId="3">
    <w:pict>
      <v:shape id="_x0000_i1309" type="#_x0000_t75" style="width:3in;height:3in" o:bullet="t"/>
    </w:pict>
  </w:numPicBullet>
  <w:numPicBullet w:numPicBulletId="4">
    <w:pict>
      <v:shape id="_x0000_i1310" type="#_x0000_t75" style="width:3in;height:3in" o:bullet="t"/>
    </w:pict>
  </w:numPicBullet>
  <w:numPicBullet w:numPicBulletId="5">
    <w:pict>
      <v:shape id="_x0000_i1311" type="#_x0000_t75" style="width:3in;height:3in" o:bullet="t"/>
    </w:pict>
  </w:numPicBullet>
  <w:numPicBullet w:numPicBulletId="6">
    <w:pict>
      <v:shape id="_x0000_i1312" type="#_x0000_t75" style="width:18.75pt;height:17.25pt" o:bullet="t">
        <v:imagedata r:id="rId1" o:title=""/>
      </v:shape>
    </w:pict>
  </w:numPicBullet>
  <w:abstractNum w:abstractNumId="0">
    <w:nsid w:val="FFFFFF7C"/>
    <w:multiLevelType w:val="singleLevel"/>
    <w:tmpl w:val="8AA8B95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FC6380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0E2CB2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1DE1F7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B187A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F8416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64EDF0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23C93F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EC273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628D0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44F2B"/>
    <w:multiLevelType w:val="hybridMultilevel"/>
    <w:tmpl w:val="C6E83612"/>
    <w:lvl w:ilvl="0" w:tplc="7EEEDE0A">
      <w:start w:val="1"/>
      <w:numFmt w:val="decimal"/>
      <w:lvlText w:val="%1."/>
      <w:lvlJc w:val="left"/>
      <w:pPr>
        <w:ind w:left="2818" w:hanging="360"/>
      </w:pPr>
    </w:lvl>
    <w:lvl w:ilvl="1" w:tplc="CF022722" w:tentative="1">
      <w:start w:val="1"/>
      <w:numFmt w:val="lowerLetter"/>
      <w:lvlText w:val="%2."/>
      <w:lvlJc w:val="left"/>
      <w:pPr>
        <w:ind w:left="3538" w:hanging="360"/>
      </w:pPr>
    </w:lvl>
    <w:lvl w:ilvl="2" w:tplc="96747DD6" w:tentative="1">
      <w:start w:val="1"/>
      <w:numFmt w:val="lowerRoman"/>
      <w:lvlText w:val="%3."/>
      <w:lvlJc w:val="right"/>
      <w:pPr>
        <w:ind w:left="4258" w:hanging="180"/>
      </w:pPr>
    </w:lvl>
    <w:lvl w:ilvl="3" w:tplc="D82EF500" w:tentative="1">
      <w:start w:val="1"/>
      <w:numFmt w:val="decimal"/>
      <w:lvlText w:val="%4."/>
      <w:lvlJc w:val="left"/>
      <w:pPr>
        <w:ind w:left="4978" w:hanging="360"/>
      </w:pPr>
    </w:lvl>
    <w:lvl w:ilvl="4" w:tplc="C84A449C" w:tentative="1">
      <w:start w:val="1"/>
      <w:numFmt w:val="lowerLetter"/>
      <w:lvlText w:val="%5."/>
      <w:lvlJc w:val="left"/>
      <w:pPr>
        <w:ind w:left="5698" w:hanging="360"/>
      </w:pPr>
    </w:lvl>
    <w:lvl w:ilvl="5" w:tplc="6B60A108" w:tentative="1">
      <w:start w:val="1"/>
      <w:numFmt w:val="lowerRoman"/>
      <w:lvlText w:val="%6."/>
      <w:lvlJc w:val="right"/>
      <w:pPr>
        <w:ind w:left="6418" w:hanging="180"/>
      </w:pPr>
    </w:lvl>
    <w:lvl w:ilvl="6" w:tplc="1E74CA02" w:tentative="1">
      <w:start w:val="1"/>
      <w:numFmt w:val="decimal"/>
      <w:lvlText w:val="%7."/>
      <w:lvlJc w:val="left"/>
      <w:pPr>
        <w:ind w:left="7138" w:hanging="360"/>
      </w:pPr>
    </w:lvl>
    <w:lvl w:ilvl="7" w:tplc="2F08B4DA" w:tentative="1">
      <w:start w:val="1"/>
      <w:numFmt w:val="lowerLetter"/>
      <w:lvlText w:val="%8."/>
      <w:lvlJc w:val="left"/>
      <w:pPr>
        <w:ind w:left="7858" w:hanging="360"/>
      </w:pPr>
    </w:lvl>
    <w:lvl w:ilvl="8" w:tplc="8E9A22EE" w:tentative="1">
      <w:start w:val="1"/>
      <w:numFmt w:val="lowerRoman"/>
      <w:lvlText w:val="%9."/>
      <w:lvlJc w:val="right"/>
      <w:pPr>
        <w:ind w:left="8578" w:hanging="180"/>
      </w:pPr>
    </w:lvl>
  </w:abstractNum>
  <w:abstractNum w:abstractNumId="11">
    <w:nsid w:val="09930832"/>
    <w:multiLevelType w:val="hybridMultilevel"/>
    <w:tmpl w:val="3C9A3D48"/>
    <w:lvl w:ilvl="0" w:tplc="81E836FA">
      <w:start w:val="1"/>
      <w:numFmt w:val="decimal"/>
      <w:lvlText w:val="%1."/>
      <w:lvlJc w:val="left"/>
      <w:pPr>
        <w:ind w:left="2818" w:hanging="360"/>
      </w:pPr>
    </w:lvl>
    <w:lvl w:ilvl="1" w:tplc="72023614" w:tentative="1">
      <w:start w:val="1"/>
      <w:numFmt w:val="lowerLetter"/>
      <w:lvlText w:val="%2."/>
      <w:lvlJc w:val="left"/>
      <w:pPr>
        <w:ind w:left="3538" w:hanging="360"/>
      </w:pPr>
    </w:lvl>
    <w:lvl w:ilvl="2" w:tplc="1B2235B8" w:tentative="1">
      <w:start w:val="1"/>
      <w:numFmt w:val="lowerRoman"/>
      <w:lvlText w:val="%3."/>
      <w:lvlJc w:val="right"/>
      <w:pPr>
        <w:ind w:left="4258" w:hanging="180"/>
      </w:pPr>
    </w:lvl>
    <w:lvl w:ilvl="3" w:tplc="52BEC86C" w:tentative="1">
      <w:start w:val="1"/>
      <w:numFmt w:val="decimal"/>
      <w:lvlText w:val="%4."/>
      <w:lvlJc w:val="left"/>
      <w:pPr>
        <w:ind w:left="4978" w:hanging="360"/>
      </w:pPr>
    </w:lvl>
    <w:lvl w:ilvl="4" w:tplc="8A5A0A5A" w:tentative="1">
      <w:start w:val="1"/>
      <w:numFmt w:val="lowerLetter"/>
      <w:lvlText w:val="%5."/>
      <w:lvlJc w:val="left"/>
      <w:pPr>
        <w:ind w:left="5698" w:hanging="360"/>
      </w:pPr>
    </w:lvl>
    <w:lvl w:ilvl="5" w:tplc="73F277CE" w:tentative="1">
      <w:start w:val="1"/>
      <w:numFmt w:val="lowerRoman"/>
      <w:lvlText w:val="%6."/>
      <w:lvlJc w:val="right"/>
      <w:pPr>
        <w:ind w:left="6418" w:hanging="180"/>
      </w:pPr>
    </w:lvl>
    <w:lvl w:ilvl="6" w:tplc="99BC3496" w:tentative="1">
      <w:start w:val="1"/>
      <w:numFmt w:val="decimal"/>
      <w:lvlText w:val="%7."/>
      <w:lvlJc w:val="left"/>
      <w:pPr>
        <w:ind w:left="7138" w:hanging="360"/>
      </w:pPr>
    </w:lvl>
    <w:lvl w:ilvl="7" w:tplc="B02E574A" w:tentative="1">
      <w:start w:val="1"/>
      <w:numFmt w:val="lowerLetter"/>
      <w:lvlText w:val="%8."/>
      <w:lvlJc w:val="left"/>
      <w:pPr>
        <w:ind w:left="7858" w:hanging="360"/>
      </w:pPr>
    </w:lvl>
    <w:lvl w:ilvl="8" w:tplc="36D87186" w:tentative="1">
      <w:start w:val="1"/>
      <w:numFmt w:val="lowerRoman"/>
      <w:lvlText w:val="%9."/>
      <w:lvlJc w:val="right"/>
      <w:pPr>
        <w:ind w:left="8578" w:hanging="180"/>
      </w:pPr>
    </w:lvl>
  </w:abstractNum>
  <w:abstractNum w:abstractNumId="12">
    <w:nsid w:val="13BA05D2"/>
    <w:multiLevelType w:val="hybridMultilevel"/>
    <w:tmpl w:val="A7109D1E"/>
    <w:lvl w:ilvl="0" w:tplc="E790FB38">
      <w:start w:val="1"/>
      <w:numFmt w:val="decimal"/>
      <w:lvlText w:val="%1."/>
      <w:lvlJc w:val="left"/>
      <w:pPr>
        <w:ind w:left="2818" w:hanging="360"/>
      </w:pPr>
    </w:lvl>
    <w:lvl w:ilvl="1" w:tplc="522CBFEA" w:tentative="1">
      <w:start w:val="1"/>
      <w:numFmt w:val="lowerLetter"/>
      <w:lvlText w:val="%2."/>
      <w:lvlJc w:val="left"/>
      <w:pPr>
        <w:ind w:left="3538" w:hanging="360"/>
      </w:pPr>
    </w:lvl>
    <w:lvl w:ilvl="2" w:tplc="0F9C5310" w:tentative="1">
      <w:start w:val="1"/>
      <w:numFmt w:val="lowerRoman"/>
      <w:lvlText w:val="%3."/>
      <w:lvlJc w:val="right"/>
      <w:pPr>
        <w:ind w:left="4258" w:hanging="180"/>
      </w:pPr>
    </w:lvl>
    <w:lvl w:ilvl="3" w:tplc="1F96175A" w:tentative="1">
      <w:start w:val="1"/>
      <w:numFmt w:val="decimal"/>
      <w:lvlText w:val="%4."/>
      <w:lvlJc w:val="left"/>
      <w:pPr>
        <w:ind w:left="4978" w:hanging="360"/>
      </w:pPr>
    </w:lvl>
    <w:lvl w:ilvl="4" w:tplc="1B609BE4" w:tentative="1">
      <w:start w:val="1"/>
      <w:numFmt w:val="lowerLetter"/>
      <w:lvlText w:val="%5."/>
      <w:lvlJc w:val="left"/>
      <w:pPr>
        <w:ind w:left="5698" w:hanging="360"/>
      </w:pPr>
    </w:lvl>
    <w:lvl w:ilvl="5" w:tplc="26143A4E" w:tentative="1">
      <w:start w:val="1"/>
      <w:numFmt w:val="lowerRoman"/>
      <w:lvlText w:val="%6."/>
      <w:lvlJc w:val="right"/>
      <w:pPr>
        <w:ind w:left="6418" w:hanging="180"/>
      </w:pPr>
    </w:lvl>
    <w:lvl w:ilvl="6" w:tplc="33E08DE4" w:tentative="1">
      <w:start w:val="1"/>
      <w:numFmt w:val="decimal"/>
      <w:lvlText w:val="%7."/>
      <w:lvlJc w:val="left"/>
      <w:pPr>
        <w:ind w:left="7138" w:hanging="360"/>
      </w:pPr>
    </w:lvl>
    <w:lvl w:ilvl="7" w:tplc="F522A838" w:tentative="1">
      <w:start w:val="1"/>
      <w:numFmt w:val="lowerLetter"/>
      <w:lvlText w:val="%8."/>
      <w:lvlJc w:val="left"/>
      <w:pPr>
        <w:ind w:left="7858" w:hanging="360"/>
      </w:pPr>
    </w:lvl>
    <w:lvl w:ilvl="8" w:tplc="13587862" w:tentative="1">
      <w:start w:val="1"/>
      <w:numFmt w:val="lowerRoman"/>
      <w:lvlText w:val="%9."/>
      <w:lvlJc w:val="right"/>
      <w:pPr>
        <w:ind w:left="8578" w:hanging="180"/>
      </w:pPr>
    </w:lvl>
  </w:abstractNum>
  <w:abstractNum w:abstractNumId="13">
    <w:nsid w:val="15882A9F"/>
    <w:multiLevelType w:val="hybridMultilevel"/>
    <w:tmpl w:val="B02E45C2"/>
    <w:lvl w:ilvl="0" w:tplc="ADFC4984">
      <w:start w:val="1"/>
      <w:numFmt w:val="decimal"/>
      <w:lvlText w:val="%1)"/>
      <w:lvlJc w:val="left"/>
      <w:pPr>
        <w:tabs>
          <w:tab w:val="num" w:pos="3368"/>
        </w:tabs>
        <w:ind w:left="3368" w:hanging="360"/>
      </w:pPr>
      <w:rPr>
        <w:rFonts w:hint="default"/>
      </w:rPr>
    </w:lvl>
    <w:lvl w:ilvl="1" w:tplc="B99ADE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5A66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2421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EE45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EE57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2C3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54D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7421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01685E"/>
    <w:multiLevelType w:val="multilevel"/>
    <w:tmpl w:val="446E9164"/>
    <w:styleLink w:val="Automaattinennumerointi"/>
    <w:lvl w:ilvl="0">
      <w:start w:val="2"/>
      <w:numFmt w:val="decimal"/>
      <w:lvlText w:val="%1)"/>
      <w:lvlJc w:val="left"/>
      <w:pPr>
        <w:tabs>
          <w:tab w:val="num" w:pos="1938"/>
        </w:tabs>
        <w:ind w:left="1938" w:hanging="660"/>
      </w:pPr>
      <w:rPr>
        <w:rFonts w:ascii="Garamond" w:hAnsi="Garamond"/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2358"/>
        </w:tabs>
        <w:ind w:left="2358" w:hanging="360"/>
      </w:pPr>
    </w:lvl>
    <w:lvl w:ilvl="2">
      <w:start w:val="1"/>
      <w:numFmt w:val="lowerRoman"/>
      <w:lvlText w:val="%3."/>
      <w:lvlJc w:val="right"/>
      <w:pPr>
        <w:tabs>
          <w:tab w:val="num" w:pos="3078"/>
        </w:tabs>
        <w:ind w:left="3078" w:hanging="180"/>
      </w:pPr>
    </w:lvl>
    <w:lvl w:ilvl="3">
      <w:start w:val="1"/>
      <w:numFmt w:val="decimal"/>
      <w:lvlText w:val="%4."/>
      <w:lvlJc w:val="left"/>
      <w:pPr>
        <w:tabs>
          <w:tab w:val="num" w:pos="3798"/>
        </w:tabs>
        <w:ind w:left="3798" w:hanging="360"/>
      </w:pPr>
    </w:lvl>
    <w:lvl w:ilvl="4">
      <w:start w:val="1"/>
      <w:numFmt w:val="lowerLetter"/>
      <w:lvlText w:val="%5."/>
      <w:lvlJc w:val="left"/>
      <w:pPr>
        <w:tabs>
          <w:tab w:val="num" w:pos="4518"/>
        </w:tabs>
        <w:ind w:left="4518" w:hanging="360"/>
      </w:pPr>
    </w:lvl>
    <w:lvl w:ilvl="5">
      <w:start w:val="1"/>
      <w:numFmt w:val="lowerRoman"/>
      <w:lvlText w:val="%6."/>
      <w:lvlJc w:val="right"/>
      <w:pPr>
        <w:tabs>
          <w:tab w:val="num" w:pos="5238"/>
        </w:tabs>
        <w:ind w:left="5238" w:hanging="180"/>
      </w:pPr>
    </w:lvl>
    <w:lvl w:ilvl="6">
      <w:start w:val="1"/>
      <w:numFmt w:val="decimal"/>
      <w:lvlText w:val="%7."/>
      <w:lvlJc w:val="left"/>
      <w:pPr>
        <w:tabs>
          <w:tab w:val="num" w:pos="5958"/>
        </w:tabs>
        <w:ind w:left="5958" w:hanging="360"/>
      </w:pPr>
    </w:lvl>
    <w:lvl w:ilvl="7">
      <w:start w:val="1"/>
      <w:numFmt w:val="lowerLetter"/>
      <w:lvlText w:val="%8."/>
      <w:lvlJc w:val="left"/>
      <w:pPr>
        <w:tabs>
          <w:tab w:val="num" w:pos="6678"/>
        </w:tabs>
        <w:ind w:left="6678" w:hanging="360"/>
      </w:pPr>
    </w:lvl>
    <w:lvl w:ilvl="8">
      <w:start w:val="1"/>
      <w:numFmt w:val="lowerRoman"/>
      <w:lvlText w:val="%9."/>
      <w:lvlJc w:val="right"/>
      <w:pPr>
        <w:tabs>
          <w:tab w:val="num" w:pos="7398"/>
        </w:tabs>
        <w:ind w:left="7398" w:hanging="180"/>
      </w:pPr>
    </w:lvl>
  </w:abstractNum>
  <w:abstractNum w:abstractNumId="15">
    <w:nsid w:val="20010432"/>
    <w:multiLevelType w:val="multilevel"/>
    <w:tmpl w:val="42786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21C3E49"/>
    <w:multiLevelType w:val="hybridMultilevel"/>
    <w:tmpl w:val="740C9134"/>
    <w:lvl w:ilvl="0" w:tplc="94061A4A">
      <w:start w:val="1"/>
      <w:numFmt w:val="decimal"/>
      <w:lvlText w:val="%1."/>
      <w:lvlJc w:val="left"/>
      <w:pPr>
        <w:ind w:left="2818" w:hanging="360"/>
      </w:pPr>
    </w:lvl>
    <w:lvl w:ilvl="1" w:tplc="EDB6E57E" w:tentative="1">
      <w:start w:val="1"/>
      <w:numFmt w:val="lowerLetter"/>
      <w:lvlText w:val="%2."/>
      <w:lvlJc w:val="left"/>
      <w:pPr>
        <w:ind w:left="3538" w:hanging="360"/>
      </w:pPr>
    </w:lvl>
    <w:lvl w:ilvl="2" w:tplc="A912C82C" w:tentative="1">
      <w:start w:val="1"/>
      <w:numFmt w:val="lowerRoman"/>
      <w:lvlText w:val="%3."/>
      <w:lvlJc w:val="right"/>
      <w:pPr>
        <w:ind w:left="4258" w:hanging="180"/>
      </w:pPr>
    </w:lvl>
    <w:lvl w:ilvl="3" w:tplc="BD26F114" w:tentative="1">
      <w:start w:val="1"/>
      <w:numFmt w:val="decimal"/>
      <w:lvlText w:val="%4."/>
      <w:lvlJc w:val="left"/>
      <w:pPr>
        <w:ind w:left="4978" w:hanging="360"/>
      </w:pPr>
    </w:lvl>
    <w:lvl w:ilvl="4" w:tplc="1C3233DE" w:tentative="1">
      <w:start w:val="1"/>
      <w:numFmt w:val="lowerLetter"/>
      <w:lvlText w:val="%5."/>
      <w:lvlJc w:val="left"/>
      <w:pPr>
        <w:ind w:left="5698" w:hanging="360"/>
      </w:pPr>
    </w:lvl>
    <w:lvl w:ilvl="5" w:tplc="1DA4A7CA" w:tentative="1">
      <w:start w:val="1"/>
      <w:numFmt w:val="lowerRoman"/>
      <w:lvlText w:val="%6."/>
      <w:lvlJc w:val="right"/>
      <w:pPr>
        <w:ind w:left="6418" w:hanging="180"/>
      </w:pPr>
    </w:lvl>
    <w:lvl w:ilvl="6" w:tplc="9B160A64" w:tentative="1">
      <w:start w:val="1"/>
      <w:numFmt w:val="decimal"/>
      <w:lvlText w:val="%7."/>
      <w:lvlJc w:val="left"/>
      <w:pPr>
        <w:ind w:left="7138" w:hanging="360"/>
      </w:pPr>
    </w:lvl>
    <w:lvl w:ilvl="7" w:tplc="E536E158" w:tentative="1">
      <w:start w:val="1"/>
      <w:numFmt w:val="lowerLetter"/>
      <w:lvlText w:val="%8."/>
      <w:lvlJc w:val="left"/>
      <w:pPr>
        <w:ind w:left="7858" w:hanging="360"/>
      </w:pPr>
    </w:lvl>
    <w:lvl w:ilvl="8" w:tplc="7604FCBE" w:tentative="1">
      <w:start w:val="1"/>
      <w:numFmt w:val="lowerRoman"/>
      <w:lvlText w:val="%9."/>
      <w:lvlJc w:val="right"/>
      <w:pPr>
        <w:ind w:left="8578" w:hanging="180"/>
      </w:pPr>
    </w:lvl>
  </w:abstractNum>
  <w:abstractNum w:abstractNumId="17">
    <w:nsid w:val="22FD7197"/>
    <w:multiLevelType w:val="hybridMultilevel"/>
    <w:tmpl w:val="154EBCD2"/>
    <w:lvl w:ilvl="0" w:tplc="36662F94">
      <w:start w:val="1"/>
      <w:numFmt w:val="bullet"/>
      <w:lvlText w:val=""/>
      <w:lvlJc w:val="left"/>
      <w:pPr>
        <w:tabs>
          <w:tab w:val="num" w:pos="-2320"/>
        </w:tabs>
        <w:ind w:left="571" w:hanging="283"/>
      </w:pPr>
      <w:rPr>
        <w:rFonts w:ascii="Wingdings 2" w:hAnsi="Wingdings 2" w:hint="default"/>
        <w:color w:val="0000FF"/>
        <w:sz w:val="24"/>
      </w:rPr>
    </w:lvl>
    <w:lvl w:ilvl="1" w:tplc="88C202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76D9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D21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AC0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82E9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E89C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5C03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8A15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9D69A6"/>
    <w:multiLevelType w:val="hybridMultilevel"/>
    <w:tmpl w:val="3A86B69C"/>
    <w:lvl w:ilvl="0" w:tplc="1C927AFE">
      <w:start w:val="1"/>
      <w:numFmt w:val="decimal"/>
      <w:lvlText w:val="%1."/>
      <w:lvlJc w:val="left"/>
      <w:pPr>
        <w:ind w:left="2818" w:hanging="360"/>
      </w:pPr>
    </w:lvl>
    <w:lvl w:ilvl="1" w:tplc="040B0019" w:tentative="1">
      <w:start w:val="1"/>
      <w:numFmt w:val="lowerLetter"/>
      <w:lvlText w:val="%2."/>
      <w:lvlJc w:val="left"/>
      <w:pPr>
        <w:ind w:left="3538" w:hanging="360"/>
      </w:pPr>
    </w:lvl>
    <w:lvl w:ilvl="2" w:tplc="040B001B" w:tentative="1">
      <w:start w:val="1"/>
      <w:numFmt w:val="lowerRoman"/>
      <w:lvlText w:val="%3."/>
      <w:lvlJc w:val="right"/>
      <w:pPr>
        <w:ind w:left="4258" w:hanging="180"/>
      </w:pPr>
    </w:lvl>
    <w:lvl w:ilvl="3" w:tplc="040B000F" w:tentative="1">
      <w:start w:val="1"/>
      <w:numFmt w:val="decimal"/>
      <w:lvlText w:val="%4."/>
      <w:lvlJc w:val="left"/>
      <w:pPr>
        <w:ind w:left="4978" w:hanging="360"/>
      </w:pPr>
    </w:lvl>
    <w:lvl w:ilvl="4" w:tplc="040B0019" w:tentative="1">
      <w:start w:val="1"/>
      <w:numFmt w:val="lowerLetter"/>
      <w:lvlText w:val="%5."/>
      <w:lvlJc w:val="left"/>
      <w:pPr>
        <w:ind w:left="5698" w:hanging="360"/>
      </w:pPr>
    </w:lvl>
    <w:lvl w:ilvl="5" w:tplc="040B001B" w:tentative="1">
      <w:start w:val="1"/>
      <w:numFmt w:val="lowerRoman"/>
      <w:lvlText w:val="%6."/>
      <w:lvlJc w:val="right"/>
      <w:pPr>
        <w:ind w:left="6418" w:hanging="180"/>
      </w:pPr>
    </w:lvl>
    <w:lvl w:ilvl="6" w:tplc="040B000F" w:tentative="1">
      <w:start w:val="1"/>
      <w:numFmt w:val="decimal"/>
      <w:lvlText w:val="%7."/>
      <w:lvlJc w:val="left"/>
      <w:pPr>
        <w:ind w:left="7138" w:hanging="360"/>
      </w:pPr>
    </w:lvl>
    <w:lvl w:ilvl="7" w:tplc="040B0019" w:tentative="1">
      <w:start w:val="1"/>
      <w:numFmt w:val="lowerLetter"/>
      <w:lvlText w:val="%8."/>
      <w:lvlJc w:val="left"/>
      <w:pPr>
        <w:ind w:left="7858" w:hanging="360"/>
      </w:pPr>
    </w:lvl>
    <w:lvl w:ilvl="8" w:tplc="040B001B" w:tentative="1">
      <w:start w:val="1"/>
      <w:numFmt w:val="lowerRoman"/>
      <w:lvlText w:val="%9."/>
      <w:lvlJc w:val="right"/>
      <w:pPr>
        <w:ind w:left="8578" w:hanging="180"/>
      </w:pPr>
    </w:lvl>
  </w:abstractNum>
  <w:abstractNum w:abstractNumId="19">
    <w:nsid w:val="3E021746"/>
    <w:multiLevelType w:val="hybridMultilevel"/>
    <w:tmpl w:val="A22E3872"/>
    <w:lvl w:ilvl="0" w:tplc="DC3ECE12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  <w:lang w:val="fi-FI"/>
      </w:rPr>
    </w:lvl>
    <w:lvl w:ilvl="1" w:tplc="040B0019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2" w:tplc="040B001B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3" w:tplc="040B000F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4" w:tplc="040B0019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5" w:tplc="040B001B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  <w:lvl w:ilvl="6" w:tplc="040B000F" w:tentative="1">
      <w:start w:val="1"/>
      <w:numFmt w:val="bullet"/>
      <w:lvlText w:val=""/>
      <w:lvlJc w:val="left"/>
      <w:pPr>
        <w:ind w:left="7138" w:hanging="360"/>
      </w:pPr>
      <w:rPr>
        <w:rFonts w:ascii="Symbol" w:hAnsi="Symbol" w:hint="default"/>
      </w:rPr>
    </w:lvl>
    <w:lvl w:ilvl="7" w:tplc="040B0019" w:tentative="1">
      <w:start w:val="1"/>
      <w:numFmt w:val="bullet"/>
      <w:lvlText w:val="o"/>
      <w:lvlJc w:val="left"/>
      <w:pPr>
        <w:ind w:left="7858" w:hanging="360"/>
      </w:pPr>
      <w:rPr>
        <w:rFonts w:ascii="Courier New" w:hAnsi="Courier New" w:cs="Courier New" w:hint="default"/>
      </w:rPr>
    </w:lvl>
    <w:lvl w:ilvl="8" w:tplc="040B001B" w:tentative="1">
      <w:start w:val="1"/>
      <w:numFmt w:val="bullet"/>
      <w:lvlText w:val=""/>
      <w:lvlJc w:val="left"/>
      <w:pPr>
        <w:ind w:left="8578" w:hanging="360"/>
      </w:pPr>
      <w:rPr>
        <w:rFonts w:ascii="Wingdings" w:hAnsi="Wingdings" w:hint="default"/>
      </w:rPr>
    </w:lvl>
  </w:abstractNum>
  <w:abstractNum w:abstractNumId="20">
    <w:nsid w:val="4FC33E7C"/>
    <w:multiLevelType w:val="hybridMultilevel"/>
    <w:tmpl w:val="980EF17E"/>
    <w:lvl w:ilvl="0" w:tplc="E7A40AD4">
      <w:start w:val="1"/>
      <w:numFmt w:val="decimal"/>
      <w:lvlText w:val="%1."/>
      <w:lvlJc w:val="left"/>
      <w:pPr>
        <w:ind w:left="2818" w:hanging="360"/>
      </w:pPr>
    </w:lvl>
    <w:lvl w:ilvl="1" w:tplc="040B0003" w:tentative="1">
      <w:start w:val="1"/>
      <w:numFmt w:val="lowerLetter"/>
      <w:lvlText w:val="%2."/>
      <w:lvlJc w:val="left"/>
      <w:pPr>
        <w:ind w:left="3538" w:hanging="360"/>
      </w:pPr>
    </w:lvl>
    <w:lvl w:ilvl="2" w:tplc="040B0005" w:tentative="1">
      <w:start w:val="1"/>
      <w:numFmt w:val="lowerRoman"/>
      <w:lvlText w:val="%3."/>
      <w:lvlJc w:val="right"/>
      <w:pPr>
        <w:ind w:left="4258" w:hanging="180"/>
      </w:pPr>
    </w:lvl>
    <w:lvl w:ilvl="3" w:tplc="040B0001" w:tentative="1">
      <w:start w:val="1"/>
      <w:numFmt w:val="decimal"/>
      <w:lvlText w:val="%4."/>
      <w:lvlJc w:val="left"/>
      <w:pPr>
        <w:ind w:left="4978" w:hanging="360"/>
      </w:pPr>
    </w:lvl>
    <w:lvl w:ilvl="4" w:tplc="040B0003" w:tentative="1">
      <w:start w:val="1"/>
      <w:numFmt w:val="lowerLetter"/>
      <w:lvlText w:val="%5."/>
      <w:lvlJc w:val="left"/>
      <w:pPr>
        <w:ind w:left="5698" w:hanging="360"/>
      </w:pPr>
    </w:lvl>
    <w:lvl w:ilvl="5" w:tplc="040B0005" w:tentative="1">
      <w:start w:val="1"/>
      <w:numFmt w:val="lowerRoman"/>
      <w:lvlText w:val="%6."/>
      <w:lvlJc w:val="right"/>
      <w:pPr>
        <w:ind w:left="6418" w:hanging="180"/>
      </w:pPr>
    </w:lvl>
    <w:lvl w:ilvl="6" w:tplc="040B0001" w:tentative="1">
      <w:start w:val="1"/>
      <w:numFmt w:val="decimal"/>
      <w:lvlText w:val="%7."/>
      <w:lvlJc w:val="left"/>
      <w:pPr>
        <w:ind w:left="7138" w:hanging="360"/>
      </w:pPr>
    </w:lvl>
    <w:lvl w:ilvl="7" w:tplc="040B0003" w:tentative="1">
      <w:start w:val="1"/>
      <w:numFmt w:val="lowerLetter"/>
      <w:lvlText w:val="%8."/>
      <w:lvlJc w:val="left"/>
      <w:pPr>
        <w:ind w:left="7858" w:hanging="360"/>
      </w:pPr>
    </w:lvl>
    <w:lvl w:ilvl="8" w:tplc="040B0005" w:tentative="1">
      <w:start w:val="1"/>
      <w:numFmt w:val="lowerRoman"/>
      <w:lvlText w:val="%9."/>
      <w:lvlJc w:val="right"/>
      <w:pPr>
        <w:ind w:left="8578" w:hanging="180"/>
      </w:pPr>
    </w:lvl>
  </w:abstractNum>
  <w:abstractNum w:abstractNumId="21">
    <w:nsid w:val="57743DD5"/>
    <w:multiLevelType w:val="hybridMultilevel"/>
    <w:tmpl w:val="8A58DA0E"/>
    <w:lvl w:ilvl="0" w:tplc="DAEE8F30">
      <w:start w:val="1"/>
      <w:numFmt w:val="decimal"/>
      <w:lvlText w:val="%1."/>
      <w:lvlJc w:val="left"/>
      <w:pPr>
        <w:ind w:left="2818" w:hanging="360"/>
      </w:pPr>
    </w:lvl>
    <w:lvl w:ilvl="1" w:tplc="040B0019" w:tentative="1">
      <w:start w:val="1"/>
      <w:numFmt w:val="lowerLetter"/>
      <w:lvlText w:val="%2."/>
      <w:lvlJc w:val="left"/>
      <w:pPr>
        <w:ind w:left="3538" w:hanging="360"/>
      </w:pPr>
    </w:lvl>
    <w:lvl w:ilvl="2" w:tplc="040B001B" w:tentative="1">
      <w:start w:val="1"/>
      <w:numFmt w:val="lowerRoman"/>
      <w:lvlText w:val="%3."/>
      <w:lvlJc w:val="right"/>
      <w:pPr>
        <w:ind w:left="4258" w:hanging="180"/>
      </w:pPr>
    </w:lvl>
    <w:lvl w:ilvl="3" w:tplc="040B000F" w:tentative="1">
      <w:start w:val="1"/>
      <w:numFmt w:val="decimal"/>
      <w:lvlText w:val="%4."/>
      <w:lvlJc w:val="left"/>
      <w:pPr>
        <w:ind w:left="4978" w:hanging="360"/>
      </w:pPr>
    </w:lvl>
    <w:lvl w:ilvl="4" w:tplc="040B0019" w:tentative="1">
      <w:start w:val="1"/>
      <w:numFmt w:val="lowerLetter"/>
      <w:lvlText w:val="%5."/>
      <w:lvlJc w:val="left"/>
      <w:pPr>
        <w:ind w:left="5698" w:hanging="360"/>
      </w:pPr>
    </w:lvl>
    <w:lvl w:ilvl="5" w:tplc="040B001B" w:tentative="1">
      <w:start w:val="1"/>
      <w:numFmt w:val="lowerRoman"/>
      <w:lvlText w:val="%6."/>
      <w:lvlJc w:val="right"/>
      <w:pPr>
        <w:ind w:left="6418" w:hanging="180"/>
      </w:pPr>
    </w:lvl>
    <w:lvl w:ilvl="6" w:tplc="040B000F" w:tentative="1">
      <w:start w:val="1"/>
      <w:numFmt w:val="decimal"/>
      <w:lvlText w:val="%7."/>
      <w:lvlJc w:val="left"/>
      <w:pPr>
        <w:ind w:left="7138" w:hanging="360"/>
      </w:pPr>
    </w:lvl>
    <w:lvl w:ilvl="7" w:tplc="040B0019" w:tentative="1">
      <w:start w:val="1"/>
      <w:numFmt w:val="lowerLetter"/>
      <w:lvlText w:val="%8."/>
      <w:lvlJc w:val="left"/>
      <w:pPr>
        <w:ind w:left="7858" w:hanging="360"/>
      </w:pPr>
    </w:lvl>
    <w:lvl w:ilvl="8" w:tplc="040B001B" w:tentative="1">
      <w:start w:val="1"/>
      <w:numFmt w:val="lowerRoman"/>
      <w:lvlText w:val="%9."/>
      <w:lvlJc w:val="right"/>
      <w:pPr>
        <w:ind w:left="8578" w:hanging="180"/>
      </w:pPr>
    </w:lvl>
  </w:abstractNum>
  <w:abstractNum w:abstractNumId="22">
    <w:nsid w:val="57C85E93"/>
    <w:multiLevelType w:val="hybridMultilevel"/>
    <w:tmpl w:val="116012CA"/>
    <w:lvl w:ilvl="0" w:tplc="040B0001">
      <w:start w:val="1"/>
      <w:numFmt w:val="decimal"/>
      <w:lvlText w:val="%1."/>
      <w:lvlJc w:val="left"/>
      <w:pPr>
        <w:ind w:left="2818" w:hanging="360"/>
      </w:pPr>
    </w:lvl>
    <w:lvl w:ilvl="1" w:tplc="040B0003" w:tentative="1">
      <w:start w:val="1"/>
      <w:numFmt w:val="lowerLetter"/>
      <w:lvlText w:val="%2."/>
      <w:lvlJc w:val="left"/>
      <w:pPr>
        <w:ind w:left="3538" w:hanging="360"/>
      </w:pPr>
    </w:lvl>
    <w:lvl w:ilvl="2" w:tplc="040B0005" w:tentative="1">
      <w:start w:val="1"/>
      <w:numFmt w:val="lowerRoman"/>
      <w:lvlText w:val="%3."/>
      <w:lvlJc w:val="right"/>
      <w:pPr>
        <w:ind w:left="4258" w:hanging="180"/>
      </w:pPr>
    </w:lvl>
    <w:lvl w:ilvl="3" w:tplc="040B0001" w:tentative="1">
      <w:start w:val="1"/>
      <w:numFmt w:val="decimal"/>
      <w:lvlText w:val="%4."/>
      <w:lvlJc w:val="left"/>
      <w:pPr>
        <w:ind w:left="4978" w:hanging="360"/>
      </w:pPr>
    </w:lvl>
    <w:lvl w:ilvl="4" w:tplc="040B0003" w:tentative="1">
      <w:start w:val="1"/>
      <w:numFmt w:val="lowerLetter"/>
      <w:lvlText w:val="%5."/>
      <w:lvlJc w:val="left"/>
      <w:pPr>
        <w:ind w:left="5698" w:hanging="360"/>
      </w:pPr>
    </w:lvl>
    <w:lvl w:ilvl="5" w:tplc="040B0005" w:tentative="1">
      <w:start w:val="1"/>
      <w:numFmt w:val="lowerRoman"/>
      <w:lvlText w:val="%6."/>
      <w:lvlJc w:val="right"/>
      <w:pPr>
        <w:ind w:left="6418" w:hanging="180"/>
      </w:pPr>
    </w:lvl>
    <w:lvl w:ilvl="6" w:tplc="040B0001" w:tentative="1">
      <w:start w:val="1"/>
      <w:numFmt w:val="decimal"/>
      <w:lvlText w:val="%7."/>
      <w:lvlJc w:val="left"/>
      <w:pPr>
        <w:ind w:left="7138" w:hanging="360"/>
      </w:pPr>
    </w:lvl>
    <w:lvl w:ilvl="7" w:tplc="040B0003" w:tentative="1">
      <w:start w:val="1"/>
      <w:numFmt w:val="lowerLetter"/>
      <w:lvlText w:val="%8."/>
      <w:lvlJc w:val="left"/>
      <w:pPr>
        <w:ind w:left="7858" w:hanging="360"/>
      </w:pPr>
    </w:lvl>
    <w:lvl w:ilvl="8" w:tplc="040B0005" w:tentative="1">
      <w:start w:val="1"/>
      <w:numFmt w:val="lowerRoman"/>
      <w:lvlText w:val="%9."/>
      <w:lvlJc w:val="right"/>
      <w:pPr>
        <w:ind w:left="8578" w:hanging="180"/>
      </w:pPr>
    </w:lvl>
  </w:abstractNum>
  <w:abstractNum w:abstractNumId="23">
    <w:nsid w:val="5C451BDE"/>
    <w:multiLevelType w:val="multilevel"/>
    <w:tmpl w:val="42C4C1F2"/>
    <w:lvl w:ilvl="0">
      <w:start w:val="1"/>
      <w:numFmt w:val="decimal"/>
      <w:lvlText w:val="%1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none"/>
      <w:pStyle w:val="Heading4"/>
      <w:suff w:val="nothing"/>
      <w:lvlText w:val=""/>
      <w:lvlJc w:val="left"/>
    </w:lvl>
    <w:lvl w:ilvl="4">
      <w:start w:val="1"/>
      <w:numFmt w:val="none"/>
      <w:pStyle w:val="Heading5"/>
      <w:suff w:val="nothing"/>
      <w:lvlText w:val=""/>
      <w:lvlJc w:val="left"/>
    </w:lvl>
    <w:lvl w:ilvl="5">
      <w:start w:val="1"/>
      <w:numFmt w:val="none"/>
      <w:pStyle w:val="Heading6"/>
      <w:suff w:val="nothing"/>
      <w:lvlText w:val=""/>
      <w:lvlJc w:val="left"/>
    </w:lvl>
    <w:lvl w:ilvl="6">
      <w:start w:val="1"/>
      <w:numFmt w:val="decimal"/>
      <w:pStyle w:val="Heading7"/>
      <w:lvlText w:val=".%7"/>
      <w:legacy w:legacy="1" w:legacySpace="144" w:legacyIndent="0"/>
      <w:lvlJc w:val="left"/>
    </w:lvl>
    <w:lvl w:ilvl="7">
      <w:start w:val="1"/>
      <w:numFmt w:val="decimal"/>
      <w:pStyle w:val="Heading8"/>
      <w:lvlText w:val=".%7.%8"/>
      <w:legacy w:legacy="1" w:legacySpace="144" w:legacyIndent="0"/>
      <w:lvlJc w:val="left"/>
    </w:lvl>
    <w:lvl w:ilvl="8">
      <w:start w:val="1"/>
      <w:numFmt w:val="decimal"/>
      <w:pStyle w:val="Heading9"/>
      <w:lvlText w:val=".%7.%8.%9"/>
      <w:legacy w:legacy="1" w:legacySpace="144" w:legacyIndent="0"/>
      <w:lvlJc w:val="left"/>
    </w:lvl>
  </w:abstractNum>
  <w:abstractNum w:abstractNumId="24">
    <w:nsid w:val="60D50FC5"/>
    <w:multiLevelType w:val="multilevel"/>
    <w:tmpl w:val="598E3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1081696"/>
    <w:multiLevelType w:val="hybridMultilevel"/>
    <w:tmpl w:val="4DC03074"/>
    <w:lvl w:ilvl="0" w:tplc="3B629F0C">
      <w:start w:val="1"/>
      <w:numFmt w:val="bullet"/>
      <w:pStyle w:val="LuetteloKJK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>
    <w:nsid w:val="76A724AA"/>
    <w:multiLevelType w:val="hybridMultilevel"/>
    <w:tmpl w:val="B1D601F4"/>
    <w:lvl w:ilvl="0" w:tplc="9C6ED14C">
      <w:start w:val="1"/>
      <w:numFmt w:val="decimal"/>
      <w:lvlText w:val="%1."/>
      <w:lvlJc w:val="left"/>
      <w:pPr>
        <w:ind w:left="720" w:hanging="360"/>
      </w:pPr>
    </w:lvl>
    <w:lvl w:ilvl="1" w:tplc="EE386518" w:tentative="1">
      <w:start w:val="1"/>
      <w:numFmt w:val="lowerLetter"/>
      <w:lvlText w:val="%2."/>
      <w:lvlJc w:val="left"/>
      <w:pPr>
        <w:ind w:left="1440" w:hanging="360"/>
      </w:pPr>
    </w:lvl>
    <w:lvl w:ilvl="2" w:tplc="C2B058E4" w:tentative="1">
      <w:start w:val="1"/>
      <w:numFmt w:val="lowerRoman"/>
      <w:lvlText w:val="%3."/>
      <w:lvlJc w:val="right"/>
      <w:pPr>
        <w:ind w:left="2160" w:hanging="180"/>
      </w:pPr>
    </w:lvl>
    <w:lvl w:ilvl="3" w:tplc="8D1A8704" w:tentative="1">
      <w:start w:val="1"/>
      <w:numFmt w:val="decimal"/>
      <w:lvlText w:val="%4."/>
      <w:lvlJc w:val="left"/>
      <w:pPr>
        <w:ind w:left="2880" w:hanging="360"/>
      </w:pPr>
    </w:lvl>
    <w:lvl w:ilvl="4" w:tplc="0346FBC8" w:tentative="1">
      <w:start w:val="1"/>
      <w:numFmt w:val="lowerLetter"/>
      <w:lvlText w:val="%5."/>
      <w:lvlJc w:val="left"/>
      <w:pPr>
        <w:ind w:left="3600" w:hanging="360"/>
      </w:pPr>
    </w:lvl>
    <w:lvl w:ilvl="5" w:tplc="D9D20B5E" w:tentative="1">
      <w:start w:val="1"/>
      <w:numFmt w:val="lowerRoman"/>
      <w:lvlText w:val="%6."/>
      <w:lvlJc w:val="right"/>
      <w:pPr>
        <w:ind w:left="4320" w:hanging="180"/>
      </w:pPr>
    </w:lvl>
    <w:lvl w:ilvl="6" w:tplc="74F66F30" w:tentative="1">
      <w:start w:val="1"/>
      <w:numFmt w:val="decimal"/>
      <w:lvlText w:val="%7."/>
      <w:lvlJc w:val="left"/>
      <w:pPr>
        <w:ind w:left="5040" w:hanging="360"/>
      </w:pPr>
    </w:lvl>
    <w:lvl w:ilvl="7" w:tplc="F5A2F972" w:tentative="1">
      <w:start w:val="1"/>
      <w:numFmt w:val="lowerLetter"/>
      <w:lvlText w:val="%8."/>
      <w:lvlJc w:val="left"/>
      <w:pPr>
        <w:ind w:left="5760" w:hanging="360"/>
      </w:pPr>
    </w:lvl>
    <w:lvl w:ilvl="8" w:tplc="3F9239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3764C2"/>
    <w:multiLevelType w:val="hybridMultilevel"/>
    <w:tmpl w:val="423C44F8"/>
    <w:lvl w:ilvl="0" w:tplc="505C5116">
      <w:start w:val="1"/>
      <w:numFmt w:val="decimal"/>
      <w:lvlText w:val="%1."/>
      <w:lvlJc w:val="left"/>
      <w:pPr>
        <w:ind w:left="2818" w:hanging="360"/>
      </w:pPr>
    </w:lvl>
    <w:lvl w:ilvl="1" w:tplc="25EC1450" w:tentative="1">
      <w:start w:val="1"/>
      <w:numFmt w:val="lowerLetter"/>
      <w:lvlText w:val="%2."/>
      <w:lvlJc w:val="left"/>
      <w:pPr>
        <w:ind w:left="3538" w:hanging="360"/>
      </w:pPr>
    </w:lvl>
    <w:lvl w:ilvl="2" w:tplc="AF20F716" w:tentative="1">
      <w:start w:val="1"/>
      <w:numFmt w:val="lowerRoman"/>
      <w:lvlText w:val="%3."/>
      <w:lvlJc w:val="right"/>
      <w:pPr>
        <w:ind w:left="4258" w:hanging="180"/>
      </w:pPr>
    </w:lvl>
    <w:lvl w:ilvl="3" w:tplc="A454A478" w:tentative="1">
      <w:start w:val="1"/>
      <w:numFmt w:val="decimal"/>
      <w:lvlText w:val="%4."/>
      <w:lvlJc w:val="left"/>
      <w:pPr>
        <w:ind w:left="4978" w:hanging="360"/>
      </w:pPr>
    </w:lvl>
    <w:lvl w:ilvl="4" w:tplc="01E4E378" w:tentative="1">
      <w:start w:val="1"/>
      <w:numFmt w:val="lowerLetter"/>
      <w:lvlText w:val="%5."/>
      <w:lvlJc w:val="left"/>
      <w:pPr>
        <w:ind w:left="5698" w:hanging="360"/>
      </w:pPr>
    </w:lvl>
    <w:lvl w:ilvl="5" w:tplc="FD08C988" w:tentative="1">
      <w:start w:val="1"/>
      <w:numFmt w:val="lowerRoman"/>
      <w:lvlText w:val="%6."/>
      <w:lvlJc w:val="right"/>
      <w:pPr>
        <w:ind w:left="6418" w:hanging="180"/>
      </w:pPr>
    </w:lvl>
    <w:lvl w:ilvl="6" w:tplc="20D26BE0" w:tentative="1">
      <w:start w:val="1"/>
      <w:numFmt w:val="decimal"/>
      <w:lvlText w:val="%7."/>
      <w:lvlJc w:val="left"/>
      <w:pPr>
        <w:ind w:left="7138" w:hanging="360"/>
      </w:pPr>
    </w:lvl>
    <w:lvl w:ilvl="7" w:tplc="DF764BAA" w:tentative="1">
      <w:start w:val="1"/>
      <w:numFmt w:val="lowerLetter"/>
      <w:lvlText w:val="%8."/>
      <w:lvlJc w:val="left"/>
      <w:pPr>
        <w:ind w:left="7858" w:hanging="360"/>
      </w:pPr>
    </w:lvl>
    <w:lvl w:ilvl="8" w:tplc="3886FB62" w:tentative="1">
      <w:start w:val="1"/>
      <w:numFmt w:val="lowerRoman"/>
      <w:lvlText w:val="%9."/>
      <w:lvlJc w:val="right"/>
      <w:pPr>
        <w:ind w:left="8578" w:hanging="180"/>
      </w:pPr>
    </w:lvl>
  </w:abstractNum>
  <w:num w:numId="1">
    <w:abstractNumId w:val="13"/>
  </w:num>
  <w:num w:numId="2">
    <w:abstractNumId w:val="23"/>
  </w:num>
  <w:num w:numId="3">
    <w:abstractNumId w:val="14"/>
  </w:num>
  <w:num w:numId="4">
    <w:abstractNumId w:val="19"/>
  </w:num>
  <w:num w:numId="5">
    <w:abstractNumId w:val="27"/>
  </w:num>
  <w:num w:numId="6">
    <w:abstractNumId w:val="16"/>
  </w:num>
  <w:num w:numId="7">
    <w:abstractNumId w:val="22"/>
  </w:num>
  <w:num w:numId="8">
    <w:abstractNumId w:val="26"/>
  </w:num>
  <w:num w:numId="9">
    <w:abstractNumId w:val="20"/>
  </w:num>
  <w:num w:numId="10">
    <w:abstractNumId w:val="11"/>
  </w:num>
  <w:num w:numId="11">
    <w:abstractNumId w:val="12"/>
  </w:num>
  <w:num w:numId="12">
    <w:abstractNumId w:val="18"/>
  </w:num>
  <w:num w:numId="13">
    <w:abstractNumId w:val="10"/>
  </w:num>
  <w:num w:numId="14">
    <w:abstractNumId w:val="21"/>
  </w:num>
  <w:num w:numId="15">
    <w:abstractNumId w:val="17"/>
  </w:num>
  <w:num w:numId="16">
    <w:abstractNumId w:val="4"/>
  </w:num>
  <w:num w:numId="17">
    <w:abstractNumId w:val="15"/>
  </w:num>
  <w:num w:numId="18">
    <w:abstractNumId w:val="24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saveSubsetFonts/>
  <w:activeWritingStyle w:appName="MSWord" w:lang="fi-FI" w:vendorID="666" w:dllVersion="513" w:checkStyle="1"/>
  <w:activeWritingStyle w:appName="MSWord" w:lang="sv-SE" w:vendorID="0" w:dllVersion="512" w:checkStyle="1"/>
  <w:activeWritingStyle w:appName="MSWord" w:lang="fi-FI" w:vendorID="22" w:dllVersion="513" w:checkStyle="1"/>
  <w:proofState w:spelling="clean"/>
  <w:attachedTemplate r:id="rId1"/>
  <w:stylePaneFormatFilter w:val="B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1"/>
  <w:documentProtection w:edit="readOnly" w:enforcement="0"/>
  <w:defaultTabStop w:val="1304"/>
  <w:autoHyphenation/>
  <w:hyphenationZone w:val="397"/>
  <w:drawingGridHorizontalSpacing w:val="120"/>
  <w:drawingGridVerticalSpacing w:val="177"/>
  <w:displayHorizontalDrawingGridEvery w:val="0"/>
  <w:displayVerticalDrawingGridEvery w:val="2"/>
  <w:noPunctuationKerning/>
  <w:characterSpacingControl w:val="doNotCompress"/>
  <w:hdrShapeDefaults>
    <o:shapedefaults v:ext="edit" spidmax="2115" fill="f" fillcolor="white" strokecolor="red">
      <v:fill color="white" on="f"/>
      <v:stroke color="red" weight="2.2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3C"/>
    <w:rsid w:val="00000182"/>
    <w:rsid w:val="00000492"/>
    <w:rsid w:val="00002387"/>
    <w:rsid w:val="00005739"/>
    <w:rsid w:val="00005D38"/>
    <w:rsid w:val="000061CB"/>
    <w:rsid w:val="00006C7D"/>
    <w:rsid w:val="00012294"/>
    <w:rsid w:val="00013E2F"/>
    <w:rsid w:val="00014038"/>
    <w:rsid w:val="00014099"/>
    <w:rsid w:val="00016742"/>
    <w:rsid w:val="00020F45"/>
    <w:rsid w:val="00020FF0"/>
    <w:rsid w:val="00021E2A"/>
    <w:rsid w:val="00022736"/>
    <w:rsid w:val="00023F7E"/>
    <w:rsid w:val="00025F51"/>
    <w:rsid w:val="00027E34"/>
    <w:rsid w:val="0003166C"/>
    <w:rsid w:val="00036F6E"/>
    <w:rsid w:val="00037017"/>
    <w:rsid w:val="00037A10"/>
    <w:rsid w:val="00041691"/>
    <w:rsid w:val="00041EC0"/>
    <w:rsid w:val="0004244D"/>
    <w:rsid w:val="00045335"/>
    <w:rsid w:val="00051A9D"/>
    <w:rsid w:val="00053097"/>
    <w:rsid w:val="000542DC"/>
    <w:rsid w:val="00054342"/>
    <w:rsid w:val="00056DB2"/>
    <w:rsid w:val="00060F91"/>
    <w:rsid w:val="000623AD"/>
    <w:rsid w:val="000631BA"/>
    <w:rsid w:val="00063213"/>
    <w:rsid w:val="000671DF"/>
    <w:rsid w:val="000709BE"/>
    <w:rsid w:val="00071CF2"/>
    <w:rsid w:val="000732A9"/>
    <w:rsid w:val="000732BA"/>
    <w:rsid w:val="0008461C"/>
    <w:rsid w:val="000858A3"/>
    <w:rsid w:val="00085FBC"/>
    <w:rsid w:val="00090685"/>
    <w:rsid w:val="00093C32"/>
    <w:rsid w:val="0009553F"/>
    <w:rsid w:val="000A0707"/>
    <w:rsid w:val="000A37A0"/>
    <w:rsid w:val="000A3A14"/>
    <w:rsid w:val="000A7C97"/>
    <w:rsid w:val="000A7E40"/>
    <w:rsid w:val="000B0C58"/>
    <w:rsid w:val="000B2833"/>
    <w:rsid w:val="000B4C6A"/>
    <w:rsid w:val="000B622F"/>
    <w:rsid w:val="000B745E"/>
    <w:rsid w:val="000C056C"/>
    <w:rsid w:val="000C31A3"/>
    <w:rsid w:val="000C42AA"/>
    <w:rsid w:val="000C4BA7"/>
    <w:rsid w:val="000C5003"/>
    <w:rsid w:val="000C5EA7"/>
    <w:rsid w:val="000C65C7"/>
    <w:rsid w:val="000D0EA9"/>
    <w:rsid w:val="000D137E"/>
    <w:rsid w:val="000D2379"/>
    <w:rsid w:val="000D2E99"/>
    <w:rsid w:val="000D4807"/>
    <w:rsid w:val="000D5DFA"/>
    <w:rsid w:val="000E11BE"/>
    <w:rsid w:val="000E2313"/>
    <w:rsid w:val="000E246F"/>
    <w:rsid w:val="000E2B68"/>
    <w:rsid w:val="000E4AC2"/>
    <w:rsid w:val="000E5B45"/>
    <w:rsid w:val="000F7D43"/>
    <w:rsid w:val="00100317"/>
    <w:rsid w:val="001021B0"/>
    <w:rsid w:val="00104970"/>
    <w:rsid w:val="0010555D"/>
    <w:rsid w:val="00105697"/>
    <w:rsid w:val="00105A58"/>
    <w:rsid w:val="00110F69"/>
    <w:rsid w:val="00111F0D"/>
    <w:rsid w:val="001127A0"/>
    <w:rsid w:val="00112F05"/>
    <w:rsid w:val="00113C14"/>
    <w:rsid w:val="001140FB"/>
    <w:rsid w:val="0011432B"/>
    <w:rsid w:val="00115ABE"/>
    <w:rsid w:val="00120696"/>
    <w:rsid w:val="00121B07"/>
    <w:rsid w:val="00121C4E"/>
    <w:rsid w:val="0012535D"/>
    <w:rsid w:val="00127407"/>
    <w:rsid w:val="00131070"/>
    <w:rsid w:val="0013440C"/>
    <w:rsid w:val="00136B01"/>
    <w:rsid w:val="0014192A"/>
    <w:rsid w:val="00142C24"/>
    <w:rsid w:val="0014362C"/>
    <w:rsid w:val="001477F4"/>
    <w:rsid w:val="001516D9"/>
    <w:rsid w:val="00153DB3"/>
    <w:rsid w:val="00154947"/>
    <w:rsid w:val="00156977"/>
    <w:rsid w:val="00160464"/>
    <w:rsid w:val="0016219E"/>
    <w:rsid w:val="001623AC"/>
    <w:rsid w:val="00164503"/>
    <w:rsid w:val="00166B52"/>
    <w:rsid w:val="0017341E"/>
    <w:rsid w:val="001741F7"/>
    <w:rsid w:val="00176734"/>
    <w:rsid w:val="001772B1"/>
    <w:rsid w:val="001773C7"/>
    <w:rsid w:val="00180957"/>
    <w:rsid w:val="00180F9B"/>
    <w:rsid w:val="00181208"/>
    <w:rsid w:val="00182120"/>
    <w:rsid w:val="00184984"/>
    <w:rsid w:val="00185A88"/>
    <w:rsid w:val="0018606A"/>
    <w:rsid w:val="00192459"/>
    <w:rsid w:val="0019372F"/>
    <w:rsid w:val="00194CF0"/>
    <w:rsid w:val="001951EE"/>
    <w:rsid w:val="001956F6"/>
    <w:rsid w:val="00197FF6"/>
    <w:rsid w:val="001A4249"/>
    <w:rsid w:val="001A618E"/>
    <w:rsid w:val="001A7C29"/>
    <w:rsid w:val="001B1CB4"/>
    <w:rsid w:val="001B3980"/>
    <w:rsid w:val="001B4CE6"/>
    <w:rsid w:val="001B749B"/>
    <w:rsid w:val="001B779F"/>
    <w:rsid w:val="001C1A57"/>
    <w:rsid w:val="001C375E"/>
    <w:rsid w:val="001C404A"/>
    <w:rsid w:val="001C41AF"/>
    <w:rsid w:val="001C4706"/>
    <w:rsid w:val="001C497E"/>
    <w:rsid w:val="001C566B"/>
    <w:rsid w:val="001C6FFC"/>
    <w:rsid w:val="001D1E4A"/>
    <w:rsid w:val="001D6137"/>
    <w:rsid w:val="001D68E5"/>
    <w:rsid w:val="001D6E8E"/>
    <w:rsid w:val="001E0E93"/>
    <w:rsid w:val="001E10ED"/>
    <w:rsid w:val="001E1A5C"/>
    <w:rsid w:val="001E2A7A"/>
    <w:rsid w:val="001E35F8"/>
    <w:rsid w:val="001E3834"/>
    <w:rsid w:val="001E446A"/>
    <w:rsid w:val="001E5FC9"/>
    <w:rsid w:val="001E640B"/>
    <w:rsid w:val="001E6716"/>
    <w:rsid w:val="001E6D7E"/>
    <w:rsid w:val="001E70DA"/>
    <w:rsid w:val="001F0453"/>
    <w:rsid w:val="001F153B"/>
    <w:rsid w:val="001F1A82"/>
    <w:rsid w:val="001F2BAC"/>
    <w:rsid w:val="001F3EA5"/>
    <w:rsid w:val="001F5CBE"/>
    <w:rsid w:val="001F5DEE"/>
    <w:rsid w:val="0020191F"/>
    <w:rsid w:val="002036B1"/>
    <w:rsid w:val="00205C38"/>
    <w:rsid w:val="00211964"/>
    <w:rsid w:val="00212182"/>
    <w:rsid w:val="002148FF"/>
    <w:rsid w:val="00215152"/>
    <w:rsid w:val="002165F3"/>
    <w:rsid w:val="00217001"/>
    <w:rsid w:val="00221FB3"/>
    <w:rsid w:val="00222FD5"/>
    <w:rsid w:val="00223EE2"/>
    <w:rsid w:val="00225DE8"/>
    <w:rsid w:val="00231013"/>
    <w:rsid w:val="0023303B"/>
    <w:rsid w:val="00233F71"/>
    <w:rsid w:val="00235787"/>
    <w:rsid w:val="00236D59"/>
    <w:rsid w:val="00240F31"/>
    <w:rsid w:val="0024141B"/>
    <w:rsid w:val="00242940"/>
    <w:rsid w:val="00243CD6"/>
    <w:rsid w:val="00244DDD"/>
    <w:rsid w:val="00245E1C"/>
    <w:rsid w:val="00246B30"/>
    <w:rsid w:val="00246BC1"/>
    <w:rsid w:val="00247F3D"/>
    <w:rsid w:val="0025066F"/>
    <w:rsid w:val="00250F65"/>
    <w:rsid w:val="002523C6"/>
    <w:rsid w:val="0025323A"/>
    <w:rsid w:val="00255B6E"/>
    <w:rsid w:val="0025700D"/>
    <w:rsid w:val="002570FC"/>
    <w:rsid w:val="00260E3E"/>
    <w:rsid w:val="002646DC"/>
    <w:rsid w:val="00266C32"/>
    <w:rsid w:val="00270E05"/>
    <w:rsid w:val="00271841"/>
    <w:rsid w:val="002743DA"/>
    <w:rsid w:val="00274597"/>
    <w:rsid w:val="00276D80"/>
    <w:rsid w:val="00287A38"/>
    <w:rsid w:val="00291DF6"/>
    <w:rsid w:val="00292B39"/>
    <w:rsid w:val="002A1C77"/>
    <w:rsid w:val="002A2747"/>
    <w:rsid w:val="002A6833"/>
    <w:rsid w:val="002B4D89"/>
    <w:rsid w:val="002B56B0"/>
    <w:rsid w:val="002C08E4"/>
    <w:rsid w:val="002C40BA"/>
    <w:rsid w:val="002D5899"/>
    <w:rsid w:val="002E483B"/>
    <w:rsid w:val="002E51ED"/>
    <w:rsid w:val="002F42A3"/>
    <w:rsid w:val="002F453B"/>
    <w:rsid w:val="002F5225"/>
    <w:rsid w:val="002F65DC"/>
    <w:rsid w:val="002F7262"/>
    <w:rsid w:val="00303DA4"/>
    <w:rsid w:val="00304AE4"/>
    <w:rsid w:val="00314FDD"/>
    <w:rsid w:val="003170B3"/>
    <w:rsid w:val="00317DBA"/>
    <w:rsid w:val="0032341A"/>
    <w:rsid w:val="0032771B"/>
    <w:rsid w:val="00330440"/>
    <w:rsid w:val="00333766"/>
    <w:rsid w:val="003340EE"/>
    <w:rsid w:val="003403A2"/>
    <w:rsid w:val="00341C9A"/>
    <w:rsid w:val="0034397F"/>
    <w:rsid w:val="00344F4A"/>
    <w:rsid w:val="00347DF0"/>
    <w:rsid w:val="00347F4B"/>
    <w:rsid w:val="00352C40"/>
    <w:rsid w:val="00353DDD"/>
    <w:rsid w:val="003542B1"/>
    <w:rsid w:val="0035659C"/>
    <w:rsid w:val="00357098"/>
    <w:rsid w:val="003623BB"/>
    <w:rsid w:val="00365D08"/>
    <w:rsid w:val="003666C0"/>
    <w:rsid w:val="003678C8"/>
    <w:rsid w:val="00371E13"/>
    <w:rsid w:val="00375AAB"/>
    <w:rsid w:val="00375ABD"/>
    <w:rsid w:val="00377571"/>
    <w:rsid w:val="00383F76"/>
    <w:rsid w:val="00386739"/>
    <w:rsid w:val="00387C93"/>
    <w:rsid w:val="003916BE"/>
    <w:rsid w:val="00392CB4"/>
    <w:rsid w:val="00392EE0"/>
    <w:rsid w:val="00394659"/>
    <w:rsid w:val="00394F7E"/>
    <w:rsid w:val="0039693C"/>
    <w:rsid w:val="003A4D68"/>
    <w:rsid w:val="003A5C13"/>
    <w:rsid w:val="003A631B"/>
    <w:rsid w:val="003A65FB"/>
    <w:rsid w:val="003A7C87"/>
    <w:rsid w:val="003B12E4"/>
    <w:rsid w:val="003B36BC"/>
    <w:rsid w:val="003B493D"/>
    <w:rsid w:val="003C259E"/>
    <w:rsid w:val="003C2794"/>
    <w:rsid w:val="003C2963"/>
    <w:rsid w:val="003C381E"/>
    <w:rsid w:val="003D09C4"/>
    <w:rsid w:val="003D1AD8"/>
    <w:rsid w:val="003D1B44"/>
    <w:rsid w:val="003D335F"/>
    <w:rsid w:val="003D3886"/>
    <w:rsid w:val="003D5F73"/>
    <w:rsid w:val="003D68F5"/>
    <w:rsid w:val="003D772F"/>
    <w:rsid w:val="003E1862"/>
    <w:rsid w:val="003E223F"/>
    <w:rsid w:val="003E23BB"/>
    <w:rsid w:val="003E27AA"/>
    <w:rsid w:val="003E7F73"/>
    <w:rsid w:val="003F145D"/>
    <w:rsid w:val="003F2E88"/>
    <w:rsid w:val="00400156"/>
    <w:rsid w:val="00401D6D"/>
    <w:rsid w:val="00403C4B"/>
    <w:rsid w:val="004044A5"/>
    <w:rsid w:val="00405082"/>
    <w:rsid w:val="00410E25"/>
    <w:rsid w:val="00411402"/>
    <w:rsid w:val="00412A57"/>
    <w:rsid w:val="0041309D"/>
    <w:rsid w:val="00420575"/>
    <w:rsid w:val="00424A81"/>
    <w:rsid w:val="00425525"/>
    <w:rsid w:val="00426385"/>
    <w:rsid w:val="00427874"/>
    <w:rsid w:val="00427BF5"/>
    <w:rsid w:val="004334AA"/>
    <w:rsid w:val="00433CD3"/>
    <w:rsid w:val="004344AF"/>
    <w:rsid w:val="00436346"/>
    <w:rsid w:val="00436836"/>
    <w:rsid w:val="004404F5"/>
    <w:rsid w:val="00441415"/>
    <w:rsid w:val="004445C4"/>
    <w:rsid w:val="00445E0D"/>
    <w:rsid w:val="00447A6B"/>
    <w:rsid w:val="00453EDE"/>
    <w:rsid w:val="00454D03"/>
    <w:rsid w:val="004552BC"/>
    <w:rsid w:val="00456951"/>
    <w:rsid w:val="00461091"/>
    <w:rsid w:val="00465058"/>
    <w:rsid w:val="0046624C"/>
    <w:rsid w:val="0047474D"/>
    <w:rsid w:val="004822B4"/>
    <w:rsid w:val="00483625"/>
    <w:rsid w:val="00487353"/>
    <w:rsid w:val="00487B59"/>
    <w:rsid w:val="00490CFF"/>
    <w:rsid w:val="00490DE3"/>
    <w:rsid w:val="004939A4"/>
    <w:rsid w:val="00495D01"/>
    <w:rsid w:val="00495D27"/>
    <w:rsid w:val="00497B35"/>
    <w:rsid w:val="004A1C8C"/>
    <w:rsid w:val="004A378B"/>
    <w:rsid w:val="004A42B2"/>
    <w:rsid w:val="004A6EC8"/>
    <w:rsid w:val="004A707C"/>
    <w:rsid w:val="004B184C"/>
    <w:rsid w:val="004B2171"/>
    <w:rsid w:val="004B3096"/>
    <w:rsid w:val="004B3A01"/>
    <w:rsid w:val="004B7E33"/>
    <w:rsid w:val="004C0140"/>
    <w:rsid w:val="004C238D"/>
    <w:rsid w:val="004C2A81"/>
    <w:rsid w:val="004C3FCC"/>
    <w:rsid w:val="004C47D0"/>
    <w:rsid w:val="004C47E2"/>
    <w:rsid w:val="004C55BD"/>
    <w:rsid w:val="004D155D"/>
    <w:rsid w:val="004D2960"/>
    <w:rsid w:val="004D38C5"/>
    <w:rsid w:val="004D4761"/>
    <w:rsid w:val="004D5EC7"/>
    <w:rsid w:val="004D7117"/>
    <w:rsid w:val="004D78CF"/>
    <w:rsid w:val="004D7CF4"/>
    <w:rsid w:val="004E180D"/>
    <w:rsid w:val="004E523D"/>
    <w:rsid w:val="004E75F9"/>
    <w:rsid w:val="004F3E39"/>
    <w:rsid w:val="004F4E17"/>
    <w:rsid w:val="004F53A6"/>
    <w:rsid w:val="004F5F53"/>
    <w:rsid w:val="004F7710"/>
    <w:rsid w:val="00502313"/>
    <w:rsid w:val="00503D5B"/>
    <w:rsid w:val="00507C81"/>
    <w:rsid w:val="005101CC"/>
    <w:rsid w:val="00513647"/>
    <w:rsid w:val="005140D1"/>
    <w:rsid w:val="00514899"/>
    <w:rsid w:val="00516121"/>
    <w:rsid w:val="00520D3B"/>
    <w:rsid w:val="00527215"/>
    <w:rsid w:val="00530B3E"/>
    <w:rsid w:val="00530D92"/>
    <w:rsid w:val="00532DFB"/>
    <w:rsid w:val="00533651"/>
    <w:rsid w:val="0054323C"/>
    <w:rsid w:val="00543F00"/>
    <w:rsid w:val="00551E6A"/>
    <w:rsid w:val="005538F0"/>
    <w:rsid w:val="00555D2B"/>
    <w:rsid w:val="0056265B"/>
    <w:rsid w:val="0056478E"/>
    <w:rsid w:val="00570E4B"/>
    <w:rsid w:val="00573CD1"/>
    <w:rsid w:val="0057428F"/>
    <w:rsid w:val="00575075"/>
    <w:rsid w:val="00580346"/>
    <w:rsid w:val="00580745"/>
    <w:rsid w:val="00582213"/>
    <w:rsid w:val="00583AAE"/>
    <w:rsid w:val="00583CF8"/>
    <w:rsid w:val="0058483A"/>
    <w:rsid w:val="00584F5B"/>
    <w:rsid w:val="005854B0"/>
    <w:rsid w:val="00585609"/>
    <w:rsid w:val="00587516"/>
    <w:rsid w:val="00592116"/>
    <w:rsid w:val="0059608C"/>
    <w:rsid w:val="005A174A"/>
    <w:rsid w:val="005A2167"/>
    <w:rsid w:val="005A27E9"/>
    <w:rsid w:val="005A4330"/>
    <w:rsid w:val="005A6161"/>
    <w:rsid w:val="005A711A"/>
    <w:rsid w:val="005B008E"/>
    <w:rsid w:val="005B5063"/>
    <w:rsid w:val="005C1363"/>
    <w:rsid w:val="005C4E30"/>
    <w:rsid w:val="005C6B56"/>
    <w:rsid w:val="005C7753"/>
    <w:rsid w:val="005D164E"/>
    <w:rsid w:val="005D64E2"/>
    <w:rsid w:val="005D657E"/>
    <w:rsid w:val="005D6901"/>
    <w:rsid w:val="005D6C53"/>
    <w:rsid w:val="005E3504"/>
    <w:rsid w:val="005E3F7C"/>
    <w:rsid w:val="005F1BE6"/>
    <w:rsid w:val="005F2065"/>
    <w:rsid w:val="005F3088"/>
    <w:rsid w:val="005F3A91"/>
    <w:rsid w:val="005F68BE"/>
    <w:rsid w:val="005F7B5B"/>
    <w:rsid w:val="006010DD"/>
    <w:rsid w:val="006019AC"/>
    <w:rsid w:val="00602B62"/>
    <w:rsid w:val="006060F6"/>
    <w:rsid w:val="006067C7"/>
    <w:rsid w:val="0060731D"/>
    <w:rsid w:val="00607F2C"/>
    <w:rsid w:val="00607F41"/>
    <w:rsid w:val="006104E0"/>
    <w:rsid w:val="00611F0F"/>
    <w:rsid w:val="00611FD8"/>
    <w:rsid w:val="00613270"/>
    <w:rsid w:val="00621330"/>
    <w:rsid w:val="006213AD"/>
    <w:rsid w:val="00623B47"/>
    <w:rsid w:val="00631553"/>
    <w:rsid w:val="00642FFE"/>
    <w:rsid w:val="0064544A"/>
    <w:rsid w:val="00646615"/>
    <w:rsid w:val="006510E2"/>
    <w:rsid w:val="00651307"/>
    <w:rsid w:val="00651BB7"/>
    <w:rsid w:val="00651E1D"/>
    <w:rsid w:val="00651F84"/>
    <w:rsid w:val="00652388"/>
    <w:rsid w:val="00657232"/>
    <w:rsid w:val="0066051A"/>
    <w:rsid w:val="0066096D"/>
    <w:rsid w:val="00662FE9"/>
    <w:rsid w:val="0066363E"/>
    <w:rsid w:val="00665A65"/>
    <w:rsid w:val="00665A95"/>
    <w:rsid w:val="00665C14"/>
    <w:rsid w:val="006667AB"/>
    <w:rsid w:val="00667D0F"/>
    <w:rsid w:val="006721B9"/>
    <w:rsid w:val="00674651"/>
    <w:rsid w:val="0067494F"/>
    <w:rsid w:val="006751D1"/>
    <w:rsid w:val="00676D43"/>
    <w:rsid w:val="00677C33"/>
    <w:rsid w:val="00684329"/>
    <w:rsid w:val="00684E39"/>
    <w:rsid w:val="00687004"/>
    <w:rsid w:val="0069112D"/>
    <w:rsid w:val="00697358"/>
    <w:rsid w:val="006976A8"/>
    <w:rsid w:val="00697C88"/>
    <w:rsid w:val="006A0FE8"/>
    <w:rsid w:val="006A280A"/>
    <w:rsid w:val="006A2A1A"/>
    <w:rsid w:val="006A2B7E"/>
    <w:rsid w:val="006A3B1B"/>
    <w:rsid w:val="006A419C"/>
    <w:rsid w:val="006B1A10"/>
    <w:rsid w:val="006B24EC"/>
    <w:rsid w:val="006B4DBB"/>
    <w:rsid w:val="006B65D0"/>
    <w:rsid w:val="006B6F6A"/>
    <w:rsid w:val="006B7029"/>
    <w:rsid w:val="006B72D4"/>
    <w:rsid w:val="006C04A6"/>
    <w:rsid w:val="006C3B25"/>
    <w:rsid w:val="006C65FF"/>
    <w:rsid w:val="006D13FC"/>
    <w:rsid w:val="006D17DA"/>
    <w:rsid w:val="006D3AD7"/>
    <w:rsid w:val="006E06C8"/>
    <w:rsid w:val="006E1A83"/>
    <w:rsid w:val="006E4DA6"/>
    <w:rsid w:val="006E6F65"/>
    <w:rsid w:val="006F265E"/>
    <w:rsid w:val="006F329B"/>
    <w:rsid w:val="006F4445"/>
    <w:rsid w:val="006F56F5"/>
    <w:rsid w:val="006F6F8A"/>
    <w:rsid w:val="00701ECD"/>
    <w:rsid w:val="0070242E"/>
    <w:rsid w:val="007053AD"/>
    <w:rsid w:val="007068B7"/>
    <w:rsid w:val="0071099E"/>
    <w:rsid w:val="00712559"/>
    <w:rsid w:val="00713868"/>
    <w:rsid w:val="0071424C"/>
    <w:rsid w:val="007157FF"/>
    <w:rsid w:val="0071636C"/>
    <w:rsid w:val="00722CDA"/>
    <w:rsid w:val="00726DDC"/>
    <w:rsid w:val="00727C73"/>
    <w:rsid w:val="0073130C"/>
    <w:rsid w:val="00731FE9"/>
    <w:rsid w:val="0074188B"/>
    <w:rsid w:val="00742C4E"/>
    <w:rsid w:val="00744417"/>
    <w:rsid w:val="00746E87"/>
    <w:rsid w:val="00747931"/>
    <w:rsid w:val="00750EC5"/>
    <w:rsid w:val="00756310"/>
    <w:rsid w:val="00757E2E"/>
    <w:rsid w:val="00760A44"/>
    <w:rsid w:val="00760B9F"/>
    <w:rsid w:val="00761AFF"/>
    <w:rsid w:val="00762324"/>
    <w:rsid w:val="007644E1"/>
    <w:rsid w:val="00764D9E"/>
    <w:rsid w:val="00766A66"/>
    <w:rsid w:val="00766B63"/>
    <w:rsid w:val="00770154"/>
    <w:rsid w:val="00770D11"/>
    <w:rsid w:val="0077329E"/>
    <w:rsid w:val="007763F7"/>
    <w:rsid w:val="00777501"/>
    <w:rsid w:val="00777D60"/>
    <w:rsid w:val="0078317E"/>
    <w:rsid w:val="00783AF0"/>
    <w:rsid w:val="007872C8"/>
    <w:rsid w:val="00790C14"/>
    <w:rsid w:val="0079186E"/>
    <w:rsid w:val="00792B72"/>
    <w:rsid w:val="007958E3"/>
    <w:rsid w:val="007962BC"/>
    <w:rsid w:val="007962FE"/>
    <w:rsid w:val="007A20DD"/>
    <w:rsid w:val="007A55BE"/>
    <w:rsid w:val="007B0940"/>
    <w:rsid w:val="007B0C8D"/>
    <w:rsid w:val="007B10F7"/>
    <w:rsid w:val="007B1D0E"/>
    <w:rsid w:val="007B6AC8"/>
    <w:rsid w:val="007B6EB4"/>
    <w:rsid w:val="007B6ECE"/>
    <w:rsid w:val="007C175E"/>
    <w:rsid w:val="007C22D0"/>
    <w:rsid w:val="007C5AC2"/>
    <w:rsid w:val="007C608E"/>
    <w:rsid w:val="007C7F90"/>
    <w:rsid w:val="007D1779"/>
    <w:rsid w:val="007D2C17"/>
    <w:rsid w:val="007D65CB"/>
    <w:rsid w:val="007D7183"/>
    <w:rsid w:val="007D7BCD"/>
    <w:rsid w:val="007D7CB9"/>
    <w:rsid w:val="007E067E"/>
    <w:rsid w:val="007E104B"/>
    <w:rsid w:val="007F073C"/>
    <w:rsid w:val="007F39ED"/>
    <w:rsid w:val="007F44BF"/>
    <w:rsid w:val="007F63BE"/>
    <w:rsid w:val="007F6B57"/>
    <w:rsid w:val="007F7E54"/>
    <w:rsid w:val="008015D4"/>
    <w:rsid w:val="00801A2C"/>
    <w:rsid w:val="00801B23"/>
    <w:rsid w:val="008053ED"/>
    <w:rsid w:val="00806DD1"/>
    <w:rsid w:val="008074C2"/>
    <w:rsid w:val="00810448"/>
    <w:rsid w:val="00812822"/>
    <w:rsid w:val="00813A0E"/>
    <w:rsid w:val="00813A91"/>
    <w:rsid w:val="00815772"/>
    <w:rsid w:val="00816D23"/>
    <w:rsid w:val="0082166B"/>
    <w:rsid w:val="008258AF"/>
    <w:rsid w:val="008258B1"/>
    <w:rsid w:val="00825A4D"/>
    <w:rsid w:val="00825D29"/>
    <w:rsid w:val="0083224B"/>
    <w:rsid w:val="008333B9"/>
    <w:rsid w:val="008339BA"/>
    <w:rsid w:val="00835F52"/>
    <w:rsid w:val="00836445"/>
    <w:rsid w:val="00840547"/>
    <w:rsid w:val="00842B71"/>
    <w:rsid w:val="0084409E"/>
    <w:rsid w:val="008450C1"/>
    <w:rsid w:val="00846B90"/>
    <w:rsid w:val="00847FDE"/>
    <w:rsid w:val="008512C9"/>
    <w:rsid w:val="00853DD3"/>
    <w:rsid w:val="00855C9D"/>
    <w:rsid w:val="00857E69"/>
    <w:rsid w:val="008615B2"/>
    <w:rsid w:val="0086304E"/>
    <w:rsid w:val="00866C39"/>
    <w:rsid w:val="00871812"/>
    <w:rsid w:val="008726DE"/>
    <w:rsid w:val="008729EA"/>
    <w:rsid w:val="00872AEC"/>
    <w:rsid w:val="008743A7"/>
    <w:rsid w:val="0088273D"/>
    <w:rsid w:val="00883A53"/>
    <w:rsid w:val="008849E1"/>
    <w:rsid w:val="008905E1"/>
    <w:rsid w:val="00890E65"/>
    <w:rsid w:val="00897168"/>
    <w:rsid w:val="008A0AED"/>
    <w:rsid w:val="008A2D92"/>
    <w:rsid w:val="008A49B8"/>
    <w:rsid w:val="008A61D1"/>
    <w:rsid w:val="008A6B90"/>
    <w:rsid w:val="008B00B5"/>
    <w:rsid w:val="008B1D6D"/>
    <w:rsid w:val="008B239E"/>
    <w:rsid w:val="008B2551"/>
    <w:rsid w:val="008B3443"/>
    <w:rsid w:val="008C118F"/>
    <w:rsid w:val="008C5603"/>
    <w:rsid w:val="008C576A"/>
    <w:rsid w:val="008C6C66"/>
    <w:rsid w:val="008D0E32"/>
    <w:rsid w:val="008D2074"/>
    <w:rsid w:val="008D223D"/>
    <w:rsid w:val="008D26BF"/>
    <w:rsid w:val="008D3059"/>
    <w:rsid w:val="008D53E2"/>
    <w:rsid w:val="008E0741"/>
    <w:rsid w:val="008E09E2"/>
    <w:rsid w:val="008E1E42"/>
    <w:rsid w:val="008E684B"/>
    <w:rsid w:val="008E791B"/>
    <w:rsid w:val="008F0D2E"/>
    <w:rsid w:val="008F2038"/>
    <w:rsid w:val="008F2318"/>
    <w:rsid w:val="00900839"/>
    <w:rsid w:val="009019B9"/>
    <w:rsid w:val="009037F0"/>
    <w:rsid w:val="00903D7C"/>
    <w:rsid w:val="00905804"/>
    <w:rsid w:val="00906BC4"/>
    <w:rsid w:val="00907357"/>
    <w:rsid w:val="00910499"/>
    <w:rsid w:val="0091387E"/>
    <w:rsid w:val="00913D33"/>
    <w:rsid w:val="00915E83"/>
    <w:rsid w:val="00916805"/>
    <w:rsid w:val="009220E3"/>
    <w:rsid w:val="00922B42"/>
    <w:rsid w:val="00930E00"/>
    <w:rsid w:val="0093146B"/>
    <w:rsid w:val="009316E8"/>
    <w:rsid w:val="00933481"/>
    <w:rsid w:val="00934586"/>
    <w:rsid w:val="009345CF"/>
    <w:rsid w:val="00936B7E"/>
    <w:rsid w:val="00937916"/>
    <w:rsid w:val="00940B5B"/>
    <w:rsid w:val="009433E1"/>
    <w:rsid w:val="009444CA"/>
    <w:rsid w:val="009445E4"/>
    <w:rsid w:val="00944CF1"/>
    <w:rsid w:val="009458A9"/>
    <w:rsid w:val="009458EE"/>
    <w:rsid w:val="00947E6F"/>
    <w:rsid w:val="00947F07"/>
    <w:rsid w:val="00950E76"/>
    <w:rsid w:val="00951423"/>
    <w:rsid w:val="00952D46"/>
    <w:rsid w:val="0095459A"/>
    <w:rsid w:val="009577E2"/>
    <w:rsid w:val="00961AB2"/>
    <w:rsid w:val="009620DA"/>
    <w:rsid w:val="00964262"/>
    <w:rsid w:val="00964F3F"/>
    <w:rsid w:val="00966D6C"/>
    <w:rsid w:val="0097028E"/>
    <w:rsid w:val="00971F8D"/>
    <w:rsid w:val="00973347"/>
    <w:rsid w:val="00976238"/>
    <w:rsid w:val="00977007"/>
    <w:rsid w:val="009828E0"/>
    <w:rsid w:val="00982AC1"/>
    <w:rsid w:val="009845CF"/>
    <w:rsid w:val="00984DB2"/>
    <w:rsid w:val="00985D73"/>
    <w:rsid w:val="00987EEF"/>
    <w:rsid w:val="00990309"/>
    <w:rsid w:val="00990FB5"/>
    <w:rsid w:val="00991DD6"/>
    <w:rsid w:val="00992AEF"/>
    <w:rsid w:val="00995655"/>
    <w:rsid w:val="009969A9"/>
    <w:rsid w:val="009A00CE"/>
    <w:rsid w:val="009A1FAD"/>
    <w:rsid w:val="009A24CE"/>
    <w:rsid w:val="009A3568"/>
    <w:rsid w:val="009A38F5"/>
    <w:rsid w:val="009A5207"/>
    <w:rsid w:val="009B1A24"/>
    <w:rsid w:val="009B393C"/>
    <w:rsid w:val="009B5256"/>
    <w:rsid w:val="009B7339"/>
    <w:rsid w:val="009C07D3"/>
    <w:rsid w:val="009C2FC8"/>
    <w:rsid w:val="009C38F0"/>
    <w:rsid w:val="009C4469"/>
    <w:rsid w:val="009C7415"/>
    <w:rsid w:val="009D17D7"/>
    <w:rsid w:val="009D18D3"/>
    <w:rsid w:val="009D1D15"/>
    <w:rsid w:val="009D5635"/>
    <w:rsid w:val="009D5D58"/>
    <w:rsid w:val="009D6ED0"/>
    <w:rsid w:val="009D782E"/>
    <w:rsid w:val="009E10EF"/>
    <w:rsid w:val="009E2098"/>
    <w:rsid w:val="009E2B69"/>
    <w:rsid w:val="009E6B86"/>
    <w:rsid w:val="009E6F47"/>
    <w:rsid w:val="009F5BFD"/>
    <w:rsid w:val="00A025DB"/>
    <w:rsid w:val="00A044DF"/>
    <w:rsid w:val="00A04D67"/>
    <w:rsid w:val="00A07FBC"/>
    <w:rsid w:val="00A10B84"/>
    <w:rsid w:val="00A1116A"/>
    <w:rsid w:val="00A13B7B"/>
    <w:rsid w:val="00A13E8B"/>
    <w:rsid w:val="00A1472F"/>
    <w:rsid w:val="00A14C61"/>
    <w:rsid w:val="00A15226"/>
    <w:rsid w:val="00A16406"/>
    <w:rsid w:val="00A164AF"/>
    <w:rsid w:val="00A20C26"/>
    <w:rsid w:val="00A25759"/>
    <w:rsid w:val="00A25CF9"/>
    <w:rsid w:val="00A27F1D"/>
    <w:rsid w:val="00A32D96"/>
    <w:rsid w:val="00A34C0B"/>
    <w:rsid w:val="00A356B7"/>
    <w:rsid w:val="00A35B48"/>
    <w:rsid w:val="00A363FB"/>
    <w:rsid w:val="00A376B5"/>
    <w:rsid w:val="00A40668"/>
    <w:rsid w:val="00A41CDC"/>
    <w:rsid w:val="00A41E8B"/>
    <w:rsid w:val="00A41FB1"/>
    <w:rsid w:val="00A4416A"/>
    <w:rsid w:val="00A44397"/>
    <w:rsid w:val="00A5198D"/>
    <w:rsid w:val="00A5360D"/>
    <w:rsid w:val="00A53AEE"/>
    <w:rsid w:val="00A5416D"/>
    <w:rsid w:val="00A54C5E"/>
    <w:rsid w:val="00A556E0"/>
    <w:rsid w:val="00A55E8A"/>
    <w:rsid w:val="00A5672D"/>
    <w:rsid w:val="00A56A30"/>
    <w:rsid w:val="00A5733F"/>
    <w:rsid w:val="00A573CB"/>
    <w:rsid w:val="00A63B27"/>
    <w:rsid w:val="00A64802"/>
    <w:rsid w:val="00A65B0A"/>
    <w:rsid w:val="00A6635B"/>
    <w:rsid w:val="00A667FA"/>
    <w:rsid w:val="00A705C5"/>
    <w:rsid w:val="00A719B8"/>
    <w:rsid w:val="00A722C3"/>
    <w:rsid w:val="00A73794"/>
    <w:rsid w:val="00A75B1E"/>
    <w:rsid w:val="00A76CE4"/>
    <w:rsid w:val="00A76DFE"/>
    <w:rsid w:val="00A815DB"/>
    <w:rsid w:val="00A817C3"/>
    <w:rsid w:val="00A81C87"/>
    <w:rsid w:val="00A824C1"/>
    <w:rsid w:val="00A83A2F"/>
    <w:rsid w:val="00A85C2F"/>
    <w:rsid w:val="00A90854"/>
    <w:rsid w:val="00A917DF"/>
    <w:rsid w:val="00A91B43"/>
    <w:rsid w:val="00A93FFD"/>
    <w:rsid w:val="00A95135"/>
    <w:rsid w:val="00A959BC"/>
    <w:rsid w:val="00A97E66"/>
    <w:rsid w:val="00AA218B"/>
    <w:rsid w:val="00AA39F6"/>
    <w:rsid w:val="00AA53FA"/>
    <w:rsid w:val="00AB05AF"/>
    <w:rsid w:val="00AB42A5"/>
    <w:rsid w:val="00AB63F4"/>
    <w:rsid w:val="00AB71A7"/>
    <w:rsid w:val="00AD1578"/>
    <w:rsid w:val="00AD15C8"/>
    <w:rsid w:val="00AD45D5"/>
    <w:rsid w:val="00AD703A"/>
    <w:rsid w:val="00AD76BA"/>
    <w:rsid w:val="00AE4834"/>
    <w:rsid w:val="00AE6813"/>
    <w:rsid w:val="00AF0477"/>
    <w:rsid w:val="00AF0B91"/>
    <w:rsid w:val="00AF20C8"/>
    <w:rsid w:val="00AF3C72"/>
    <w:rsid w:val="00AF3CEC"/>
    <w:rsid w:val="00AF41E5"/>
    <w:rsid w:val="00AF58D2"/>
    <w:rsid w:val="00AF72CA"/>
    <w:rsid w:val="00AF785A"/>
    <w:rsid w:val="00B0026B"/>
    <w:rsid w:val="00B00CBF"/>
    <w:rsid w:val="00B026BD"/>
    <w:rsid w:val="00B028C7"/>
    <w:rsid w:val="00B03528"/>
    <w:rsid w:val="00B04652"/>
    <w:rsid w:val="00B050C4"/>
    <w:rsid w:val="00B053D8"/>
    <w:rsid w:val="00B167D9"/>
    <w:rsid w:val="00B1747C"/>
    <w:rsid w:val="00B236FC"/>
    <w:rsid w:val="00B2458F"/>
    <w:rsid w:val="00B315F6"/>
    <w:rsid w:val="00B31DFC"/>
    <w:rsid w:val="00B31FB5"/>
    <w:rsid w:val="00B356AC"/>
    <w:rsid w:val="00B3573B"/>
    <w:rsid w:val="00B40817"/>
    <w:rsid w:val="00B40A84"/>
    <w:rsid w:val="00B43613"/>
    <w:rsid w:val="00B52422"/>
    <w:rsid w:val="00B53E12"/>
    <w:rsid w:val="00B53F96"/>
    <w:rsid w:val="00B55209"/>
    <w:rsid w:val="00B55371"/>
    <w:rsid w:val="00B57F70"/>
    <w:rsid w:val="00B604A8"/>
    <w:rsid w:val="00B60748"/>
    <w:rsid w:val="00B60FBC"/>
    <w:rsid w:val="00B6185F"/>
    <w:rsid w:val="00B650A6"/>
    <w:rsid w:val="00B66F5B"/>
    <w:rsid w:val="00B6751B"/>
    <w:rsid w:val="00B67A7B"/>
    <w:rsid w:val="00B70BBB"/>
    <w:rsid w:val="00B70F86"/>
    <w:rsid w:val="00B72D20"/>
    <w:rsid w:val="00B73D80"/>
    <w:rsid w:val="00B75A98"/>
    <w:rsid w:val="00B76681"/>
    <w:rsid w:val="00B77A39"/>
    <w:rsid w:val="00B8216A"/>
    <w:rsid w:val="00B83D5B"/>
    <w:rsid w:val="00B83E88"/>
    <w:rsid w:val="00B842E7"/>
    <w:rsid w:val="00B846A7"/>
    <w:rsid w:val="00B84973"/>
    <w:rsid w:val="00B85C36"/>
    <w:rsid w:val="00B90554"/>
    <w:rsid w:val="00B905A8"/>
    <w:rsid w:val="00B90FFB"/>
    <w:rsid w:val="00B91124"/>
    <w:rsid w:val="00B91FFC"/>
    <w:rsid w:val="00B94936"/>
    <w:rsid w:val="00BA1FA0"/>
    <w:rsid w:val="00BA693A"/>
    <w:rsid w:val="00BC085A"/>
    <w:rsid w:val="00BC2819"/>
    <w:rsid w:val="00BC5A08"/>
    <w:rsid w:val="00BC6062"/>
    <w:rsid w:val="00BC6CBE"/>
    <w:rsid w:val="00BC7B7C"/>
    <w:rsid w:val="00BC7E30"/>
    <w:rsid w:val="00BD59C1"/>
    <w:rsid w:val="00BE16F3"/>
    <w:rsid w:val="00BE28A4"/>
    <w:rsid w:val="00BE2E68"/>
    <w:rsid w:val="00BE5DC4"/>
    <w:rsid w:val="00BE6C9D"/>
    <w:rsid w:val="00BF1445"/>
    <w:rsid w:val="00BF1580"/>
    <w:rsid w:val="00BF4698"/>
    <w:rsid w:val="00BF64F1"/>
    <w:rsid w:val="00BF7C4E"/>
    <w:rsid w:val="00C05093"/>
    <w:rsid w:val="00C10CEC"/>
    <w:rsid w:val="00C11DE6"/>
    <w:rsid w:val="00C12BD8"/>
    <w:rsid w:val="00C1466C"/>
    <w:rsid w:val="00C17125"/>
    <w:rsid w:val="00C17B6D"/>
    <w:rsid w:val="00C213F1"/>
    <w:rsid w:val="00C21AB5"/>
    <w:rsid w:val="00C225E0"/>
    <w:rsid w:val="00C2667E"/>
    <w:rsid w:val="00C266AD"/>
    <w:rsid w:val="00C26B88"/>
    <w:rsid w:val="00C3088A"/>
    <w:rsid w:val="00C32D9C"/>
    <w:rsid w:val="00C338FD"/>
    <w:rsid w:val="00C34477"/>
    <w:rsid w:val="00C35762"/>
    <w:rsid w:val="00C367E4"/>
    <w:rsid w:val="00C417C7"/>
    <w:rsid w:val="00C4462D"/>
    <w:rsid w:val="00C5224A"/>
    <w:rsid w:val="00C536A4"/>
    <w:rsid w:val="00C5393F"/>
    <w:rsid w:val="00C5577B"/>
    <w:rsid w:val="00C579D2"/>
    <w:rsid w:val="00C6278E"/>
    <w:rsid w:val="00C63479"/>
    <w:rsid w:val="00C63A09"/>
    <w:rsid w:val="00C700E0"/>
    <w:rsid w:val="00C70A3D"/>
    <w:rsid w:val="00C71942"/>
    <w:rsid w:val="00C77E22"/>
    <w:rsid w:val="00C909E6"/>
    <w:rsid w:val="00C92436"/>
    <w:rsid w:val="00C93698"/>
    <w:rsid w:val="00C936A7"/>
    <w:rsid w:val="00C93E23"/>
    <w:rsid w:val="00C96E09"/>
    <w:rsid w:val="00C97D47"/>
    <w:rsid w:val="00CA1B1D"/>
    <w:rsid w:val="00CA38C5"/>
    <w:rsid w:val="00CA3C98"/>
    <w:rsid w:val="00CA4918"/>
    <w:rsid w:val="00CB1F12"/>
    <w:rsid w:val="00CB4669"/>
    <w:rsid w:val="00CB4960"/>
    <w:rsid w:val="00CC4AF9"/>
    <w:rsid w:val="00CC6B6E"/>
    <w:rsid w:val="00CC7251"/>
    <w:rsid w:val="00CD1677"/>
    <w:rsid w:val="00CD193E"/>
    <w:rsid w:val="00CD5E20"/>
    <w:rsid w:val="00CD6374"/>
    <w:rsid w:val="00CD785E"/>
    <w:rsid w:val="00CE0475"/>
    <w:rsid w:val="00CE2172"/>
    <w:rsid w:val="00CE4888"/>
    <w:rsid w:val="00CE4B4E"/>
    <w:rsid w:val="00CE5085"/>
    <w:rsid w:val="00CE71C5"/>
    <w:rsid w:val="00CE79A6"/>
    <w:rsid w:val="00CF241B"/>
    <w:rsid w:val="00CF48F9"/>
    <w:rsid w:val="00CF4B66"/>
    <w:rsid w:val="00CF61F1"/>
    <w:rsid w:val="00CF6515"/>
    <w:rsid w:val="00D01A6B"/>
    <w:rsid w:val="00D01C25"/>
    <w:rsid w:val="00D041DE"/>
    <w:rsid w:val="00D05FFB"/>
    <w:rsid w:val="00D06730"/>
    <w:rsid w:val="00D10CEC"/>
    <w:rsid w:val="00D12BCF"/>
    <w:rsid w:val="00D14F75"/>
    <w:rsid w:val="00D17AC7"/>
    <w:rsid w:val="00D20B93"/>
    <w:rsid w:val="00D21CBD"/>
    <w:rsid w:val="00D2270C"/>
    <w:rsid w:val="00D24DFA"/>
    <w:rsid w:val="00D25410"/>
    <w:rsid w:val="00D25E29"/>
    <w:rsid w:val="00D27DED"/>
    <w:rsid w:val="00D307B6"/>
    <w:rsid w:val="00D31ECF"/>
    <w:rsid w:val="00D342A4"/>
    <w:rsid w:val="00D4109F"/>
    <w:rsid w:val="00D41EA5"/>
    <w:rsid w:val="00D43C8F"/>
    <w:rsid w:val="00D4413D"/>
    <w:rsid w:val="00D44B31"/>
    <w:rsid w:val="00D47639"/>
    <w:rsid w:val="00D51B23"/>
    <w:rsid w:val="00D52151"/>
    <w:rsid w:val="00D540F2"/>
    <w:rsid w:val="00D57F4E"/>
    <w:rsid w:val="00D62465"/>
    <w:rsid w:val="00D6668B"/>
    <w:rsid w:val="00D66FE0"/>
    <w:rsid w:val="00D7523F"/>
    <w:rsid w:val="00D771BE"/>
    <w:rsid w:val="00D779B0"/>
    <w:rsid w:val="00D81071"/>
    <w:rsid w:val="00D84484"/>
    <w:rsid w:val="00D91BCA"/>
    <w:rsid w:val="00D930C7"/>
    <w:rsid w:val="00D97FA3"/>
    <w:rsid w:val="00DA0234"/>
    <w:rsid w:val="00DA09A3"/>
    <w:rsid w:val="00DA2355"/>
    <w:rsid w:val="00DA28CE"/>
    <w:rsid w:val="00DA40E5"/>
    <w:rsid w:val="00DA45C6"/>
    <w:rsid w:val="00DB312F"/>
    <w:rsid w:val="00DB3D33"/>
    <w:rsid w:val="00DB5D64"/>
    <w:rsid w:val="00DC0F69"/>
    <w:rsid w:val="00DC162D"/>
    <w:rsid w:val="00DC1FF7"/>
    <w:rsid w:val="00DC36AB"/>
    <w:rsid w:val="00DC6481"/>
    <w:rsid w:val="00DD1357"/>
    <w:rsid w:val="00DD1C16"/>
    <w:rsid w:val="00DD1DD9"/>
    <w:rsid w:val="00DE2692"/>
    <w:rsid w:val="00DE6295"/>
    <w:rsid w:val="00DF1A08"/>
    <w:rsid w:val="00DF38A5"/>
    <w:rsid w:val="00DF5FA9"/>
    <w:rsid w:val="00E001D9"/>
    <w:rsid w:val="00E02F49"/>
    <w:rsid w:val="00E0439D"/>
    <w:rsid w:val="00E04ABA"/>
    <w:rsid w:val="00E07230"/>
    <w:rsid w:val="00E0775E"/>
    <w:rsid w:val="00E118FF"/>
    <w:rsid w:val="00E12C8D"/>
    <w:rsid w:val="00E1788F"/>
    <w:rsid w:val="00E179B6"/>
    <w:rsid w:val="00E23E75"/>
    <w:rsid w:val="00E240AD"/>
    <w:rsid w:val="00E25492"/>
    <w:rsid w:val="00E26BB6"/>
    <w:rsid w:val="00E32280"/>
    <w:rsid w:val="00E332EB"/>
    <w:rsid w:val="00E34346"/>
    <w:rsid w:val="00E34B8A"/>
    <w:rsid w:val="00E352F3"/>
    <w:rsid w:val="00E353C8"/>
    <w:rsid w:val="00E35CD0"/>
    <w:rsid w:val="00E561A8"/>
    <w:rsid w:val="00E56991"/>
    <w:rsid w:val="00E56E2F"/>
    <w:rsid w:val="00E577E9"/>
    <w:rsid w:val="00E60A56"/>
    <w:rsid w:val="00E6298A"/>
    <w:rsid w:val="00E63C0B"/>
    <w:rsid w:val="00E704F8"/>
    <w:rsid w:val="00E7056E"/>
    <w:rsid w:val="00E72DB9"/>
    <w:rsid w:val="00E73BAC"/>
    <w:rsid w:val="00E73FCF"/>
    <w:rsid w:val="00E749F2"/>
    <w:rsid w:val="00E76AFB"/>
    <w:rsid w:val="00E77991"/>
    <w:rsid w:val="00E81326"/>
    <w:rsid w:val="00E81E5F"/>
    <w:rsid w:val="00E8222C"/>
    <w:rsid w:val="00E83DB2"/>
    <w:rsid w:val="00E840C1"/>
    <w:rsid w:val="00E87E3F"/>
    <w:rsid w:val="00E87F02"/>
    <w:rsid w:val="00E90017"/>
    <w:rsid w:val="00E90A34"/>
    <w:rsid w:val="00E935D8"/>
    <w:rsid w:val="00E93A66"/>
    <w:rsid w:val="00E93F8F"/>
    <w:rsid w:val="00E947A1"/>
    <w:rsid w:val="00E95082"/>
    <w:rsid w:val="00E953E9"/>
    <w:rsid w:val="00E97374"/>
    <w:rsid w:val="00EA0CA2"/>
    <w:rsid w:val="00EA0E83"/>
    <w:rsid w:val="00EA4D68"/>
    <w:rsid w:val="00EA7800"/>
    <w:rsid w:val="00EB06F1"/>
    <w:rsid w:val="00EB1D79"/>
    <w:rsid w:val="00EB5B1B"/>
    <w:rsid w:val="00EC11F9"/>
    <w:rsid w:val="00EC41BF"/>
    <w:rsid w:val="00EC6B69"/>
    <w:rsid w:val="00EC6FFB"/>
    <w:rsid w:val="00ED0151"/>
    <w:rsid w:val="00ED11C1"/>
    <w:rsid w:val="00ED23DC"/>
    <w:rsid w:val="00ED5AF2"/>
    <w:rsid w:val="00ED5B9E"/>
    <w:rsid w:val="00ED6C0B"/>
    <w:rsid w:val="00EE1704"/>
    <w:rsid w:val="00EF393D"/>
    <w:rsid w:val="00EF4B31"/>
    <w:rsid w:val="00EF5BC1"/>
    <w:rsid w:val="00EF5DF6"/>
    <w:rsid w:val="00EF6540"/>
    <w:rsid w:val="00EF718E"/>
    <w:rsid w:val="00F00482"/>
    <w:rsid w:val="00F014B6"/>
    <w:rsid w:val="00F02AD4"/>
    <w:rsid w:val="00F0479C"/>
    <w:rsid w:val="00F062DB"/>
    <w:rsid w:val="00F06EA8"/>
    <w:rsid w:val="00F14CC3"/>
    <w:rsid w:val="00F14D02"/>
    <w:rsid w:val="00F2584F"/>
    <w:rsid w:val="00F335B3"/>
    <w:rsid w:val="00F35057"/>
    <w:rsid w:val="00F43544"/>
    <w:rsid w:val="00F43F3B"/>
    <w:rsid w:val="00F444CF"/>
    <w:rsid w:val="00F47144"/>
    <w:rsid w:val="00F50FBD"/>
    <w:rsid w:val="00F52E3A"/>
    <w:rsid w:val="00F56980"/>
    <w:rsid w:val="00F6347D"/>
    <w:rsid w:val="00F71519"/>
    <w:rsid w:val="00F72799"/>
    <w:rsid w:val="00F735FD"/>
    <w:rsid w:val="00F757E3"/>
    <w:rsid w:val="00F7711B"/>
    <w:rsid w:val="00F87523"/>
    <w:rsid w:val="00F875F0"/>
    <w:rsid w:val="00F9204A"/>
    <w:rsid w:val="00F93375"/>
    <w:rsid w:val="00F93E1C"/>
    <w:rsid w:val="00F94D7B"/>
    <w:rsid w:val="00FA084B"/>
    <w:rsid w:val="00FA3F0F"/>
    <w:rsid w:val="00FA4128"/>
    <w:rsid w:val="00FA6C3A"/>
    <w:rsid w:val="00FB175B"/>
    <w:rsid w:val="00FB33B6"/>
    <w:rsid w:val="00FB36B9"/>
    <w:rsid w:val="00FB631B"/>
    <w:rsid w:val="00FB793E"/>
    <w:rsid w:val="00FB7B8F"/>
    <w:rsid w:val="00FC1031"/>
    <w:rsid w:val="00FC33CE"/>
    <w:rsid w:val="00FC4C2A"/>
    <w:rsid w:val="00FC627D"/>
    <w:rsid w:val="00FC70E4"/>
    <w:rsid w:val="00FC7A82"/>
    <w:rsid w:val="00FD2F84"/>
    <w:rsid w:val="00FD3DE4"/>
    <w:rsid w:val="00FD5B96"/>
    <w:rsid w:val="00FE4714"/>
    <w:rsid w:val="00FE67E0"/>
    <w:rsid w:val="00FE7563"/>
    <w:rsid w:val="00FF07E6"/>
    <w:rsid w:val="00FF0BB1"/>
    <w:rsid w:val="00FF0E5E"/>
    <w:rsid w:val="00FF2A74"/>
    <w:rsid w:val="00FF478A"/>
    <w:rsid w:val="00FF49AB"/>
    <w:rsid w:val="00FF5892"/>
    <w:rsid w:val="00FF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5" fill="f" fillcolor="white" strokecolor="red">
      <v:fill color="white" on="f"/>
      <v:stroke color="red" weight="2.25pt"/>
    </o:shapedefaults>
    <o:shapelayout v:ext="edit">
      <o:idmap v:ext="edit" data="1"/>
    </o:shapelayout>
  </w:shapeDefaults>
  <w:decimalSymbol w:val=","/>
  <w:listSeparator w:val=";"/>
  <w14:docId w14:val="475010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List Bullet 5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5F"/>
    <w:rPr>
      <w:rFonts w:ascii="Garamond" w:hAnsi="Garamond"/>
      <w:sz w:val="24"/>
      <w:szCs w:val="24"/>
    </w:rPr>
  </w:style>
  <w:style w:type="paragraph" w:styleId="Heading1">
    <w:name w:val="heading 1"/>
    <w:aliases w:val="PO"/>
    <w:next w:val="BodyText"/>
    <w:link w:val="Heading1Char"/>
    <w:qFormat/>
    <w:rsid w:val="009C4469"/>
    <w:pPr>
      <w:keepNext/>
      <w:pageBreakBefore/>
      <w:spacing w:after="120"/>
      <w:outlineLvl w:val="0"/>
    </w:pPr>
    <w:rPr>
      <w:rFonts w:ascii="Verdana" w:hAnsi="Verdana"/>
      <w:color w:val="18559C"/>
      <w:w w:val="110"/>
      <w:sz w:val="48"/>
    </w:rPr>
  </w:style>
  <w:style w:type="paragraph" w:styleId="Heading2">
    <w:name w:val="heading 2"/>
    <w:aliases w:val="SO 1"/>
    <w:basedOn w:val="Normal"/>
    <w:next w:val="BodyText"/>
    <w:link w:val="Heading2Char"/>
    <w:qFormat/>
    <w:rsid w:val="009C4469"/>
    <w:pPr>
      <w:keepNext/>
      <w:spacing w:before="120" w:after="40"/>
      <w:ind w:left="567"/>
      <w:outlineLvl w:val="1"/>
    </w:pPr>
    <w:rPr>
      <w:rFonts w:ascii="Verdana" w:hAnsi="Verdana" w:cs="Arial"/>
      <w:bCs/>
      <w:color w:val="215A99"/>
      <w:sz w:val="36"/>
      <w:szCs w:val="28"/>
    </w:rPr>
  </w:style>
  <w:style w:type="paragraph" w:styleId="Heading3">
    <w:name w:val="heading 3"/>
    <w:aliases w:val="SO 2"/>
    <w:next w:val="BodyText"/>
    <w:link w:val="Heading3Char"/>
    <w:qFormat/>
    <w:rsid w:val="009C4469"/>
    <w:pPr>
      <w:keepNext/>
      <w:spacing w:before="100" w:after="40"/>
      <w:ind w:left="1134"/>
      <w:outlineLvl w:val="2"/>
    </w:pPr>
    <w:rPr>
      <w:rFonts w:ascii="Verdana" w:hAnsi="Verdana"/>
      <w:iCs/>
      <w:color w:val="215A99"/>
      <w:sz w:val="32"/>
    </w:rPr>
  </w:style>
  <w:style w:type="paragraph" w:styleId="Heading4">
    <w:name w:val="heading 4"/>
    <w:aliases w:val="SO 3"/>
    <w:next w:val="BodyText"/>
    <w:link w:val="Heading4Char"/>
    <w:qFormat/>
    <w:rsid w:val="009C4469"/>
    <w:pPr>
      <w:keepNext/>
      <w:numPr>
        <w:ilvl w:val="3"/>
        <w:numId w:val="2"/>
      </w:numPr>
      <w:spacing w:before="80" w:after="40"/>
      <w:ind w:left="1474"/>
      <w:outlineLvl w:val="3"/>
    </w:pPr>
    <w:rPr>
      <w:rFonts w:ascii="Verdana" w:hAnsi="Verdana"/>
      <w:bCs/>
      <w:iCs/>
      <w:color w:val="215A99"/>
      <w:sz w:val="28"/>
    </w:rPr>
  </w:style>
  <w:style w:type="paragraph" w:styleId="Heading5">
    <w:name w:val="heading 5"/>
    <w:aliases w:val="SO 4"/>
    <w:basedOn w:val="Normal"/>
    <w:next w:val="BodyText"/>
    <w:link w:val="Heading5Char"/>
    <w:qFormat/>
    <w:rsid w:val="009C4469"/>
    <w:pPr>
      <w:keepNext/>
      <w:numPr>
        <w:ilvl w:val="4"/>
        <w:numId w:val="2"/>
      </w:numPr>
      <w:spacing w:before="60" w:after="40"/>
      <w:ind w:left="1871"/>
      <w:outlineLvl w:val="4"/>
    </w:pPr>
    <w:rPr>
      <w:rFonts w:ascii="Verdana" w:hAnsi="Verdana"/>
      <w:bCs/>
      <w:iCs/>
      <w:color w:val="215A9C"/>
      <w:szCs w:val="20"/>
    </w:rPr>
  </w:style>
  <w:style w:type="paragraph" w:styleId="Heading6">
    <w:name w:val="heading 6"/>
    <w:basedOn w:val="Normal"/>
    <w:next w:val="Normal"/>
    <w:qFormat/>
    <w:rsid w:val="00857E69"/>
    <w:pPr>
      <w:numPr>
        <w:ilvl w:val="5"/>
        <w:numId w:val="2"/>
      </w:numPr>
      <w:spacing w:before="240" w:after="60"/>
      <w:outlineLvl w:val="5"/>
    </w:pPr>
    <w:rPr>
      <w:rFonts w:ascii="Eras Bold ITC" w:hAnsi="Eras Bold ITC"/>
      <w:iCs/>
      <w:szCs w:val="20"/>
    </w:rPr>
  </w:style>
  <w:style w:type="paragraph" w:styleId="Heading7">
    <w:name w:val="heading 7"/>
    <w:basedOn w:val="Normal"/>
    <w:next w:val="Normal"/>
    <w:qFormat/>
    <w:rsid w:val="00857E69"/>
    <w:pPr>
      <w:numPr>
        <w:ilvl w:val="6"/>
        <w:numId w:val="2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857E69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857E69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7644E1"/>
    <w:pPr>
      <w:spacing w:before="60" w:after="120"/>
      <w:ind w:left="1928"/>
    </w:pPr>
    <w:rPr>
      <w:szCs w:val="20"/>
    </w:rPr>
  </w:style>
  <w:style w:type="paragraph" w:styleId="Header">
    <w:name w:val="header"/>
    <w:basedOn w:val="Normal"/>
    <w:link w:val="HeaderChar"/>
    <w:rsid w:val="00AF3CEC"/>
    <w:pPr>
      <w:tabs>
        <w:tab w:val="right" w:pos="9923"/>
      </w:tabs>
    </w:pPr>
    <w:rPr>
      <w:rFonts w:ascii="Verdana" w:hAnsi="Verdana"/>
      <w:bCs/>
      <w:iCs/>
      <w:color w:val="215A99"/>
      <w:sz w:val="48"/>
      <w:szCs w:val="20"/>
    </w:rPr>
  </w:style>
  <w:style w:type="paragraph" w:styleId="Footer">
    <w:name w:val="footer"/>
    <w:basedOn w:val="Normal"/>
    <w:rsid w:val="00A75B1E"/>
    <w:pPr>
      <w:pBdr>
        <w:between w:val="single" w:sz="12" w:space="1" w:color="215A9C"/>
      </w:pBdr>
      <w:tabs>
        <w:tab w:val="right" w:pos="9923"/>
      </w:tabs>
    </w:pPr>
    <w:rPr>
      <w:rFonts w:ascii="Verdana" w:hAnsi="Verdana"/>
      <w:bCs/>
      <w:color w:val="215A99"/>
      <w:sz w:val="22"/>
      <w:szCs w:val="20"/>
    </w:rPr>
  </w:style>
  <w:style w:type="paragraph" w:styleId="TOC1">
    <w:name w:val="toc 1"/>
    <w:basedOn w:val="Normal"/>
    <w:next w:val="Normal"/>
    <w:uiPriority w:val="39"/>
    <w:rsid w:val="001E2A7A"/>
    <w:pPr>
      <w:keepNext/>
      <w:tabs>
        <w:tab w:val="right" w:leader="dot" w:pos="9912"/>
      </w:tabs>
      <w:spacing w:before="120" w:after="60"/>
    </w:pPr>
    <w:rPr>
      <w:rFonts w:ascii="Verdana" w:hAnsi="Verdana"/>
      <w:bCs/>
      <w:noProof/>
      <w:color w:val="215A99"/>
      <w:spacing w:val="20"/>
      <w:w w:val="115"/>
      <w:kern w:val="36"/>
    </w:rPr>
  </w:style>
  <w:style w:type="paragraph" w:styleId="TOC2">
    <w:name w:val="toc 2"/>
    <w:basedOn w:val="Normal"/>
    <w:next w:val="Normal"/>
    <w:uiPriority w:val="39"/>
    <w:rsid w:val="00A959BC"/>
    <w:pPr>
      <w:keepNext/>
      <w:tabs>
        <w:tab w:val="right" w:leader="dot" w:pos="9880"/>
      </w:tabs>
      <w:spacing w:before="40" w:after="20"/>
      <w:ind w:left="238"/>
    </w:pPr>
    <w:rPr>
      <w:bCs/>
      <w:noProof/>
      <w:sz w:val="22"/>
    </w:rPr>
  </w:style>
  <w:style w:type="paragraph" w:styleId="TOC3">
    <w:name w:val="toc 3"/>
    <w:basedOn w:val="Normal"/>
    <w:next w:val="Normal"/>
    <w:uiPriority w:val="39"/>
    <w:rsid w:val="00A959BC"/>
    <w:pPr>
      <w:tabs>
        <w:tab w:val="right" w:leader="dot" w:pos="9880"/>
      </w:tabs>
      <w:spacing w:after="20"/>
      <w:ind w:left="482"/>
    </w:pPr>
    <w:rPr>
      <w:noProof/>
      <w:sz w:val="20"/>
    </w:rPr>
  </w:style>
  <w:style w:type="numbering" w:customStyle="1" w:styleId="Automaattinennumerointi">
    <w:name w:val="Automaattinen numerointi"/>
    <w:basedOn w:val="NoList"/>
    <w:rsid w:val="00813A0E"/>
    <w:pPr>
      <w:numPr>
        <w:numId w:val="3"/>
      </w:numPr>
    </w:pPr>
  </w:style>
  <w:style w:type="paragraph" w:customStyle="1" w:styleId="AsiakirjaNimi">
    <w:name w:val="AsiakirjaNimi"/>
    <w:basedOn w:val="Heading1"/>
    <w:next w:val="Normal"/>
    <w:rsid w:val="0025323A"/>
    <w:pPr>
      <w:pageBreakBefore w:val="0"/>
      <w:spacing w:after="0" w:line="360" w:lineRule="auto"/>
      <w:jc w:val="center"/>
    </w:pPr>
    <w:rPr>
      <w:spacing w:val="22"/>
      <w:sz w:val="56"/>
    </w:rPr>
  </w:style>
  <w:style w:type="paragraph" w:customStyle="1" w:styleId="NimenTydennys">
    <w:name w:val="NimenTäydennys"/>
    <w:basedOn w:val="Normal"/>
    <w:rsid w:val="00903D7C"/>
    <w:pPr>
      <w:keepNext/>
      <w:spacing w:before="720" w:after="600"/>
      <w:ind w:left="737"/>
      <w:jc w:val="center"/>
      <w:outlineLvl w:val="0"/>
    </w:pPr>
    <w:rPr>
      <w:rFonts w:ascii="Verdana" w:hAnsi="Verdana"/>
      <w:color w:val="215A99"/>
      <w:spacing w:val="22"/>
      <w:w w:val="110"/>
      <w:sz w:val="32"/>
      <w:szCs w:val="20"/>
    </w:rPr>
  </w:style>
  <w:style w:type="paragraph" w:customStyle="1" w:styleId="Kansikuva">
    <w:name w:val="Kansikuva"/>
    <w:basedOn w:val="BodyText"/>
    <w:next w:val="Kirjoittaja"/>
    <w:rsid w:val="00857E69"/>
    <w:pPr>
      <w:keepNext/>
      <w:spacing w:before="120"/>
      <w:ind w:left="0"/>
      <w:jc w:val="center"/>
    </w:pPr>
  </w:style>
  <w:style w:type="paragraph" w:customStyle="1" w:styleId="Kirjoittaja">
    <w:name w:val="Kirjoittaja"/>
    <w:basedOn w:val="Normal"/>
    <w:rsid w:val="0025323A"/>
    <w:pPr>
      <w:keepLines/>
      <w:spacing w:line="360" w:lineRule="auto"/>
      <w:jc w:val="center"/>
      <w:outlineLvl w:val="0"/>
    </w:pPr>
    <w:rPr>
      <w:rFonts w:ascii="Verdana" w:hAnsi="Verdana"/>
      <w:color w:val="215A99"/>
      <w:sz w:val="30"/>
      <w:szCs w:val="20"/>
    </w:rPr>
  </w:style>
  <w:style w:type="paragraph" w:customStyle="1" w:styleId="SisOtsikko">
    <w:name w:val="SisäOtsikko"/>
    <w:basedOn w:val="Heading1"/>
    <w:rsid w:val="0010555D"/>
    <w:rPr>
      <w:color w:val="215A99"/>
    </w:rPr>
  </w:style>
  <w:style w:type="character" w:styleId="CommentReference">
    <w:name w:val="annotation reference"/>
    <w:semiHidden/>
    <w:rsid w:val="00857E69"/>
    <w:rPr>
      <w:rFonts w:ascii="Arial" w:hAnsi="Arial" w:cs="Arial"/>
      <w:vanish/>
      <w:color w:val="auto"/>
      <w:w w:val="100"/>
      <w:sz w:val="16"/>
      <w:szCs w:val="16"/>
    </w:rPr>
  </w:style>
  <w:style w:type="paragraph" w:customStyle="1" w:styleId="KirjoittajanTerv">
    <w:name w:val="KirjoittajanTerv"/>
    <w:basedOn w:val="Normal"/>
    <w:rsid w:val="00387C93"/>
    <w:pPr>
      <w:keepLines/>
      <w:spacing w:before="360" w:after="360"/>
      <w:jc w:val="center"/>
      <w:outlineLvl w:val="0"/>
    </w:pPr>
    <w:rPr>
      <w:rFonts w:ascii="Verdana" w:hAnsi="Verdana"/>
      <w:color w:val="215A99"/>
      <w:szCs w:val="20"/>
    </w:rPr>
  </w:style>
  <w:style w:type="paragraph" w:styleId="CommentText">
    <w:name w:val="annotation text"/>
    <w:basedOn w:val="Normal"/>
    <w:link w:val="CommentTextChar"/>
    <w:semiHidden/>
    <w:rsid w:val="00857E69"/>
    <w:rPr>
      <w:rFonts w:ascii="Arial" w:hAnsi="Arial"/>
      <w:sz w:val="22"/>
      <w:szCs w:val="20"/>
    </w:rPr>
  </w:style>
  <w:style w:type="paragraph" w:customStyle="1" w:styleId="Kuvapaikka">
    <w:name w:val="Kuvapaikka"/>
    <w:basedOn w:val="BodyText"/>
    <w:next w:val="Caption"/>
    <w:rsid w:val="00156977"/>
    <w:pPr>
      <w:keepNext/>
      <w:spacing w:before="120"/>
    </w:pPr>
  </w:style>
  <w:style w:type="paragraph" w:styleId="Caption">
    <w:name w:val="caption"/>
    <w:basedOn w:val="Normal"/>
    <w:next w:val="BodyText"/>
    <w:link w:val="CaptionChar"/>
    <w:qFormat/>
    <w:rsid w:val="004344AF"/>
    <w:pPr>
      <w:spacing w:before="120" w:after="120"/>
      <w:ind w:left="2892" w:hanging="964"/>
    </w:pPr>
    <w:rPr>
      <w:b/>
      <w:bCs/>
      <w:szCs w:val="20"/>
    </w:rPr>
  </w:style>
  <w:style w:type="character" w:customStyle="1" w:styleId="KorostusLihavoinnilla">
    <w:name w:val="KorostusLihavoinnilla"/>
    <w:basedOn w:val="DefaultParagraphFont"/>
    <w:rsid w:val="00420575"/>
    <w:rPr>
      <w:rFonts w:ascii="Garamond" w:hAnsi="Garamond"/>
      <w:b/>
    </w:rPr>
  </w:style>
  <w:style w:type="character" w:customStyle="1" w:styleId="CommentTextChar">
    <w:name w:val="Comment Text Char"/>
    <w:basedOn w:val="DefaultParagraphFont"/>
    <w:link w:val="CommentText"/>
    <w:semiHidden/>
    <w:rsid w:val="00C225E0"/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rsid w:val="007644E1"/>
    <w:rPr>
      <w:rFonts w:ascii="Garamond" w:hAnsi="Garamond"/>
      <w:sz w:val="24"/>
    </w:rPr>
  </w:style>
  <w:style w:type="character" w:customStyle="1" w:styleId="CaptionChar">
    <w:name w:val="Caption Char"/>
    <w:basedOn w:val="DefaultParagraphFont"/>
    <w:link w:val="Caption"/>
    <w:rsid w:val="004344AF"/>
    <w:rPr>
      <w:rFonts w:ascii="Garamond" w:hAnsi="Garamond"/>
      <w:b/>
      <w:bCs/>
      <w:sz w:val="24"/>
    </w:rPr>
  </w:style>
  <w:style w:type="paragraph" w:customStyle="1" w:styleId="Taulukkokeskitetty">
    <w:name w:val="Taulukko keskitetty"/>
    <w:basedOn w:val="BodyText"/>
    <w:qFormat/>
    <w:rsid w:val="00903D7C"/>
    <w:pPr>
      <w:spacing w:before="0" w:after="0"/>
      <w:ind w:left="0" w:right="60"/>
      <w:jc w:val="center"/>
    </w:pPr>
    <w:rPr>
      <w:bCs/>
    </w:rPr>
  </w:style>
  <w:style w:type="table" w:styleId="TableGrid">
    <w:name w:val="Table Grid"/>
    <w:basedOn w:val="TableNormal"/>
    <w:uiPriority w:val="59"/>
    <w:rsid w:val="00314FDD"/>
    <w:rPr>
      <w:rFonts w:ascii="Garamond" w:hAnsi="Garamond"/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5F3A91"/>
    <w:rPr>
      <w:rFonts w:ascii="Tahoma" w:hAnsi="Tahoma" w:cs="Tahoma"/>
      <w:sz w:val="16"/>
      <w:szCs w:val="16"/>
    </w:rPr>
  </w:style>
  <w:style w:type="paragraph" w:customStyle="1" w:styleId="KehystettyTeksti">
    <w:name w:val="KehystettyTeksti"/>
    <w:basedOn w:val="Normal"/>
    <w:link w:val="KehystettyTekstiChar"/>
    <w:qFormat/>
    <w:rsid w:val="00BC6062"/>
    <w:pPr>
      <w:pBdr>
        <w:top w:val="single" w:sz="6" w:space="1" w:color="215A99"/>
        <w:left w:val="single" w:sz="6" w:space="4" w:color="215A99"/>
        <w:bottom w:val="single" w:sz="6" w:space="4" w:color="215A99"/>
        <w:right w:val="single" w:sz="6" w:space="0" w:color="215A99"/>
      </w:pBdr>
      <w:tabs>
        <w:tab w:val="left" w:pos="4536"/>
        <w:tab w:val="left" w:pos="5670"/>
      </w:tabs>
      <w:spacing w:before="60" w:after="120"/>
      <w:ind w:left="1928" w:right="57"/>
    </w:pPr>
    <w:rPr>
      <w:szCs w:val="20"/>
    </w:rPr>
  </w:style>
  <w:style w:type="paragraph" w:customStyle="1" w:styleId="Kuvapaikka-10">
    <w:name w:val="Kuvapaikka - 10"/>
    <w:basedOn w:val="Kuvapaikka"/>
    <w:qFormat/>
    <w:rsid w:val="007068B7"/>
    <w:pPr>
      <w:ind w:left="1560"/>
    </w:pPr>
  </w:style>
  <w:style w:type="character" w:customStyle="1" w:styleId="KehystettyTekstiChar">
    <w:name w:val="KehystettyTeksti Char"/>
    <w:basedOn w:val="DefaultParagraphFont"/>
    <w:link w:val="KehystettyTeksti"/>
    <w:rsid w:val="00BC6062"/>
    <w:rPr>
      <w:rFonts w:ascii="Garamond" w:hAnsi="Garamond"/>
      <w:sz w:val="24"/>
    </w:rPr>
  </w:style>
  <w:style w:type="paragraph" w:customStyle="1" w:styleId="KuvanotsikkoVasen">
    <w:name w:val="Kuvan otsikko + Vasen"/>
    <w:basedOn w:val="Caption"/>
    <w:rsid w:val="007068B7"/>
    <w:pPr>
      <w:spacing w:before="60" w:after="0"/>
      <w:ind w:left="2597" w:hanging="1038"/>
    </w:pPr>
  </w:style>
  <w:style w:type="character" w:styleId="Hyperlink">
    <w:name w:val="Hyperlink"/>
    <w:basedOn w:val="DefaultParagraphFont"/>
    <w:uiPriority w:val="99"/>
    <w:unhideWhenUsed/>
    <w:rsid w:val="001772B1"/>
    <w:rPr>
      <w:color w:val="0000FF"/>
      <w:u w:val="single"/>
    </w:rPr>
  </w:style>
  <w:style w:type="paragraph" w:customStyle="1" w:styleId="Muutos">
    <w:name w:val="Muutos"/>
    <w:hidden/>
    <w:uiPriority w:val="99"/>
    <w:semiHidden/>
    <w:rsid w:val="00433CD3"/>
    <w:rPr>
      <w:rFonts w:ascii="Garamond" w:hAnsi="Garamond"/>
      <w:sz w:val="24"/>
      <w:szCs w:val="24"/>
    </w:rPr>
  </w:style>
  <w:style w:type="paragraph" w:customStyle="1" w:styleId="Leipteksti-10">
    <w:name w:val="Leipäteksti - 10"/>
    <w:basedOn w:val="BodyText"/>
    <w:rsid w:val="007068B7"/>
    <w:pPr>
      <w:ind w:left="1560"/>
    </w:pPr>
  </w:style>
  <w:style w:type="paragraph" w:customStyle="1" w:styleId="Kansikuvansijoitus">
    <w:name w:val="Kansikuvan sijoitus"/>
    <w:basedOn w:val="NimenTydennys"/>
    <w:rsid w:val="007068B7"/>
    <w:pPr>
      <w:ind w:left="0"/>
    </w:pPr>
    <w:rPr>
      <w:color w:val="FFFFFF"/>
    </w:rPr>
  </w:style>
  <w:style w:type="paragraph" w:customStyle="1" w:styleId="TaulukonLeipteksti">
    <w:name w:val="TaulukonLeipäteksti"/>
    <w:rsid w:val="00FF2A74"/>
    <w:pPr>
      <w:spacing w:before="60" w:after="60"/>
    </w:pPr>
    <w:rPr>
      <w:rFonts w:ascii="Garamond" w:hAnsi="Garamond"/>
      <w:sz w:val="24"/>
    </w:rPr>
  </w:style>
  <w:style w:type="paragraph" w:customStyle="1" w:styleId="TaulukonOtsikkoO">
    <w:name w:val="TaulukonOtsikkoO"/>
    <w:basedOn w:val="TaulukonOtsikko"/>
    <w:rsid w:val="001772B1"/>
    <w:pPr>
      <w:jc w:val="right"/>
    </w:pPr>
    <w:rPr>
      <w:bCs/>
    </w:rPr>
  </w:style>
  <w:style w:type="character" w:customStyle="1" w:styleId="Heading3Char">
    <w:name w:val="Heading 3 Char"/>
    <w:aliases w:val="SO 2 Char"/>
    <w:basedOn w:val="DefaultParagraphFont"/>
    <w:link w:val="Heading3"/>
    <w:rsid w:val="009C4469"/>
    <w:rPr>
      <w:rFonts w:ascii="Verdana" w:hAnsi="Verdana"/>
      <w:iCs/>
      <w:color w:val="215A99"/>
      <w:sz w:val="32"/>
      <w:lang w:val="fi-FI" w:eastAsia="fi-FI" w:bidi="ar-SA"/>
    </w:rPr>
  </w:style>
  <w:style w:type="character" w:customStyle="1" w:styleId="Heading4Char">
    <w:name w:val="Heading 4 Char"/>
    <w:aliases w:val="SO 3 Char"/>
    <w:basedOn w:val="DefaultParagraphFont"/>
    <w:link w:val="Heading4"/>
    <w:rsid w:val="009C4469"/>
    <w:rPr>
      <w:rFonts w:ascii="Verdana" w:hAnsi="Verdana"/>
      <w:bCs/>
      <w:iCs/>
      <w:color w:val="215A99"/>
      <w:sz w:val="28"/>
      <w:lang w:val="fi-FI" w:eastAsia="fi-FI" w:bidi="ar-SA"/>
    </w:rPr>
  </w:style>
  <w:style w:type="character" w:customStyle="1" w:styleId="Heading1Char">
    <w:name w:val="Heading 1 Char"/>
    <w:aliases w:val="PO Char"/>
    <w:basedOn w:val="DefaultParagraphFont"/>
    <w:link w:val="Heading1"/>
    <w:rsid w:val="009C4469"/>
    <w:rPr>
      <w:rFonts w:ascii="Verdana" w:hAnsi="Verdana"/>
      <w:color w:val="18559C"/>
      <w:w w:val="110"/>
      <w:sz w:val="48"/>
      <w:lang w:val="fi-FI" w:eastAsia="fi-FI" w:bidi="ar-SA"/>
    </w:rPr>
  </w:style>
  <w:style w:type="character" w:customStyle="1" w:styleId="Heading2Char">
    <w:name w:val="Heading 2 Char"/>
    <w:aliases w:val="SO 1 Char"/>
    <w:basedOn w:val="DefaultParagraphFont"/>
    <w:link w:val="Heading2"/>
    <w:rsid w:val="009C4469"/>
    <w:rPr>
      <w:rFonts w:ascii="Verdana" w:hAnsi="Verdana" w:cs="Arial"/>
      <w:bCs/>
      <w:color w:val="215A99"/>
      <w:sz w:val="36"/>
      <w:szCs w:val="28"/>
    </w:rPr>
  </w:style>
  <w:style w:type="character" w:customStyle="1" w:styleId="Heading5Char">
    <w:name w:val="Heading 5 Char"/>
    <w:aliases w:val="SO 4 Char"/>
    <w:basedOn w:val="DefaultParagraphFont"/>
    <w:link w:val="Heading5"/>
    <w:rsid w:val="009C4469"/>
    <w:rPr>
      <w:rFonts w:ascii="Verdana" w:hAnsi="Verdana"/>
      <w:bCs/>
      <w:iCs/>
      <w:color w:val="215A9C"/>
      <w:sz w:val="24"/>
    </w:rPr>
  </w:style>
  <w:style w:type="paragraph" w:customStyle="1" w:styleId="KehystettyTekstiVasen">
    <w:name w:val="KehystettyTeksti + Vasen"/>
    <w:basedOn w:val="KehystettyTeksti"/>
    <w:qFormat/>
    <w:rsid w:val="00180F9B"/>
    <w:pPr>
      <w:ind w:left="0"/>
    </w:pPr>
  </w:style>
  <w:style w:type="character" w:styleId="PageNumber">
    <w:name w:val="page number"/>
    <w:basedOn w:val="DefaultParagraphFont"/>
    <w:rsid w:val="00A556E0"/>
  </w:style>
  <w:style w:type="paragraph" w:customStyle="1" w:styleId="Riippuvaleipteksti">
    <w:name w:val="Riippuva leipäteksti"/>
    <w:basedOn w:val="BodyText"/>
    <w:rsid w:val="0017341E"/>
    <w:pPr>
      <w:ind w:hanging="1361"/>
    </w:pPr>
  </w:style>
  <w:style w:type="paragraph" w:customStyle="1" w:styleId="TaulukonLeiptekstiO">
    <w:name w:val="TaulukonLeipätekstiO"/>
    <w:basedOn w:val="TaulukonLeipteksti"/>
    <w:rsid w:val="00FF2A74"/>
    <w:pPr>
      <w:jc w:val="right"/>
    </w:pPr>
  </w:style>
  <w:style w:type="paragraph" w:customStyle="1" w:styleId="TaulukonOtsikko">
    <w:name w:val="TaulukonOtsikko"/>
    <w:basedOn w:val="BodyText"/>
    <w:rsid w:val="00FF2A74"/>
    <w:pPr>
      <w:spacing w:before="100" w:after="40"/>
      <w:ind w:left="0"/>
    </w:pPr>
    <w:rPr>
      <w:b/>
      <w:sz w:val="22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556E0"/>
    <w:rPr>
      <w:rFonts w:ascii="Times New Roman" w:hAnsi="Times New Roman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A556E0"/>
    <w:rPr>
      <w:rFonts w:ascii="Arial" w:hAnsi="Arial"/>
      <w:b/>
      <w:bCs/>
      <w:sz w:val="22"/>
    </w:rPr>
  </w:style>
  <w:style w:type="paragraph" w:styleId="Index1">
    <w:name w:val="index 1"/>
    <w:basedOn w:val="Normal"/>
    <w:next w:val="Normal"/>
    <w:autoRedefine/>
    <w:uiPriority w:val="99"/>
    <w:unhideWhenUsed/>
    <w:rsid w:val="0086304E"/>
    <w:pPr>
      <w:ind w:left="240" w:hanging="240"/>
    </w:pPr>
    <w:rPr>
      <w:sz w:val="20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86304E"/>
    <w:pPr>
      <w:ind w:left="480" w:hanging="240"/>
    </w:pPr>
    <w:rPr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B6185F"/>
    <w:pPr>
      <w:pBdr>
        <w:top w:val="single" w:sz="12" w:space="0" w:color="215A9C"/>
        <w:bottom w:val="single" w:sz="12" w:space="0" w:color="215A9C"/>
      </w:pBdr>
      <w:spacing w:before="180" w:after="60"/>
      <w:jc w:val="center"/>
    </w:pPr>
    <w:rPr>
      <w:rFonts w:ascii="Verdana" w:hAnsi="Verdana"/>
      <w:bCs/>
      <w:color w:val="215A9C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316E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316E8"/>
    <w:rPr>
      <w:rFonts w:ascii="Garamond" w:hAnsi="Garamond"/>
    </w:rPr>
  </w:style>
  <w:style w:type="character" w:styleId="FootnoteReference">
    <w:name w:val="footnote reference"/>
    <w:basedOn w:val="DefaultParagraphFont"/>
    <w:uiPriority w:val="99"/>
    <w:semiHidden/>
    <w:unhideWhenUsed/>
    <w:rsid w:val="009316E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16E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16E8"/>
    <w:rPr>
      <w:rFonts w:ascii="Garamond" w:hAnsi="Garamond"/>
    </w:rPr>
  </w:style>
  <w:style w:type="character" w:styleId="EndnoteReference">
    <w:name w:val="endnote reference"/>
    <w:basedOn w:val="DefaultParagraphFont"/>
    <w:uiPriority w:val="99"/>
    <w:semiHidden/>
    <w:unhideWhenUsed/>
    <w:rsid w:val="009316E8"/>
    <w:rPr>
      <w:vertAlign w:val="superscript"/>
    </w:rPr>
  </w:style>
  <w:style w:type="paragraph" w:customStyle="1" w:styleId="Johdanto-otsikko">
    <w:name w:val="Johdanto-otsikko"/>
    <w:basedOn w:val="Heading1"/>
    <w:rsid w:val="00EF4B31"/>
    <w:pPr>
      <w:spacing w:before="180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3C259E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C259E"/>
    <w:rPr>
      <w:rFonts w:ascii="Garamond" w:hAnsi="Garamond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C25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C259E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C259E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C259E"/>
    <w:rPr>
      <w:rFonts w:ascii="Courier New" w:hAnsi="Courier New" w:cs="Courier New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3C259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C259E"/>
    <w:rPr>
      <w:rFonts w:ascii="Garamond" w:hAnsi="Garamond"/>
      <w:i/>
      <w:iCs/>
      <w:sz w:val="24"/>
      <w:szCs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C259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C259E"/>
    <w:rPr>
      <w:rFonts w:ascii="Garamond" w:hAnsi="Garamond"/>
      <w:sz w:val="24"/>
      <w:szCs w:val="24"/>
    </w:rPr>
  </w:style>
  <w:style w:type="paragraph" w:styleId="ListContinue">
    <w:name w:val="List Continue"/>
    <w:basedOn w:val="Normal"/>
    <w:uiPriority w:val="99"/>
    <w:semiHidden/>
    <w:unhideWhenUsed/>
    <w:rsid w:val="003C259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C259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C259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C259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C259E"/>
    <w:pPr>
      <w:spacing w:after="120"/>
      <w:ind w:left="1415"/>
      <w:contextualSpacing/>
    </w:pPr>
  </w:style>
  <w:style w:type="paragraph" w:styleId="EnvelopeAddress">
    <w:name w:val="envelope address"/>
    <w:basedOn w:val="Normal"/>
    <w:uiPriority w:val="99"/>
    <w:semiHidden/>
    <w:unhideWhenUsed/>
    <w:rsid w:val="003C259E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uiPriority w:val="99"/>
    <w:semiHidden/>
    <w:unhideWhenUsed/>
    <w:rsid w:val="003C259E"/>
    <w:rPr>
      <w:rFonts w:ascii="Cambria" w:hAnsi="Cambria"/>
      <w:sz w:val="20"/>
      <w:szCs w:val="20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3C259E"/>
  </w:style>
  <w:style w:type="paragraph" w:styleId="BodyText2">
    <w:name w:val="Body Text 2"/>
    <w:basedOn w:val="Normal"/>
    <w:link w:val="BodyText2Char"/>
    <w:semiHidden/>
    <w:unhideWhenUsed/>
    <w:rsid w:val="003C259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3C259E"/>
    <w:rPr>
      <w:rFonts w:ascii="Garamond" w:hAnsi="Garamond"/>
      <w:sz w:val="24"/>
      <w:szCs w:val="24"/>
    </w:rPr>
  </w:style>
  <w:style w:type="paragraph" w:styleId="BodyText3">
    <w:name w:val="Body Text 3"/>
    <w:basedOn w:val="Normal"/>
    <w:link w:val="BodyText3Char"/>
    <w:semiHidden/>
    <w:unhideWhenUsed/>
    <w:rsid w:val="003C25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3C259E"/>
    <w:rPr>
      <w:rFonts w:ascii="Garamond" w:hAnsi="Garamond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C259E"/>
    <w:pPr>
      <w:spacing w:before="0"/>
      <w:ind w:left="0" w:firstLine="210"/>
    </w:pPr>
    <w:rPr>
      <w:szCs w:val="24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C259E"/>
    <w:rPr>
      <w:rFonts w:ascii="Garamond" w:hAnsi="Garamond"/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3C259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3C259E"/>
    <w:rPr>
      <w:rFonts w:ascii="Garamond" w:hAnsi="Garamond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C259E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C259E"/>
    <w:rPr>
      <w:rFonts w:ascii="Garamond" w:hAnsi="Garamond"/>
      <w:sz w:val="24"/>
      <w:szCs w:val="24"/>
    </w:rPr>
  </w:style>
  <w:style w:type="paragraph" w:styleId="BlockText">
    <w:name w:val="Block Text"/>
    <w:basedOn w:val="Normal"/>
    <w:uiPriority w:val="99"/>
    <w:semiHidden/>
    <w:unhideWhenUsed/>
    <w:rsid w:val="003C259E"/>
    <w:pPr>
      <w:spacing w:after="120"/>
      <w:ind w:left="1440" w:right="1440"/>
    </w:pPr>
  </w:style>
  <w:style w:type="paragraph" w:styleId="Closing">
    <w:name w:val="Closing"/>
    <w:basedOn w:val="Normal"/>
    <w:link w:val="ClosingChar"/>
    <w:uiPriority w:val="99"/>
    <w:semiHidden/>
    <w:unhideWhenUsed/>
    <w:rsid w:val="003C259E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C259E"/>
    <w:rPr>
      <w:rFonts w:ascii="Garamond" w:hAnsi="Garamond"/>
      <w:sz w:val="24"/>
      <w:szCs w:val="24"/>
    </w:rPr>
  </w:style>
  <w:style w:type="paragraph" w:styleId="List2">
    <w:name w:val="List 2"/>
    <w:basedOn w:val="Normal"/>
    <w:uiPriority w:val="99"/>
    <w:semiHidden/>
    <w:unhideWhenUsed/>
    <w:rsid w:val="003C259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C259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C259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C259E"/>
    <w:pPr>
      <w:ind w:left="1415" w:hanging="283"/>
      <w:contextualSpacing/>
    </w:pPr>
  </w:style>
  <w:style w:type="paragraph" w:customStyle="1" w:styleId="Lhdeluettelo">
    <w:name w:val="Lähdeluettelo"/>
    <w:basedOn w:val="Normal"/>
    <w:next w:val="Normal"/>
    <w:uiPriority w:val="37"/>
    <w:semiHidden/>
    <w:unhideWhenUsed/>
    <w:rsid w:val="003C259E"/>
  </w:style>
  <w:style w:type="paragraph" w:styleId="TOAHeading">
    <w:name w:val="toa heading"/>
    <w:basedOn w:val="Normal"/>
    <w:next w:val="Normal"/>
    <w:uiPriority w:val="99"/>
    <w:semiHidden/>
    <w:unhideWhenUsed/>
    <w:rsid w:val="003C259E"/>
    <w:pPr>
      <w:spacing w:before="120"/>
    </w:pPr>
    <w:rPr>
      <w:rFonts w:ascii="Cambria" w:hAnsi="Cambria"/>
      <w:b/>
      <w:bCs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C259E"/>
    <w:pPr>
      <w:ind w:left="240" w:hanging="240"/>
    </w:pPr>
  </w:style>
  <w:style w:type="paragraph" w:styleId="MacroText">
    <w:name w:val="macro"/>
    <w:link w:val="MacroTextChar"/>
    <w:uiPriority w:val="99"/>
    <w:semiHidden/>
    <w:unhideWhenUsed/>
    <w:rsid w:val="003C259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C259E"/>
    <w:rPr>
      <w:rFonts w:ascii="Courier New" w:hAnsi="Courier New" w:cs="Courier New"/>
      <w:lang w:val="fi-FI" w:eastAsia="fi-FI" w:bidi="ar-SA"/>
    </w:rPr>
  </w:style>
  <w:style w:type="paragraph" w:styleId="ListBullet">
    <w:name w:val="List Bullet"/>
    <w:basedOn w:val="Normal"/>
    <w:uiPriority w:val="99"/>
    <w:semiHidden/>
    <w:unhideWhenUsed/>
    <w:rsid w:val="003C259E"/>
    <w:pPr>
      <w:numPr>
        <w:numId w:val="19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C259E"/>
    <w:pPr>
      <w:numPr>
        <w:numId w:val="20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C259E"/>
    <w:pPr>
      <w:numPr>
        <w:numId w:val="21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C259E"/>
    <w:pPr>
      <w:numPr>
        <w:numId w:val="22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3C259E"/>
    <w:pPr>
      <w:numPr>
        <w:numId w:val="23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C259E"/>
    <w:pPr>
      <w:numPr>
        <w:numId w:val="2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C259E"/>
    <w:pPr>
      <w:numPr>
        <w:numId w:val="25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C259E"/>
    <w:pPr>
      <w:numPr>
        <w:numId w:val="26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3C259E"/>
    <w:pPr>
      <w:numPr>
        <w:numId w:val="27"/>
      </w:numPr>
      <w:contextualSpacing/>
    </w:p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C259E"/>
  </w:style>
  <w:style w:type="character" w:customStyle="1" w:styleId="DateChar">
    <w:name w:val="Date Char"/>
    <w:basedOn w:val="DefaultParagraphFont"/>
    <w:link w:val="Date"/>
    <w:uiPriority w:val="99"/>
    <w:semiHidden/>
    <w:rsid w:val="003C259E"/>
    <w:rPr>
      <w:rFonts w:ascii="Garamond" w:hAnsi="Garamond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C259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C259E"/>
    <w:rPr>
      <w:rFonts w:ascii="Garamond" w:hAnsi="Garamond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C259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C259E"/>
    <w:rPr>
      <w:rFonts w:ascii="Garamond" w:hAnsi="Garamond"/>
      <w:sz w:val="16"/>
      <w:szCs w:val="16"/>
    </w:rPr>
  </w:style>
  <w:style w:type="paragraph" w:customStyle="1" w:styleId="Sisllysluettelonotsikko">
    <w:name w:val="Sisällysluettelon otsikko"/>
    <w:basedOn w:val="Heading1"/>
    <w:next w:val="Normal"/>
    <w:uiPriority w:val="39"/>
    <w:semiHidden/>
    <w:unhideWhenUsed/>
    <w:qFormat/>
    <w:rsid w:val="003C259E"/>
    <w:pPr>
      <w:pageBreakBefore w:val="0"/>
      <w:spacing w:before="240" w:after="60"/>
      <w:outlineLvl w:val="9"/>
    </w:pPr>
    <w:rPr>
      <w:rFonts w:ascii="Cambria" w:hAnsi="Cambria"/>
      <w:b/>
      <w:bCs/>
      <w:color w:val="auto"/>
      <w:w w:val="100"/>
      <w:kern w:val="32"/>
      <w:sz w:val="32"/>
      <w:szCs w:val="32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C259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C259E"/>
    <w:rPr>
      <w:rFonts w:ascii="Garamond" w:hAnsi="Garamond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C259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C259E"/>
    <w:rPr>
      <w:rFonts w:ascii="Courier New" w:hAnsi="Courier New" w:cs="Courier New"/>
    </w:rPr>
  </w:style>
  <w:style w:type="paragraph" w:styleId="NormalIndent">
    <w:name w:val="Normal Indent"/>
    <w:basedOn w:val="Normal"/>
    <w:uiPriority w:val="99"/>
    <w:semiHidden/>
    <w:unhideWhenUsed/>
    <w:rsid w:val="003C259E"/>
    <w:pPr>
      <w:ind w:left="1304"/>
    </w:p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C259E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C259E"/>
    <w:rPr>
      <w:rFonts w:ascii="Garamond" w:hAnsi="Garamond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C259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C259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customStyle="1" w:styleId="Kyttoikeusotsikko">
    <w:name w:val="Käyttöoikeus otsikko"/>
    <w:basedOn w:val="Heading2"/>
    <w:qFormat/>
    <w:rsid w:val="00347DF0"/>
    <w:pPr>
      <w:outlineLvl w:val="9"/>
    </w:pPr>
  </w:style>
  <w:style w:type="paragraph" w:customStyle="1" w:styleId="LuetteloKJK">
    <w:name w:val="LuetteloKJK"/>
    <w:basedOn w:val="Normal"/>
    <w:rsid w:val="00A959BC"/>
    <w:pPr>
      <w:numPr>
        <w:numId w:val="30"/>
      </w:numPr>
      <w:tabs>
        <w:tab w:val="left" w:pos="340"/>
      </w:tabs>
      <w:ind w:left="2410"/>
      <w:contextualSpacing/>
    </w:pPr>
    <w:rPr>
      <w:szCs w:val="20"/>
    </w:rPr>
  </w:style>
  <w:style w:type="paragraph" w:customStyle="1" w:styleId="ISBN">
    <w:name w:val="ISBN"/>
    <w:basedOn w:val="BodyText"/>
    <w:rsid w:val="00FF2A74"/>
    <w:pPr>
      <w:ind w:left="0"/>
      <w:jc w:val="center"/>
    </w:pPr>
  </w:style>
  <w:style w:type="paragraph" w:customStyle="1" w:styleId="StyleAsiakirjaNimiBefore132pt">
    <w:name w:val="Style AsiakirjaNimi + Before:  132 pt"/>
    <w:basedOn w:val="AsiakirjaNimi"/>
    <w:rsid w:val="00A959BC"/>
    <w:pPr>
      <w:spacing w:before="2040"/>
    </w:pPr>
  </w:style>
  <w:style w:type="character" w:customStyle="1" w:styleId="HeaderChar">
    <w:name w:val="Header Char"/>
    <w:basedOn w:val="DefaultParagraphFont"/>
    <w:link w:val="Header"/>
    <w:rsid w:val="00260E3E"/>
    <w:rPr>
      <w:rFonts w:ascii="Verdana" w:hAnsi="Verdana"/>
      <w:bCs/>
      <w:iCs/>
      <w:color w:val="215A99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List Bullet 5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85F"/>
    <w:rPr>
      <w:rFonts w:ascii="Garamond" w:hAnsi="Garamond"/>
      <w:sz w:val="24"/>
      <w:szCs w:val="24"/>
    </w:rPr>
  </w:style>
  <w:style w:type="paragraph" w:styleId="Heading1">
    <w:name w:val="heading 1"/>
    <w:aliases w:val="PO"/>
    <w:next w:val="BodyText"/>
    <w:link w:val="Heading1Char"/>
    <w:qFormat/>
    <w:rsid w:val="009C4469"/>
    <w:pPr>
      <w:keepNext/>
      <w:pageBreakBefore/>
      <w:spacing w:after="120"/>
      <w:outlineLvl w:val="0"/>
    </w:pPr>
    <w:rPr>
      <w:rFonts w:ascii="Verdana" w:hAnsi="Verdana"/>
      <w:color w:val="18559C"/>
      <w:w w:val="110"/>
      <w:sz w:val="48"/>
    </w:rPr>
  </w:style>
  <w:style w:type="paragraph" w:styleId="Heading2">
    <w:name w:val="heading 2"/>
    <w:aliases w:val="SO 1"/>
    <w:basedOn w:val="Normal"/>
    <w:next w:val="BodyText"/>
    <w:link w:val="Heading2Char"/>
    <w:qFormat/>
    <w:rsid w:val="009C4469"/>
    <w:pPr>
      <w:keepNext/>
      <w:spacing w:before="120" w:after="40"/>
      <w:ind w:left="567"/>
      <w:outlineLvl w:val="1"/>
    </w:pPr>
    <w:rPr>
      <w:rFonts w:ascii="Verdana" w:hAnsi="Verdana" w:cs="Arial"/>
      <w:bCs/>
      <w:color w:val="215A99"/>
      <w:sz w:val="36"/>
      <w:szCs w:val="28"/>
    </w:rPr>
  </w:style>
  <w:style w:type="paragraph" w:styleId="Heading3">
    <w:name w:val="heading 3"/>
    <w:aliases w:val="SO 2"/>
    <w:next w:val="BodyText"/>
    <w:link w:val="Heading3Char"/>
    <w:qFormat/>
    <w:rsid w:val="009C4469"/>
    <w:pPr>
      <w:keepNext/>
      <w:spacing w:before="100" w:after="40"/>
      <w:ind w:left="1134"/>
      <w:outlineLvl w:val="2"/>
    </w:pPr>
    <w:rPr>
      <w:rFonts w:ascii="Verdana" w:hAnsi="Verdana"/>
      <w:iCs/>
      <w:color w:val="215A99"/>
      <w:sz w:val="32"/>
    </w:rPr>
  </w:style>
  <w:style w:type="paragraph" w:styleId="Heading4">
    <w:name w:val="heading 4"/>
    <w:aliases w:val="SO 3"/>
    <w:next w:val="BodyText"/>
    <w:link w:val="Heading4Char"/>
    <w:qFormat/>
    <w:rsid w:val="009C4469"/>
    <w:pPr>
      <w:keepNext/>
      <w:numPr>
        <w:ilvl w:val="3"/>
        <w:numId w:val="2"/>
      </w:numPr>
      <w:spacing w:before="80" w:after="40"/>
      <w:ind w:left="1474"/>
      <w:outlineLvl w:val="3"/>
    </w:pPr>
    <w:rPr>
      <w:rFonts w:ascii="Verdana" w:hAnsi="Verdana"/>
      <w:bCs/>
      <w:iCs/>
      <w:color w:val="215A99"/>
      <w:sz w:val="28"/>
    </w:rPr>
  </w:style>
  <w:style w:type="paragraph" w:styleId="Heading5">
    <w:name w:val="heading 5"/>
    <w:aliases w:val="SO 4"/>
    <w:basedOn w:val="Normal"/>
    <w:next w:val="BodyText"/>
    <w:link w:val="Heading5Char"/>
    <w:qFormat/>
    <w:rsid w:val="009C4469"/>
    <w:pPr>
      <w:keepNext/>
      <w:numPr>
        <w:ilvl w:val="4"/>
        <w:numId w:val="2"/>
      </w:numPr>
      <w:spacing w:before="60" w:after="40"/>
      <w:ind w:left="1871"/>
      <w:outlineLvl w:val="4"/>
    </w:pPr>
    <w:rPr>
      <w:rFonts w:ascii="Verdana" w:hAnsi="Verdana"/>
      <w:bCs/>
      <w:iCs/>
      <w:color w:val="215A9C"/>
      <w:szCs w:val="20"/>
    </w:rPr>
  </w:style>
  <w:style w:type="paragraph" w:styleId="Heading6">
    <w:name w:val="heading 6"/>
    <w:basedOn w:val="Normal"/>
    <w:next w:val="Normal"/>
    <w:qFormat/>
    <w:rsid w:val="00857E69"/>
    <w:pPr>
      <w:numPr>
        <w:ilvl w:val="5"/>
        <w:numId w:val="2"/>
      </w:numPr>
      <w:spacing w:before="240" w:after="60"/>
      <w:outlineLvl w:val="5"/>
    </w:pPr>
    <w:rPr>
      <w:rFonts w:ascii="Eras Bold ITC" w:hAnsi="Eras Bold ITC"/>
      <w:iCs/>
      <w:szCs w:val="20"/>
    </w:rPr>
  </w:style>
  <w:style w:type="paragraph" w:styleId="Heading7">
    <w:name w:val="heading 7"/>
    <w:basedOn w:val="Normal"/>
    <w:next w:val="Normal"/>
    <w:qFormat/>
    <w:rsid w:val="00857E69"/>
    <w:pPr>
      <w:numPr>
        <w:ilvl w:val="6"/>
        <w:numId w:val="2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857E69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857E69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7644E1"/>
    <w:pPr>
      <w:spacing w:before="60" w:after="120"/>
      <w:ind w:left="1928"/>
    </w:pPr>
    <w:rPr>
      <w:szCs w:val="20"/>
    </w:rPr>
  </w:style>
  <w:style w:type="paragraph" w:styleId="Header">
    <w:name w:val="header"/>
    <w:basedOn w:val="Normal"/>
    <w:link w:val="HeaderChar"/>
    <w:rsid w:val="00AF3CEC"/>
    <w:pPr>
      <w:tabs>
        <w:tab w:val="right" w:pos="9923"/>
      </w:tabs>
    </w:pPr>
    <w:rPr>
      <w:rFonts w:ascii="Verdana" w:hAnsi="Verdana"/>
      <w:bCs/>
      <w:iCs/>
      <w:color w:val="215A99"/>
      <w:sz w:val="48"/>
      <w:szCs w:val="20"/>
    </w:rPr>
  </w:style>
  <w:style w:type="paragraph" w:styleId="Footer">
    <w:name w:val="footer"/>
    <w:basedOn w:val="Normal"/>
    <w:rsid w:val="00A75B1E"/>
    <w:pPr>
      <w:pBdr>
        <w:between w:val="single" w:sz="12" w:space="1" w:color="215A9C"/>
      </w:pBdr>
      <w:tabs>
        <w:tab w:val="right" w:pos="9923"/>
      </w:tabs>
    </w:pPr>
    <w:rPr>
      <w:rFonts w:ascii="Verdana" w:hAnsi="Verdana"/>
      <w:bCs/>
      <w:color w:val="215A99"/>
      <w:sz w:val="22"/>
      <w:szCs w:val="20"/>
    </w:rPr>
  </w:style>
  <w:style w:type="paragraph" w:styleId="TOC1">
    <w:name w:val="toc 1"/>
    <w:basedOn w:val="Normal"/>
    <w:next w:val="Normal"/>
    <w:uiPriority w:val="39"/>
    <w:rsid w:val="001E2A7A"/>
    <w:pPr>
      <w:keepNext/>
      <w:tabs>
        <w:tab w:val="right" w:leader="dot" w:pos="9912"/>
      </w:tabs>
      <w:spacing w:before="120" w:after="60"/>
    </w:pPr>
    <w:rPr>
      <w:rFonts w:ascii="Verdana" w:hAnsi="Verdana"/>
      <w:bCs/>
      <w:noProof/>
      <w:color w:val="215A99"/>
      <w:spacing w:val="20"/>
      <w:w w:val="115"/>
      <w:kern w:val="36"/>
    </w:rPr>
  </w:style>
  <w:style w:type="paragraph" w:styleId="TOC2">
    <w:name w:val="toc 2"/>
    <w:basedOn w:val="Normal"/>
    <w:next w:val="Normal"/>
    <w:uiPriority w:val="39"/>
    <w:rsid w:val="00A959BC"/>
    <w:pPr>
      <w:keepNext/>
      <w:tabs>
        <w:tab w:val="right" w:leader="dot" w:pos="9880"/>
      </w:tabs>
      <w:spacing w:before="40" w:after="20"/>
      <w:ind w:left="238"/>
    </w:pPr>
    <w:rPr>
      <w:bCs/>
      <w:noProof/>
      <w:sz w:val="22"/>
    </w:rPr>
  </w:style>
  <w:style w:type="paragraph" w:styleId="TOC3">
    <w:name w:val="toc 3"/>
    <w:basedOn w:val="Normal"/>
    <w:next w:val="Normal"/>
    <w:uiPriority w:val="39"/>
    <w:rsid w:val="00A959BC"/>
    <w:pPr>
      <w:tabs>
        <w:tab w:val="right" w:leader="dot" w:pos="9880"/>
      </w:tabs>
      <w:spacing w:after="20"/>
      <w:ind w:left="482"/>
    </w:pPr>
    <w:rPr>
      <w:noProof/>
      <w:sz w:val="20"/>
    </w:rPr>
  </w:style>
  <w:style w:type="numbering" w:customStyle="1" w:styleId="Automaattinennumerointi">
    <w:name w:val="Automaattinen numerointi"/>
    <w:basedOn w:val="NoList"/>
    <w:rsid w:val="00813A0E"/>
    <w:pPr>
      <w:numPr>
        <w:numId w:val="3"/>
      </w:numPr>
    </w:pPr>
  </w:style>
  <w:style w:type="paragraph" w:customStyle="1" w:styleId="AsiakirjaNimi">
    <w:name w:val="AsiakirjaNimi"/>
    <w:basedOn w:val="Heading1"/>
    <w:next w:val="Normal"/>
    <w:rsid w:val="0025323A"/>
    <w:pPr>
      <w:pageBreakBefore w:val="0"/>
      <w:spacing w:after="0" w:line="360" w:lineRule="auto"/>
      <w:jc w:val="center"/>
    </w:pPr>
    <w:rPr>
      <w:spacing w:val="22"/>
      <w:sz w:val="56"/>
    </w:rPr>
  </w:style>
  <w:style w:type="paragraph" w:customStyle="1" w:styleId="NimenTydennys">
    <w:name w:val="NimenTäydennys"/>
    <w:basedOn w:val="Normal"/>
    <w:rsid w:val="00903D7C"/>
    <w:pPr>
      <w:keepNext/>
      <w:spacing w:before="720" w:after="600"/>
      <w:ind w:left="737"/>
      <w:jc w:val="center"/>
      <w:outlineLvl w:val="0"/>
    </w:pPr>
    <w:rPr>
      <w:rFonts w:ascii="Verdana" w:hAnsi="Verdana"/>
      <w:color w:val="215A99"/>
      <w:spacing w:val="22"/>
      <w:w w:val="110"/>
      <w:sz w:val="32"/>
      <w:szCs w:val="20"/>
    </w:rPr>
  </w:style>
  <w:style w:type="paragraph" w:customStyle="1" w:styleId="Kansikuva">
    <w:name w:val="Kansikuva"/>
    <w:basedOn w:val="BodyText"/>
    <w:next w:val="Kirjoittaja"/>
    <w:rsid w:val="00857E69"/>
    <w:pPr>
      <w:keepNext/>
      <w:spacing w:before="120"/>
      <w:ind w:left="0"/>
      <w:jc w:val="center"/>
    </w:pPr>
  </w:style>
  <w:style w:type="paragraph" w:customStyle="1" w:styleId="Kirjoittaja">
    <w:name w:val="Kirjoittaja"/>
    <w:basedOn w:val="Normal"/>
    <w:rsid w:val="0025323A"/>
    <w:pPr>
      <w:keepLines/>
      <w:spacing w:line="360" w:lineRule="auto"/>
      <w:jc w:val="center"/>
      <w:outlineLvl w:val="0"/>
    </w:pPr>
    <w:rPr>
      <w:rFonts w:ascii="Verdana" w:hAnsi="Verdana"/>
      <w:color w:val="215A99"/>
      <w:sz w:val="30"/>
      <w:szCs w:val="20"/>
    </w:rPr>
  </w:style>
  <w:style w:type="paragraph" w:customStyle="1" w:styleId="SisOtsikko">
    <w:name w:val="SisäOtsikko"/>
    <w:basedOn w:val="Heading1"/>
    <w:rsid w:val="0010555D"/>
    <w:rPr>
      <w:color w:val="215A99"/>
    </w:rPr>
  </w:style>
  <w:style w:type="character" w:styleId="CommentReference">
    <w:name w:val="annotation reference"/>
    <w:semiHidden/>
    <w:rsid w:val="00857E69"/>
    <w:rPr>
      <w:rFonts w:ascii="Arial" w:hAnsi="Arial" w:cs="Arial"/>
      <w:vanish/>
      <w:color w:val="auto"/>
      <w:w w:val="100"/>
      <w:sz w:val="16"/>
      <w:szCs w:val="16"/>
    </w:rPr>
  </w:style>
  <w:style w:type="paragraph" w:customStyle="1" w:styleId="KirjoittajanTerv">
    <w:name w:val="KirjoittajanTerv"/>
    <w:basedOn w:val="Normal"/>
    <w:rsid w:val="00387C93"/>
    <w:pPr>
      <w:keepLines/>
      <w:spacing w:before="360" w:after="360"/>
      <w:jc w:val="center"/>
      <w:outlineLvl w:val="0"/>
    </w:pPr>
    <w:rPr>
      <w:rFonts w:ascii="Verdana" w:hAnsi="Verdana"/>
      <w:color w:val="215A99"/>
      <w:szCs w:val="20"/>
    </w:rPr>
  </w:style>
  <w:style w:type="paragraph" w:styleId="CommentText">
    <w:name w:val="annotation text"/>
    <w:basedOn w:val="Normal"/>
    <w:link w:val="CommentTextChar"/>
    <w:semiHidden/>
    <w:rsid w:val="00857E69"/>
    <w:rPr>
      <w:rFonts w:ascii="Arial" w:hAnsi="Arial"/>
      <w:sz w:val="22"/>
      <w:szCs w:val="20"/>
    </w:rPr>
  </w:style>
  <w:style w:type="paragraph" w:customStyle="1" w:styleId="Kuvapaikka">
    <w:name w:val="Kuvapaikka"/>
    <w:basedOn w:val="BodyText"/>
    <w:next w:val="Caption"/>
    <w:rsid w:val="00156977"/>
    <w:pPr>
      <w:keepNext/>
      <w:spacing w:before="120"/>
    </w:pPr>
  </w:style>
  <w:style w:type="paragraph" w:styleId="Caption">
    <w:name w:val="caption"/>
    <w:basedOn w:val="Normal"/>
    <w:next w:val="BodyText"/>
    <w:link w:val="CaptionChar"/>
    <w:qFormat/>
    <w:rsid w:val="004344AF"/>
    <w:pPr>
      <w:spacing w:before="120" w:after="120"/>
      <w:ind w:left="2892" w:hanging="964"/>
    </w:pPr>
    <w:rPr>
      <w:b/>
      <w:bCs/>
      <w:szCs w:val="20"/>
    </w:rPr>
  </w:style>
  <w:style w:type="character" w:customStyle="1" w:styleId="KorostusLihavoinnilla">
    <w:name w:val="KorostusLihavoinnilla"/>
    <w:basedOn w:val="DefaultParagraphFont"/>
    <w:rsid w:val="00420575"/>
    <w:rPr>
      <w:rFonts w:ascii="Garamond" w:hAnsi="Garamond"/>
      <w:b/>
    </w:rPr>
  </w:style>
  <w:style w:type="character" w:customStyle="1" w:styleId="CommentTextChar">
    <w:name w:val="Comment Text Char"/>
    <w:basedOn w:val="DefaultParagraphFont"/>
    <w:link w:val="CommentText"/>
    <w:semiHidden/>
    <w:rsid w:val="00C225E0"/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rsid w:val="007644E1"/>
    <w:rPr>
      <w:rFonts w:ascii="Garamond" w:hAnsi="Garamond"/>
      <w:sz w:val="24"/>
    </w:rPr>
  </w:style>
  <w:style w:type="character" w:customStyle="1" w:styleId="CaptionChar">
    <w:name w:val="Caption Char"/>
    <w:basedOn w:val="DefaultParagraphFont"/>
    <w:link w:val="Caption"/>
    <w:rsid w:val="004344AF"/>
    <w:rPr>
      <w:rFonts w:ascii="Garamond" w:hAnsi="Garamond"/>
      <w:b/>
      <w:bCs/>
      <w:sz w:val="24"/>
    </w:rPr>
  </w:style>
  <w:style w:type="paragraph" w:customStyle="1" w:styleId="Taulukkokeskitetty">
    <w:name w:val="Taulukko keskitetty"/>
    <w:basedOn w:val="BodyText"/>
    <w:qFormat/>
    <w:rsid w:val="00903D7C"/>
    <w:pPr>
      <w:spacing w:before="0" w:after="0"/>
      <w:ind w:left="0" w:right="60"/>
      <w:jc w:val="center"/>
    </w:pPr>
    <w:rPr>
      <w:bCs/>
    </w:rPr>
  </w:style>
  <w:style w:type="table" w:styleId="TableGrid">
    <w:name w:val="Table Grid"/>
    <w:basedOn w:val="TableNormal"/>
    <w:uiPriority w:val="59"/>
    <w:rsid w:val="00314FDD"/>
    <w:rPr>
      <w:rFonts w:ascii="Garamond" w:hAnsi="Garamond"/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5F3A91"/>
    <w:rPr>
      <w:rFonts w:ascii="Tahoma" w:hAnsi="Tahoma" w:cs="Tahoma"/>
      <w:sz w:val="16"/>
      <w:szCs w:val="16"/>
    </w:rPr>
  </w:style>
  <w:style w:type="paragraph" w:customStyle="1" w:styleId="KehystettyTeksti">
    <w:name w:val="KehystettyTeksti"/>
    <w:basedOn w:val="Normal"/>
    <w:link w:val="KehystettyTekstiChar"/>
    <w:qFormat/>
    <w:rsid w:val="00BC6062"/>
    <w:pPr>
      <w:pBdr>
        <w:top w:val="single" w:sz="6" w:space="1" w:color="215A99"/>
        <w:left w:val="single" w:sz="6" w:space="4" w:color="215A99"/>
        <w:bottom w:val="single" w:sz="6" w:space="4" w:color="215A99"/>
        <w:right w:val="single" w:sz="6" w:space="0" w:color="215A99"/>
      </w:pBdr>
      <w:tabs>
        <w:tab w:val="left" w:pos="4536"/>
        <w:tab w:val="left" w:pos="5670"/>
      </w:tabs>
      <w:spacing w:before="60" w:after="120"/>
      <w:ind w:left="1928" w:right="57"/>
    </w:pPr>
    <w:rPr>
      <w:szCs w:val="20"/>
    </w:rPr>
  </w:style>
  <w:style w:type="paragraph" w:customStyle="1" w:styleId="Kuvapaikka-10">
    <w:name w:val="Kuvapaikka - 10"/>
    <w:basedOn w:val="Kuvapaikka"/>
    <w:qFormat/>
    <w:rsid w:val="007068B7"/>
    <w:pPr>
      <w:ind w:left="1560"/>
    </w:pPr>
  </w:style>
  <w:style w:type="character" w:customStyle="1" w:styleId="KehystettyTekstiChar">
    <w:name w:val="KehystettyTeksti Char"/>
    <w:basedOn w:val="DefaultParagraphFont"/>
    <w:link w:val="KehystettyTeksti"/>
    <w:rsid w:val="00BC6062"/>
    <w:rPr>
      <w:rFonts w:ascii="Garamond" w:hAnsi="Garamond"/>
      <w:sz w:val="24"/>
    </w:rPr>
  </w:style>
  <w:style w:type="paragraph" w:customStyle="1" w:styleId="KuvanotsikkoVasen">
    <w:name w:val="Kuvan otsikko + Vasen"/>
    <w:basedOn w:val="Caption"/>
    <w:rsid w:val="007068B7"/>
    <w:pPr>
      <w:spacing w:before="60" w:after="0"/>
      <w:ind w:left="2597" w:hanging="1038"/>
    </w:pPr>
  </w:style>
  <w:style w:type="character" w:styleId="Hyperlink">
    <w:name w:val="Hyperlink"/>
    <w:basedOn w:val="DefaultParagraphFont"/>
    <w:uiPriority w:val="99"/>
    <w:unhideWhenUsed/>
    <w:rsid w:val="001772B1"/>
    <w:rPr>
      <w:color w:val="0000FF"/>
      <w:u w:val="single"/>
    </w:rPr>
  </w:style>
  <w:style w:type="paragraph" w:customStyle="1" w:styleId="Muutos">
    <w:name w:val="Muutos"/>
    <w:hidden/>
    <w:uiPriority w:val="99"/>
    <w:semiHidden/>
    <w:rsid w:val="00433CD3"/>
    <w:rPr>
      <w:rFonts w:ascii="Garamond" w:hAnsi="Garamond"/>
      <w:sz w:val="24"/>
      <w:szCs w:val="24"/>
    </w:rPr>
  </w:style>
  <w:style w:type="paragraph" w:customStyle="1" w:styleId="Leipteksti-10">
    <w:name w:val="Leipäteksti - 10"/>
    <w:basedOn w:val="BodyText"/>
    <w:rsid w:val="007068B7"/>
    <w:pPr>
      <w:ind w:left="1560"/>
    </w:pPr>
  </w:style>
  <w:style w:type="paragraph" w:customStyle="1" w:styleId="Kansikuvansijoitus">
    <w:name w:val="Kansikuvan sijoitus"/>
    <w:basedOn w:val="NimenTydennys"/>
    <w:rsid w:val="007068B7"/>
    <w:pPr>
      <w:ind w:left="0"/>
    </w:pPr>
    <w:rPr>
      <w:color w:val="FFFFFF"/>
    </w:rPr>
  </w:style>
  <w:style w:type="paragraph" w:customStyle="1" w:styleId="TaulukonLeipteksti">
    <w:name w:val="TaulukonLeipäteksti"/>
    <w:rsid w:val="00FF2A74"/>
    <w:pPr>
      <w:spacing w:before="60" w:after="60"/>
    </w:pPr>
    <w:rPr>
      <w:rFonts w:ascii="Garamond" w:hAnsi="Garamond"/>
      <w:sz w:val="24"/>
    </w:rPr>
  </w:style>
  <w:style w:type="paragraph" w:customStyle="1" w:styleId="TaulukonOtsikkoO">
    <w:name w:val="TaulukonOtsikkoO"/>
    <w:basedOn w:val="TaulukonOtsikko"/>
    <w:rsid w:val="001772B1"/>
    <w:pPr>
      <w:jc w:val="right"/>
    </w:pPr>
    <w:rPr>
      <w:bCs/>
    </w:rPr>
  </w:style>
  <w:style w:type="character" w:customStyle="1" w:styleId="Heading3Char">
    <w:name w:val="Heading 3 Char"/>
    <w:aliases w:val="SO 2 Char"/>
    <w:basedOn w:val="DefaultParagraphFont"/>
    <w:link w:val="Heading3"/>
    <w:rsid w:val="009C4469"/>
    <w:rPr>
      <w:rFonts w:ascii="Verdana" w:hAnsi="Verdana"/>
      <w:iCs/>
      <w:color w:val="215A99"/>
      <w:sz w:val="32"/>
      <w:lang w:val="fi-FI" w:eastAsia="fi-FI" w:bidi="ar-SA"/>
    </w:rPr>
  </w:style>
  <w:style w:type="character" w:customStyle="1" w:styleId="Heading4Char">
    <w:name w:val="Heading 4 Char"/>
    <w:aliases w:val="SO 3 Char"/>
    <w:basedOn w:val="DefaultParagraphFont"/>
    <w:link w:val="Heading4"/>
    <w:rsid w:val="009C4469"/>
    <w:rPr>
      <w:rFonts w:ascii="Verdana" w:hAnsi="Verdana"/>
      <w:bCs/>
      <w:iCs/>
      <w:color w:val="215A99"/>
      <w:sz w:val="28"/>
      <w:lang w:val="fi-FI" w:eastAsia="fi-FI" w:bidi="ar-SA"/>
    </w:rPr>
  </w:style>
  <w:style w:type="character" w:customStyle="1" w:styleId="Heading1Char">
    <w:name w:val="Heading 1 Char"/>
    <w:aliases w:val="PO Char"/>
    <w:basedOn w:val="DefaultParagraphFont"/>
    <w:link w:val="Heading1"/>
    <w:rsid w:val="009C4469"/>
    <w:rPr>
      <w:rFonts w:ascii="Verdana" w:hAnsi="Verdana"/>
      <w:color w:val="18559C"/>
      <w:w w:val="110"/>
      <w:sz w:val="48"/>
      <w:lang w:val="fi-FI" w:eastAsia="fi-FI" w:bidi="ar-SA"/>
    </w:rPr>
  </w:style>
  <w:style w:type="character" w:customStyle="1" w:styleId="Heading2Char">
    <w:name w:val="Heading 2 Char"/>
    <w:aliases w:val="SO 1 Char"/>
    <w:basedOn w:val="DefaultParagraphFont"/>
    <w:link w:val="Heading2"/>
    <w:rsid w:val="009C4469"/>
    <w:rPr>
      <w:rFonts w:ascii="Verdana" w:hAnsi="Verdana" w:cs="Arial"/>
      <w:bCs/>
      <w:color w:val="215A99"/>
      <w:sz w:val="36"/>
      <w:szCs w:val="28"/>
    </w:rPr>
  </w:style>
  <w:style w:type="character" w:customStyle="1" w:styleId="Heading5Char">
    <w:name w:val="Heading 5 Char"/>
    <w:aliases w:val="SO 4 Char"/>
    <w:basedOn w:val="DefaultParagraphFont"/>
    <w:link w:val="Heading5"/>
    <w:rsid w:val="009C4469"/>
    <w:rPr>
      <w:rFonts w:ascii="Verdana" w:hAnsi="Verdana"/>
      <w:bCs/>
      <w:iCs/>
      <w:color w:val="215A9C"/>
      <w:sz w:val="24"/>
    </w:rPr>
  </w:style>
  <w:style w:type="paragraph" w:customStyle="1" w:styleId="KehystettyTekstiVasen">
    <w:name w:val="KehystettyTeksti + Vasen"/>
    <w:basedOn w:val="KehystettyTeksti"/>
    <w:qFormat/>
    <w:rsid w:val="00180F9B"/>
    <w:pPr>
      <w:ind w:left="0"/>
    </w:pPr>
  </w:style>
  <w:style w:type="character" w:styleId="PageNumber">
    <w:name w:val="page number"/>
    <w:basedOn w:val="DefaultParagraphFont"/>
    <w:rsid w:val="00A556E0"/>
  </w:style>
  <w:style w:type="paragraph" w:customStyle="1" w:styleId="Riippuvaleipteksti">
    <w:name w:val="Riippuva leipäteksti"/>
    <w:basedOn w:val="BodyText"/>
    <w:rsid w:val="0017341E"/>
    <w:pPr>
      <w:ind w:hanging="1361"/>
    </w:pPr>
  </w:style>
  <w:style w:type="paragraph" w:customStyle="1" w:styleId="TaulukonLeiptekstiO">
    <w:name w:val="TaulukonLeipätekstiO"/>
    <w:basedOn w:val="TaulukonLeipteksti"/>
    <w:rsid w:val="00FF2A74"/>
    <w:pPr>
      <w:jc w:val="right"/>
    </w:pPr>
  </w:style>
  <w:style w:type="paragraph" w:customStyle="1" w:styleId="TaulukonOtsikko">
    <w:name w:val="TaulukonOtsikko"/>
    <w:basedOn w:val="BodyText"/>
    <w:rsid w:val="00FF2A74"/>
    <w:pPr>
      <w:spacing w:before="100" w:after="40"/>
      <w:ind w:left="0"/>
    </w:pPr>
    <w:rPr>
      <w:b/>
      <w:sz w:val="22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556E0"/>
    <w:rPr>
      <w:rFonts w:ascii="Times New Roman" w:hAnsi="Times New Roman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A556E0"/>
    <w:rPr>
      <w:rFonts w:ascii="Arial" w:hAnsi="Arial"/>
      <w:b/>
      <w:bCs/>
      <w:sz w:val="22"/>
    </w:rPr>
  </w:style>
  <w:style w:type="paragraph" w:styleId="Index1">
    <w:name w:val="index 1"/>
    <w:basedOn w:val="Normal"/>
    <w:next w:val="Normal"/>
    <w:autoRedefine/>
    <w:uiPriority w:val="99"/>
    <w:unhideWhenUsed/>
    <w:rsid w:val="0086304E"/>
    <w:pPr>
      <w:ind w:left="240" w:hanging="240"/>
    </w:pPr>
    <w:rPr>
      <w:sz w:val="20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86304E"/>
    <w:pPr>
      <w:ind w:left="480" w:hanging="240"/>
    </w:pPr>
    <w:rPr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B6185F"/>
    <w:pPr>
      <w:pBdr>
        <w:top w:val="single" w:sz="12" w:space="0" w:color="215A9C"/>
        <w:bottom w:val="single" w:sz="12" w:space="0" w:color="215A9C"/>
      </w:pBdr>
      <w:spacing w:before="180" w:after="60"/>
      <w:jc w:val="center"/>
    </w:pPr>
    <w:rPr>
      <w:rFonts w:ascii="Verdana" w:hAnsi="Verdana"/>
      <w:bCs/>
      <w:color w:val="215A9C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316E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316E8"/>
    <w:rPr>
      <w:rFonts w:ascii="Garamond" w:hAnsi="Garamond"/>
    </w:rPr>
  </w:style>
  <w:style w:type="character" w:styleId="FootnoteReference">
    <w:name w:val="footnote reference"/>
    <w:basedOn w:val="DefaultParagraphFont"/>
    <w:uiPriority w:val="99"/>
    <w:semiHidden/>
    <w:unhideWhenUsed/>
    <w:rsid w:val="009316E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16E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16E8"/>
    <w:rPr>
      <w:rFonts w:ascii="Garamond" w:hAnsi="Garamond"/>
    </w:rPr>
  </w:style>
  <w:style w:type="character" w:styleId="EndnoteReference">
    <w:name w:val="endnote reference"/>
    <w:basedOn w:val="DefaultParagraphFont"/>
    <w:uiPriority w:val="99"/>
    <w:semiHidden/>
    <w:unhideWhenUsed/>
    <w:rsid w:val="009316E8"/>
    <w:rPr>
      <w:vertAlign w:val="superscript"/>
    </w:rPr>
  </w:style>
  <w:style w:type="paragraph" w:customStyle="1" w:styleId="Johdanto-otsikko">
    <w:name w:val="Johdanto-otsikko"/>
    <w:basedOn w:val="Heading1"/>
    <w:rsid w:val="00EF4B31"/>
    <w:pPr>
      <w:spacing w:before="180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3C259E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C259E"/>
    <w:rPr>
      <w:rFonts w:ascii="Garamond" w:hAnsi="Garamond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C25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C259E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C259E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C259E"/>
    <w:rPr>
      <w:rFonts w:ascii="Courier New" w:hAnsi="Courier New" w:cs="Courier New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3C259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C259E"/>
    <w:rPr>
      <w:rFonts w:ascii="Garamond" w:hAnsi="Garamond"/>
      <w:i/>
      <w:iCs/>
      <w:sz w:val="24"/>
      <w:szCs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C259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C259E"/>
    <w:rPr>
      <w:rFonts w:ascii="Garamond" w:hAnsi="Garamond"/>
      <w:sz w:val="24"/>
      <w:szCs w:val="24"/>
    </w:rPr>
  </w:style>
  <w:style w:type="paragraph" w:styleId="ListContinue">
    <w:name w:val="List Continue"/>
    <w:basedOn w:val="Normal"/>
    <w:uiPriority w:val="99"/>
    <w:semiHidden/>
    <w:unhideWhenUsed/>
    <w:rsid w:val="003C259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C259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C259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C259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C259E"/>
    <w:pPr>
      <w:spacing w:after="120"/>
      <w:ind w:left="1415"/>
      <w:contextualSpacing/>
    </w:pPr>
  </w:style>
  <w:style w:type="paragraph" w:styleId="EnvelopeAddress">
    <w:name w:val="envelope address"/>
    <w:basedOn w:val="Normal"/>
    <w:uiPriority w:val="99"/>
    <w:semiHidden/>
    <w:unhideWhenUsed/>
    <w:rsid w:val="003C259E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uiPriority w:val="99"/>
    <w:semiHidden/>
    <w:unhideWhenUsed/>
    <w:rsid w:val="003C259E"/>
    <w:rPr>
      <w:rFonts w:ascii="Cambria" w:hAnsi="Cambria"/>
      <w:sz w:val="20"/>
      <w:szCs w:val="20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3C259E"/>
  </w:style>
  <w:style w:type="paragraph" w:styleId="BodyText2">
    <w:name w:val="Body Text 2"/>
    <w:basedOn w:val="Normal"/>
    <w:link w:val="BodyText2Char"/>
    <w:semiHidden/>
    <w:unhideWhenUsed/>
    <w:rsid w:val="003C259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3C259E"/>
    <w:rPr>
      <w:rFonts w:ascii="Garamond" w:hAnsi="Garamond"/>
      <w:sz w:val="24"/>
      <w:szCs w:val="24"/>
    </w:rPr>
  </w:style>
  <w:style w:type="paragraph" w:styleId="BodyText3">
    <w:name w:val="Body Text 3"/>
    <w:basedOn w:val="Normal"/>
    <w:link w:val="BodyText3Char"/>
    <w:semiHidden/>
    <w:unhideWhenUsed/>
    <w:rsid w:val="003C25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3C259E"/>
    <w:rPr>
      <w:rFonts w:ascii="Garamond" w:hAnsi="Garamond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C259E"/>
    <w:pPr>
      <w:spacing w:before="0"/>
      <w:ind w:left="0" w:firstLine="210"/>
    </w:pPr>
    <w:rPr>
      <w:szCs w:val="24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C259E"/>
    <w:rPr>
      <w:rFonts w:ascii="Garamond" w:hAnsi="Garamond"/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3C259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3C259E"/>
    <w:rPr>
      <w:rFonts w:ascii="Garamond" w:hAnsi="Garamond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C259E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C259E"/>
    <w:rPr>
      <w:rFonts w:ascii="Garamond" w:hAnsi="Garamond"/>
      <w:sz w:val="24"/>
      <w:szCs w:val="24"/>
    </w:rPr>
  </w:style>
  <w:style w:type="paragraph" w:styleId="BlockText">
    <w:name w:val="Block Text"/>
    <w:basedOn w:val="Normal"/>
    <w:uiPriority w:val="99"/>
    <w:semiHidden/>
    <w:unhideWhenUsed/>
    <w:rsid w:val="003C259E"/>
    <w:pPr>
      <w:spacing w:after="120"/>
      <w:ind w:left="1440" w:right="1440"/>
    </w:pPr>
  </w:style>
  <w:style w:type="paragraph" w:styleId="Closing">
    <w:name w:val="Closing"/>
    <w:basedOn w:val="Normal"/>
    <w:link w:val="ClosingChar"/>
    <w:uiPriority w:val="99"/>
    <w:semiHidden/>
    <w:unhideWhenUsed/>
    <w:rsid w:val="003C259E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C259E"/>
    <w:rPr>
      <w:rFonts w:ascii="Garamond" w:hAnsi="Garamond"/>
      <w:sz w:val="24"/>
      <w:szCs w:val="24"/>
    </w:rPr>
  </w:style>
  <w:style w:type="paragraph" w:styleId="List2">
    <w:name w:val="List 2"/>
    <w:basedOn w:val="Normal"/>
    <w:uiPriority w:val="99"/>
    <w:semiHidden/>
    <w:unhideWhenUsed/>
    <w:rsid w:val="003C259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C259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C259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C259E"/>
    <w:pPr>
      <w:ind w:left="1415" w:hanging="283"/>
      <w:contextualSpacing/>
    </w:pPr>
  </w:style>
  <w:style w:type="paragraph" w:customStyle="1" w:styleId="Lhdeluettelo">
    <w:name w:val="Lähdeluettelo"/>
    <w:basedOn w:val="Normal"/>
    <w:next w:val="Normal"/>
    <w:uiPriority w:val="37"/>
    <w:semiHidden/>
    <w:unhideWhenUsed/>
    <w:rsid w:val="003C259E"/>
  </w:style>
  <w:style w:type="paragraph" w:styleId="TOAHeading">
    <w:name w:val="toa heading"/>
    <w:basedOn w:val="Normal"/>
    <w:next w:val="Normal"/>
    <w:uiPriority w:val="99"/>
    <w:semiHidden/>
    <w:unhideWhenUsed/>
    <w:rsid w:val="003C259E"/>
    <w:pPr>
      <w:spacing w:before="120"/>
    </w:pPr>
    <w:rPr>
      <w:rFonts w:ascii="Cambria" w:hAnsi="Cambria"/>
      <w:b/>
      <w:bCs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C259E"/>
    <w:pPr>
      <w:ind w:left="240" w:hanging="240"/>
    </w:pPr>
  </w:style>
  <w:style w:type="paragraph" w:styleId="MacroText">
    <w:name w:val="macro"/>
    <w:link w:val="MacroTextChar"/>
    <w:uiPriority w:val="99"/>
    <w:semiHidden/>
    <w:unhideWhenUsed/>
    <w:rsid w:val="003C259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C259E"/>
    <w:rPr>
      <w:rFonts w:ascii="Courier New" w:hAnsi="Courier New" w:cs="Courier New"/>
      <w:lang w:val="fi-FI" w:eastAsia="fi-FI" w:bidi="ar-SA"/>
    </w:rPr>
  </w:style>
  <w:style w:type="paragraph" w:styleId="ListBullet">
    <w:name w:val="List Bullet"/>
    <w:basedOn w:val="Normal"/>
    <w:uiPriority w:val="99"/>
    <w:semiHidden/>
    <w:unhideWhenUsed/>
    <w:rsid w:val="003C259E"/>
    <w:pPr>
      <w:numPr>
        <w:numId w:val="19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C259E"/>
    <w:pPr>
      <w:numPr>
        <w:numId w:val="20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C259E"/>
    <w:pPr>
      <w:numPr>
        <w:numId w:val="21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C259E"/>
    <w:pPr>
      <w:numPr>
        <w:numId w:val="22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3C259E"/>
    <w:pPr>
      <w:numPr>
        <w:numId w:val="23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C259E"/>
    <w:pPr>
      <w:numPr>
        <w:numId w:val="2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C259E"/>
    <w:pPr>
      <w:numPr>
        <w:numId w:val="25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C259E"/>
    <w:pPr>
      <w:numPr>
        <w:numId w:val="26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3C259E"/>
    <w:pPr>
      <w:numPr>
        <w:numId w:val="27"/>
      </w:numPr>
      <w:contextualSpacing/>
    </w:p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C259E"/>
  </w:style>
  <w:style w:type="character" w:customStyle="1" w:styleId="DateChar">
    <w:name w:val="Date Char"/>
    <w:basedOn w:val="DefaultParagraphFont"/>
    <w:link w:val="Date"/>
    <w:uiPriority w:val="99"/>
    <w:semiHidden/>
    <w:rsid w:val="003C259E"/>
    <w:rPr>
      <w:rFonts w:ascii="Garamond" w:hAnsi="Garamond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C259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C259E"/>
    <w:rPr>
      <w:rFonts w:ascii="Garamond" w:hAnsi="Garamond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C259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C259E"/>
    <w:rPr>
      <w:rFonts w:ascii="Garamond" w:hAnsi="Garamond"/>
      <w:sz w:val="16"/>
      <w:szCs w:val="16"/>
    </w:rPr>
  </w:style>
  <w:style w:type="paragraph" w:customStyle="1" w:styleId="Sisllysluettelonotsikko">
    <w:name w:val="Sisällysluettelon otsikko"/>
    <w:basedOn w:val="Heading1"/>
    <w:next w:val="Normal"/>
    <w:uiPriority w:val="39"/>
    <w:semiHidden/>
    <w:unhideWhenUsed/>
    <w:qFormat/>
    <w:rsid w:val="003C259E"/>
    <w:pPr>
      <w:pageBreakBefore w:val="0"/>
      <w:spacing w:before="240" w:after="60"/>
      <w:outlineLvl w:val="9"/>
    </w:pPr>
    <w:rPr>
      <w:rFonts w:ascii="Cambria" w:hAnsi="Cambria"/>
      <w:b/>
      <w:bCs/>
      <w:color w:val="auto"/>
      <w:w w:val="100"/>
      <w:kern w:val="32"/>
      <w:sz w:val="32"/>
      <w:szCs w:val="32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C259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C259E"/>
    <w:rPr>
      <w:rFonts w:ascii="Garamond" w:hAnsi="Garamond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C259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C259E"/>
    <w:rPr>
      <w:rFonts w:ascii="Courier New" w:hAnsi="Courier New" w:cs="Courier New"/>
    </w:rPr>
  </w:style>
  <w:style w:type="paragraph" w:styleId="NormalIndent">
    <w:name w:val="Normal Indent"/>
    <w:basedOn w:val="Normal"/>
    <w:uiPriority w:val="99"/>
    <w:semiHidden/>
    <w:unhideWhenUsed/>
    <w:rsid w:val="003C259E"/>
    <w:pPr>
      <w:ind w:left="1304"/>
    </w:p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C259E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C259E"/>
    <w:rPr>
      <w:rFonts w:ascii="Garamond" w:hAnsi="Garamond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C259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C259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customStyle="1" w:styleId="Kyttoikeusotsikko">
    <w:name w:val="Käyttöoikeus otsikko"/>
    <w:basedOn w:val="Heading2"/>
    <w:qFormat/>
    <w:rsid w:val="00347DF0"/>
    <w:pPr>
      <w:outlineLvl w:val="9"/>
    </w:pPr>
  </w:style>
  <w:style w:type="paragraph" w:customStyle="1" w:styleId="LuetteloKJK">
    <w:name w:val="LuetteloKJK"/>
    <w:basedOn w:val="Normal"/>
    <w:rsid w:val="00A959BC"/>
    <w:pPr>
      <w:numPr>
        <w:numId w:val="30"/>
      </w:numPr>
      <w:tabs>
        <w:tab w:val="left" w:pos="340"/>
      </w:tabs>
      <w:ind w:left="2410"/>
      <w:contextualSpacing/>
    </w:pPr>
    <w:rPr>
      <w:szCs w:val="20"/>
    </w:rPr>
  </w:style>
  <w:style w:type="paragraph" w:customStyle="1" w:styleId="ISBN">
    <w:name w:val="ISBN"/>
    <w:basedOn w:val="BodyText"/>
    <w:rsid w:val="00FF2A74"/>
    <w:pPr>
      <w:ind w:left="0"/>
      <w:jc w:val="center"/>
    </w:pPr>
  </w:style>
  <w:style w:type="paragraph" w:customStyle="1" w:styleId="StyleAsiakirjaNimiBefore132pt">
    <w:name w:val="Style AsiakirjaNimi + Before:  132 pt"/>
    <w:basedOn w:val="AsiakirjaNimi"/>
    <w:rsid w:val="00A959BC"/>
    <w:pPr>
      <w:spacing w:before="2040"/>
    </w:pPr>
  </w:style>
  <w:style w:type="character" w:customStyle="1" w:styleId="HeaderChar">
    <w:name w:val="Header Char"/>
    <w:basedOn w:val="DefaultParagraphFont"/>
    <w:link w:val="Header"/>
    <w:rsid w:val="00260E3E"/>
    <w:rPr>
      <w:rFonts w:ascii="Verdana" w:hAnsi="Verdana"/>
      <w:bCs/>
      <w:iCs/>
      <w:color w:val="215A99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14654">
          <w:marLeft w:val="120"/>
          <w:marRight w:val="12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77943">
          <w:marLeft w:val="150"/>
          <w:marRight w:val="15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85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32506">
          <w:marLeft w:val="140"/>
          <w:marRight w:val="14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8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1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26816">
          <w:marLeft w:val="135"/>
          <w:marRight w:val="135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1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2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1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7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89145">
          <w:marLeft w:val="120"/>
          <w:marRight w:val="12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7351">
          <w:marLeft w:val="144"/>
          <w:marRight w:val="144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70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6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5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7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611">
          <w:marLeft w:val="135"/>
          <w:marRight w:val="135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4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131825">
          <w:marLeft w:val="150"/>
          <w:marRight w:val="15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8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3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87057">
          <w:marLeft w:val="120"/>
          <w:marRight w:val="12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7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3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ome.one@domain.eu?subject=Palaute" TargetMode="Externa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pintomateriaalit\Opintomateriaalimalli%20uus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Opintomateriaalimalli uusi.dot</Template>
  <TotalTime>140</TotalTime>
  <Pages>1</Pages>
  <Words>30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2007</vt:lpstr>
    </vt:vector>
  </TitlesOfParts>
  <Company/>
  <LinksUpToDate>false</LinksUpToDate>
  <CharactersWithSpaces>275</CharactersWithSpaces>
  <SharedDoc>false</SharedDoc>
  <HLinks>
    <vt:vector size="1164" baseType="variant">
      <vt:variant>
        <vt:i4>3473474</vt:i4>
      </vt:variant>
      <vt:variant>
        <vt:i4>1976</vt:i4>
      </vt:variant>
      <vt:variant>
        <vt:i4>0</vt:i4>
      </vt:variant>
      <vt:variant>
        <vt:i4>5</vt:i4>
      </vt:variant>
      <vt:variant>
        <vt:lpwstr>mk:@MSITStore:C:\Program%20Files\Microsoft%20Office\OFFICE11\1035\xlmain11.chm::/html/xlconAboutCreatingForm.htm</vt:lpwstr>
      </vt:variant>
      <vt:variant>
        <vt:lpwstr>#</vt:lpwstr>
      </vt:variant>
      <vt:variant>
        <vt:i4>1179698</vt:i4>
      </vt:variant>
      <vt:variant>
        <vt:i4>1142</vt:i4>
      </vt:variant>
      <vt:variant>
        <vt:i4>0</vt:i4>
      </vt:variant>
      <vt:variant>
        <vt:i4>5</vt:i4>
      </vt:variant>
      <vt:variant>
        <vt:lpwstr/>
      </vt:variant>
      <vt:variant>
        <vt:lpwstr>_Toc197960256</vt:lpwstr>
      </vt:variant>
      <vt:variant>
        <vt:i4>1179698</vt:i4>
      </vt:variant>
      <vt:variant>
        <vt:i4>1136</vt:i4>
      </vt:variant>
      <vt:variant>
        <vt:i4>0</vt:i4>
      </vt:variant>
      <vt:variant>
        <vt:i4>5</vt:i4>
      </vt:variant>
      <vt:variant>
        <vt:lpwstr/>
      </vt:variant>
      <vt:variant>
        <vt:lpwstr>_Toc197960255</vt:lpwstr>
      </vt:variant>
      <vt:variant>
        <vt:i4>1179698</vt:i4>
      </vt:variant>
      <vt:variant>
        <vt:i4>1130</vt:i4>
      </vt:variant>
      <vt:variant>
        <vt:i4>0</vt:i4>
      </vt:variant>
      <vt:variant>
        <vt:i4>5</vt:i4>
      </vt:variant>
      <vt:variant>
        <vt:lpwstr/>
      </vt:variant>
      <vt:variant>
        <vt:lpwstr>_Toc197960254</vt:lpwstr>
      </vt:variant>
      <vt:variant>
        <vt:i4>1179698</vt:i4>
      </vt:variant>
      <vt:variant>
        <vt:i4>1124</vt:i4>
      </vt:variant>
      <vt:variant>
        <vt:i4>0</vt:i4>
      </vt:variant>
      <vt:variant>
        <vt:i4>5</vt:i4>
      </vt:variant>
      <vt:variant>
        <vt:lpwstr/>
      </vt:variant>
      <vt:variant>
        <vt:lpwstr>_Toc197960253</vt:lpwstr>
      </vt:variant>
      <vt:variant>
        <vt:i4>1179698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_Toc197960252</vt:lpwstr>
      </vt:variant>
      <vt:variant>
        <vt:i4>1179698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_Toc197960251</vt:lpwstr>
      </vt:variant>
      <vt:variant>
        <vt:i4>1179698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_Toc197960250</vt:lpwstr>
      </vt:variant>
      <vt:variant>
        <vt:i4>1245234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_Toc197960249</vt:lpwstr>
      </vt:variant>
      <vt:variant>
        <vt:i4>1245234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_Toc197960248</vt:lpwstr>
      </vt:variant>
      <vt:variant>
        <vt:i4>1245234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_Toc197960247</vt:lpwstr>
      </vt:variant>
      <vt:variant>
        <vt:i4>1245234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_Toc197960246</vt:lpwstr>
      </vt:variant>
      <vt:variant>
        <vt:i4>1245234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_Toc197960245</vt:lpwstr>
      </vt:variant>
      <vt:variant>
        <vt:i4>1245234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_Toc197960244</vt:lpwstr>
      </vt:variant>
      <vt:variant>
        <vt:i4>1245234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_Toc197960243</vt:lpwstr>
      </vt:variant>
      <vt:variant>
        <vt:i4>1245234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_Toc197960242</vt:lpwstr>
      </vt:variant>
      <vt:variant>
        <vt:i4>1245234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_Toc197960241</vt:lpwstr>
      </vt:variant>
      <vt:variant>
        <vt:i4>1245234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_Toc197960240</vt:lpwstr>
      </vt:variant>
      <vt:variant>
        <vt:i4>1310770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_Toc197960239</vt:lpwstr>
      </vt:variant>
      <vt:variant>
        <vt:i4>1310770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_Toc197960238</vt:lpwstr>
      </vt:variant>
      <vt:variant>
        <vt:i4>1310770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_Toc197960237</vt:lpwstr>
      </vt:variant>
      <vt:variant>
        <vt:i4>1310770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_Toc197960236</vt:lpwstr>
      </vt:variant>
      <vt:variant>
        <vt:i4>1310770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_Toc197960235</vt:lpwstr>
      </vt:variant>
      <vt:variant>
        <vt:i4>1310770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_Toc197960234</vt:lpwstr>
      </vt:variant>
      <vt:variant>
        <vt:i4>1310770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_Toc197960233</vt:lpwstr>
      </vt:variant>
      <vt:variant>
        <vt:i4>1310770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_Toc197960232</vt:lpwstr>
      </vt:variant>
      <vt:variant>
        <vt:i4>1310770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_Toc197960231</vt:lpwstr>
      </vt:variant>
      <vt:variant>
        <vt:i4>1310770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_Toc197960230</vt:lpwstr>
      </vt:variant>
      <vt:variant>
        <vt:i4>1376306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_Toc197960229</vt:lpwstr>
      </vt:variant>
      <vt:variant>
        <vt:i4>1376306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_Toc197960228</vt:lpwstr>
      </vt:variant>
      <vt:variant>
        <vt:i4>1376306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_Toc197960227</vt:lpwstr>
      </vt:variant>
      <vt:variant>
        <vt:i4>1376306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_Toc197960226</vt:lpwstr>
      </vt:variant>
      <vt:variant>
        <vt:i4>1376306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_Toc197960225</vt:lpwstr>
      </vt:variant>
      <vt:variant>
        <vt:i4>1376306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_Toc197960224</vt:lpwstr>
      </vt:variant>
      <vt:variant>
        <vt:i4>1376306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_Toc197960223</vt:lpwstr>
      </vt:variant>
      <vt:variant>
        <vt:i4>1376306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_Toc197960222</vt:lpwstr>
      </vt:variant>
      <vt:variant>
        <vt:i4>1376306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_Toc197960221</vt:lpwstr>
      </vt:variant>
      <vt:variant>
        <vt:i4>1376306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_Toc197960220</vt:lpwstr>
      </vt:variant>
      <vt:variant>
        <vt:i4>1441842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_Toc197960219</vt:lpwstr>
      </vt:variant>
      <vt:variant>
        <vt:i4>1441842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_Toc197960218</vt:lpwstr>
      </vt:variant>
      <vt:variant>
        <vt:i4>1441842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_Toc197960217</vt:lpwstr>
      </vt:variant>
      <vt:variant>
        <vt:i4>1441842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_Toc197960216</vt:lpwstr>
      </vt:variant>
      <vt:variant>
        <vt:i4>1441842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_Toc197960215</vt:lpwstr>
      </vt:variant>
      <vt:variant>
        <vt:i4>1441842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_Toc197960214</vt:lpwstr>
      </vt:variant>
      <vt:variant>
        <vt:i4>1441842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_Toc197960213</vt:lpwstr>
      </vt:variant>
      <vt:variant>
        <vt:i4>1441842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_Toc197960212</vt:lpwstr>
      </vt:variant>
      <vt:variant>
        <vt:i4>1441842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_Toc197960211</vt:lpwstr>
      </vt:variant>
      <vt:variant>
        <vt:i4>1441842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_Toc197960210</vt:lpwstr>
      </vt:variant>
      <vt:variant>
        <vt:i4>1507378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_Toc197960209</vt:lpwstr>
      </vt:variant>
      <vt:variant>
        <vt:i4>1507378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_Toc197960208</vt:lpwstr>
      </vt:variant>
      <vt:variant>
        <vt:i4>1507378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_Toc197960207</vt:lpwstr>
      </vt:variant>
      <vt:variant>
        <vt:i4>1507378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_Toc197960206</vt:lpwstr>
      </vt:variant>
      <vt:variant>
        <vt:i4>1507378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_Toc197960205</vt:lpwstr>
      </vt:variant>
      <vt:variant>
        <vt:i4>1507378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_Toc197960204</vt:lpwstr>
      </vt:variant>
      <vt:variant>
        <vt:i4>1507378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_Toc197960203</vt:lpwstr>
      </vt:variant>
      <vt:variant>
        <vt:i4>1507378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_Toc197960202</vt:lpwstr>
      </vt:variant>
      <vt:variant>
        <vt:i4>1507378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_Toc197960201</vt:lpwstr>
      </vt:variant>
      <vt:variant>
        <vt:i4>1507378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_Toc197960200</vt:lpwstr>
      </vt:variant>
      <vt:variant>
        <vt:i4>1966129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_Toc197960199</vt:lpwstr>
      </vt:variant>
      <vt:variant>
        <vt:i4>1966129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_Toc197960198</vt:lpwstr>
      </vt:variant>
      <vt:variant>
        <vt:i4>1966129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_Toc197960197</vt:lpwstr>
      </vt:variant>
      <vt:variant>
        <vt:i4>1966129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_Toc197960196</vt:lpwstr>
      </vt:variant>
      <vt:variant>
        <vt:i4>1966129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_Toc197960195</vt:lpwstr>
      </vt:variant>
      <vt:variant>
        <vt:i4>1966129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_Toc197960194</vt:lpwstr>
      </vt:variant>
      <vt:variant>
        <vt:i4>1966129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_Toc197960193</vt:lpwstr>
      </vt:variant>
      <vt:variant>
        <vt:i4>1966129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_Toc197960192</vt:lpwstr>
      </vt:variant>
      <vt:variant>
        <vt:i4>1966129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_Toc197960191</vt:lpwstr>
      </vt:variant>
      <vt:variant>
        <vt:i4>1966129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_Toc197960190</vt:lpwstr>
      </vt:variant>
      <vt:variant>
        <vt:i4>2031665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_Toc197960189</vt:lpwstr>
      </vt:variant>
      <vt:variant>
        <vt:i4>2031665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_Toc197960188</vt:lpwstr>
      </vt:variant>
      <vt:variant>
        <vt:i4>2031665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_Toc197960187</vt:lpwstr>
      </vt:variant>
      <vt:variant>
        <vt:i4>2031665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_Toc197960186</vt:lpwstr>
      </vt:variant>
      <vt:variant>
        <vt:i4>2031665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_Toc197960185</vt:lpwstr>
      </vt:variant>
      <vt:variant>
        <vt:i4>2031665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_Toc197960184</vt:lpwstr>
      </vt:variant>
      <vt:variant>
        <vt:i4>2031665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_Toc197960183</vt:lpwstr>
      </vt:variant>
      <vt:variant>
        <vt:i4>2031665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_Toc197960182</vt:lpwstr>
      </vt:variant>
      <vt:variant>
        <vt:i4>2031665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_Toc197960181</vt:lpwstr>
      </vt:variant>
      <vt:variant>
        <vt:i4>2031665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_Toc197960180</vt:lpwstr>
      </vt:variant>
      <vt:variant>
        <vt:i4>1048625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_Toc197960179</vt:lpwstr>
      </vt:variant>
      <vt:variant>
        <vt:i4>1048625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_Toc197960178</vt:lpwstr>
      </vt:variant>
      <vt:variant>
        <vt:i4>1048625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_Toc197960177</vt:lpwstr>
      </vt:variant>
      <vt:variant>
        <vt:i4>1048625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_Toc197960176</vt:lpwstr>
      </vt:variant>
      <vt:variant>
        <vt:i4>1048625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_Toc197960175</vt:lpwstr>
      </vt:variant>
      <vt:variant>
        <vt:i4>1048625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_Toc197960174</vt:lpwstr>
      </vt:variant>
      <vt:variant>
        <vt:i4>1048625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_Toc197960173</vt:lpwstr>
      </vt:variant>
      <vt:variant>
        <vt:i4>1048625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_Toc197960172</vt:lpwstr>
      </vt:variant>
      <vt:variant>
        <vt:i4>1048625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_Toc197960171</vt:lpwstr>
      </vt:variant>
      <vt:variant>
        <vt:i4>1048625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_Toc197960170</vt:lpwstr>
      </vt:variant>
      <vt:variant>
        <vt:i4>1114161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_Toc197960169</vt:lpwstr>
      </vt:variant>
      <vt:variant>
        <vt:i4>1114161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_Toc197960168</vt:lpwstr>
      </vt:variant>
      <vt:variant>
        <vt:i4>1114161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_Toc197960167</vt:lpwstr>
      </vt:variant>
      <vt:variant>
        <vt:i4>1114161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_Toc197960166</vt:lpwstr>
      </vt:variant>
      <vt:variant>
        <vt:i4>1114161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_Toc197960165</vt:lpwstr>
      </vt:variant>
      <vt:variant>
        <vt:i4>1114161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_Toc197960164</vt:lpwstr>
      </vt:variant>
      <vt:variant>
        <vt:i4>1114161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_Toc197960163</vt:lpwstr>
      </vt:variant>
      <vt:variant>
        <vt:i4>1114161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_Toc197960162</vt:lpwstr>
      </vt:variant>
      <vt:variant>
        <vt:i4>1114161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_Toc197960161</vt:lpwstr>
      </vt:variant>
      <vt:variant>
        <vt:i4>1114161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_Toc197960160</vt:lpwstr>
      </vt:variant>
      <vt:variant>
        <vt:i4>1179697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_Toc197960159</vt:lpwstr>
      </vt:variant>
      <vt:variant>
        <vt:i4>1179697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_Toc197960158</vt:lpwstr>
      </vt:variant>
      <vt:variant>
        <vt:i4>1179697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_Toc197960157</vt:lpwstr>
      </vt:variant>
      <vt:variant>
        <vt:i4>1179697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_Toc197960156</vt:lpwstr>
      </vt:variant>
      <vt:variant>
        <vt:i4>1179697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_Toc197960155</vt:lpwstr>
      </vt:variant>
      <vt:variant>
        <vt:i4>1179697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_Toc197960154</vt:lpwstr>
      </vt:variant>
      <vt:variant>
        <vt:i4>1179697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_Toc197960153</vt:lpwstr>
      </vt:variant>
      <vt:variant>
        <vt:i4>1179697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_Toc197960152</vt:lpwstr>
      </vt:variant>
      <vt:variant>
        <vt:i4>1179697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_Toc197960151</vt:lpwstr>
      </vt:variant>
      <vt:variant>
        <vt:i4>1179697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_Toc197960150</vt:lpwstr>
      </vt:variant>
      <vt:variant>
        <vt:i4>1245233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_Toc197960149</vt:lpwstr>
      </vt:variant>
      <vt:variant>
        <vt:i4>1245233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_Toc197960148</vt:lpwstr>
      </vt:variant>
      <vt:variant>
        <vt:i4>1245233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_Toc197960147</vt:lpwstr>
      </vt:variant>
      <vt:variant>
        <vt:i4>1245233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_Toc197960146</vt:lpwstr>
      </vt:variant>
      <vt:variant>
        <vt:i4>1245233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_Toc197960145</vt:lpwstr>
      </vt:variant>
      <vt:variant>
        <vt:i4>1245233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_Toc197960144</vt:lpwstr>
      </vt:variant>
      <vt:variant>
        <vt:i4>1245233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_Toc197960143</vt:lpwstr>
      </vt:variant>
      <vt:variant>
        <vt:i4>1245233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_Toc197960142</vt:lpwstr>
      </vt:variant>
      <vt:variant>
        <vt:i4>1245233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_Toc197960141</vt:lpwstr>
      </vt:variant>
      <vt:variant>
        <vt:i4>1245233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_Toc197960140</vt:lpwstr>
      </vt:variant>
      <vt:variant>
        <vt:i4>1310769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_Toc197960139</vt:lpwstr>
      </vt:variant>
      <vt:variant>
        <vt:i4>1310769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_Toc197960138</vt:lpwstr>
      </vt:variant>
      <vt:variant>
        <vt:i4>1310769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_Toc197960137</vt:lpwstr>
      </vt:variant>
      <vt:variant>
        <vt:i4>1310769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_Toc197960136</vt:lpwstr>
      </vt:variant>
      <vt:variant>
        <vt:i4>1310769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_Toc197960135</vt:lpwstr>
      </vt:variant>
      <vt:variant>
        <vt:i4>1310769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_Toc197960134</vt:lpwstr>
      </vt:variant>
      <vt:variant>
        <vt:i4>1310769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_Toc197960133</vt:lpwstr>
      </vt:variant>
      <vt:variant>
        <vt:i4>1310769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_Toc197960132</vt:lpwstr>
      </vt:variant>
      <vt:variant>
        <vt:i4>1310769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_Toc197960131</vt:lpwstr>
      </vt:variant>
      <vt:variant>
        <vt:i4>1310769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_Toc197960130</vt:lpwstr>
      </vt:variant>
      <vt:variant>
        <vt:i4>1376305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_Toc197960129</vt:lpwstr>
      </vt:variant>
      <vt:variant>
        <vt:i4>1376305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_Toc197960128</vt:lpwstr>
      </vt:variant>
      <vt:variant>
        <vt:i4>1376305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_Toc197960127</vt:lpwstr>
      </vt:variant>
      <vt:variant>
        <vt:i4>1376305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_Toc197960126</vt:lpwstr>
      </vt:variant>
      <vt:variant>
        <vt:i4>1376305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_Toc197960125</vt:lpwstr>
      </vt:variant>
      <vt:variant>
        <vt:i4>1376305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_Toc197960124</vt:lpwstr>
      </vt:variant>
      <vt:variant>
        <vt:i4>1376305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_Toc197960123</vt:lpwstr>
      </vt:variant>
      <vt:variant>
        <vt:i4>1376305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_Toc197960122</vt:lpwstr>
      </vt:variant>
      <vt:variant>
        <vt:i4>1376305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_Toc197960121</vt:lpwstr>
      </vt:variant>
      <vt:variant>
        <vt:i4>1376305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_Toc197960120</vt:lpwstr>
      </vt:variant>
      <vt:variant>
        <vt:i4>1441841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_Toc197960119</vt:lpwstr>
      </vt:variant>
      <vt:variant>
        <vt:i4>1441841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_Toc197960118</vt:lpwstr>
      </vt:variant>
      <vt:variant>
        <vt:i4>1441841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_Toc197960117</vt:lpwstr>
      </vt:variant>
      <vt:variant>
        <vt:i4>1441841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_Toc197960116</vt:lpwstr>
      </vt:variant>
      <vt:variant>
        <vt:i4>1441841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_Toc197960115</vt:lpwstr>
      </vt:variant>
      <vt:variant>
        <vt:i4>1441841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_Toc197960114</vt:lpwstr>
      </vt:variant>
      <vt:variant>
        <vt:i4>1441841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_Toc197960113</vt:lpwstr>
      </vt:variant>
      <vt:variant>
        <vt:i4>1441841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_Toc197960112</vt:lpwstr>
      </vt:variant>
      <vt:variant>
        <vt:i4>1441841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_Toc197960111</vt:lpwstr>
      </vt:variant>
      <vt:variant>
        <vt:i4>1441841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_Toc197960110</vt:lpwstr>
      </vt:variant>
      <vt:variant>
        <vt:i4>1507377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_Toc197960109</vt:lpwstr>
      </vt:variant>
      <vt:variant>
        <vt:i4>1507377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_Toc197960108</vt:lpwstr>
      </vt:variant>
      <vt:variant>
        <vt:i4>1507377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_Toc197960107</vt:lpwstr>
      </vt:variant>
      <vt:variant>
        <vt:i4>1507377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_Toc197960106</vt:lpwstr>
      </vt:variant>
      <vt:variant>
        <vt:i4>1507377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_Toc197960105</vt:lpwstr>
      </vt:variant>
      <vt:variant>
        <vt:i4>1507377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_Toc197960104</vt:lpwstr>
      </vt:variant>
      <vt:variant>
        <vt:i4>1507377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_Toc197960103</vt:lpwstr>
      </vt:variant>
      <vt:variant>
        <vt:i4>1507377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_Toc197960102</vt:lpwstr>
      </vt:variant>
      <vt:variant>
        <vt:i4>1507377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_Toc197960101</vt:lpwstr>
      </vt:variant>
      <vt:variant>
        <vt:i4>1507377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_Toc197960100</vt:lpwstr>
      </vt:variant>
      <vt:variant>
        <vt:i4>1966128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_Toc197960099</vt:lpwstr>
      </vt:variant>
      <vt:variant>
        <vt:i4>1966128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_Toc197960098</vt:lpwstr>
      </vt:variant>
      <vt:variant>
        <vt:i4>1966128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_Toc197960097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_Toc197960096</vt:lpwstr>
      </vt:variant>
      <vt:variant>
        <vt:i4>1966128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_Toc197960095</vt:lpwstr>
      </vt:variant>
      <vt:variant>
        <vt:i4>1966128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_Toc197960094</vt:lpwstr>
      </vt:variant>
      <vt:variant>
        <vt:i4>1966128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_Toc197960093</vt:lpwstr>
      </vt:variant>
      <vt:variant>
        <vt:i4>1966128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_Toc197960092</vt:lpwstr>
      </vt:variant>
      <vt:variant>
        <vt:i4>1966128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_Toc197960091</vt:lpwstr>
      </vt:variant>
      <vt:variant>
        <vt:i4>1966128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_Toc197960090</vt:lpwstr>
      </vt:variant>
      <vt:variant>
        <vt:i4>2031664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_Toc197960089</vt:lpwstr>
      </vt:variant>
      <vt:variant>
        <vt:i4>2031664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_Toc197960088</vt:lpwstr>
      </vt:variant>
      <vt:variant>
        <vt:i4>2031664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_Toc197960087</vt:lpwstr>
      </vt:variant>
      <vt:variant>
        <vt:i4>2031664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_Toc197960086</vt:lpwstr>
      </vt:variant>
      <vt:variant>
        <vt:i4>2031664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_Toc197960085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_Toc197960084</vt:lpwstr>
      </vt:variant>
      <vt:variant>
        <vt:i4>2031664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_Toc197960083</vt:lpwstr>
      </vt:variant>
      <vt:variant>
        <vt:i4>2031664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_Toc197960082</vt:lpwstr>
      </vt:variant>
      <vt:variant>
        <vt:i4>2031664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_Toc197960081</vt:lpwstr>
      </vt:variant>
      <vt:variant>
        <vt:i4>2031664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_Toc197960080</vt:lpwstr>
      </vt:variant>
      <vt:variant>
        <vt:i4>1048624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_Toc197960079</vt:lpwstr>
      </vt:variant>
      <vt:variant>
        <vt:i4>1048624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_Toc197960078</vt:lpwstr>
      </vt:variant>
      <vt:variant>
        <vt:i4>1048624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_Toc197960077</vt:lpwstr>
      </vt:variant>
      <vt:variant>
        <vt:i4>1048624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_Toc197960076</vt:lpwstr>
      </vt:variant>
      <vt:variant>
        <vt:i4>1048624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_Toc197960075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_Toc197960074</vt:lpwstr>
      </vt:variant>
      <vt:variant>
        <vt:i4>1048624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_Toc197960073</vt:lpwstr>
      </vt:variant>
      <vt:variant>
        <vt:i4>1048624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_Toc197960072</vt:lpwstr>
      </vt:variant>
      <vt:variant>
        <vt:i4>1048624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_Toc197960071</vt:lpwstr>
      </vt:variant>
      <vt:variant>
        <vt:i4>1048624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_Toc197960070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_Toc197960069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_Toc197960068</vt:lpwstr>
      </vt:variant>
      <vt:variant>
        <vt:i4>2097192</vt:i4>
      </vt:variant>
      <vt:variant>
        <vt:i4>9</vt:i4>
      </vt:variant>
      <vt:variant>
        <vt:i4>0</vt:i4>
      </vt:variant>
      <vt:variant>
        <vt:i4>5</vt:i4>
      </vt:variant>
      <vt:variant>
        <vt:lpwstr>http://ornanet-koulutus.fi/secure/Aputiedostot.zip</vt:lpwstr>
      </vt:variant>
      <vt:variant>
        <vt:lpwstr/>
      </vt:variant>
      <vt:variant>
        <vt:i4>5046349</vt:i4>
      </vt:variant>
      <vt:variant>
        <vt:i4>6</vt:i4>
      </vt:variant>
      <vt:variant>
        <vt:i4>0</vt:i4>
      </vt:variant>
      <vt:variant>
        <vt:i4>5</vt:i4>
      </vt:variant>
      <vt:variant>
        <vt:lpwstr>http://www.ellibs.com/fi?oldpath=fin/</vt:lpwstr>
      </vt:variant>
      <vt:variant>
        <vt:lpwstr/>
      </vt:variant>
      <vt:variant>
        <vt:i4>1835059</vt:i4>
      </vt:variant>
      <vt:variant>
        <vt:i4>3</vt:i4>
      </vt:variant>
      <vt:variant>
        <vt:i4>0</vt:i4>
      </vt:variant>
      <vt:variant>
        <vt:i4>5</vt:i4>
      </vt:variant>
      <vt:variant>
        <vt:lpwstr>mailto:kari.keinonen@ornanet-koulutus.fi</vt:lpwstr>
      </vt:variant>
      <vt:variant>
        <vt:lpwstr/>
      </vt:variant>
      <vt:variant>
        <vt:i4>786513</vt:i4>
      </vt:variant>
      <vt:variant>
        <vt:i4>0</vt:i4>
      </vt:variant>
      <vt:variant>
        <vt:i4>0</vt:i4>
      </vt:variant>
      <vt:variant>
        <vt:i4>5</vt:i4>
      </vt:variant>
      <vt:variant>
        <vt:lpwstr>http://ornanet-koulutus.fi/opintomateriaalit.htm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2007</dc:title>
  <dc:subject>Word opintomateriaali</dc:subject>
  <dc:creator>Kari Keinonen</dc:creator>
  <cp:keywords>Word 2007 opintomateriaali, opetusmateriaali, ISBN 978-952-5753-02-8, opintomoniste</cp:keywords>
  <cp:lastModifiedBy>K-J-Keino</cp:lastModifiedBy>
  <cp:revision>6</cp:revision>
  <cp:lastPrinted>2007-10-11T15:07:00Z</cp:lastPrinted>
  <dcterms:created xsi:type="dcterms:W3CDTF">2010-03-23T14:46:00Z</dcterms:created>
  <dcterms:modified xsi:type="dcterms:W3CDTF">2010-03-23T18:10:00Z</dcterms:modified>
</cp:coreProperties>
</file>